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D23FF" w14:textId="52D9F9A0" w:rsidR="007E622B" w:rsidRPr="000F5DB2" w:rsidRDefault="00C17B29">
      <w:pPr>
        <w:rPr>
          <w:rFonts w:ascii="Times New Roman" w:hAnsi="Times New Roman" w:cs="Times New Roman"/>
          <w:b/>
          <w:bCs/>
          <w:lang w:val="en-US"/>
        </w:rPr>
      </w:pPr>
      <w:r w:rsidRPr="000F5DB2">
        <w:rPr>
          <w:rFonts w:ascii="Times New Roman" w:hAnsi="Times New Roman" w:cs="Times New Roman"/>
          <w:b/>
          <w:bCs/>
          <w:lang w:val="en-US"/>
        </w:rPr>
        <w:t>Tabel 1. Data Collection Instrument</w:t>
      </w:r>
    </w:p>
    <w:tbl>
      <w:tblPr>
        <w:tblW w:w="9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0"/>
        <w:gridCol w:w="1709"/>
        <w:gridCol w:w="4591"/>
        <w:gridCol w:w="982"/>
      </w:tblGrid>
      <w:tr w:rsidR="008E5595" w14:paraId="53322AFC" w14:textId="77777777" w:rsidTr="006963C3">
        <w:tc>
          <w:tcPr>
            <w:tcW w:w="1830" w:type="dxa"/>
            <w:vAlign w:val="center"/>
          </w:tcPr>
          <w:p w14:paraId="7851D312" w14:textId="77777777" w:rsidR="008E5595" w:rsidRPr="000F5DB2" w:rsidRDefault="008E5595" w:rsidP="000F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5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Variabel</w:t>
            </w:r>
          </w:p>
        </w:tc>
        <w:tc>
          <w:tcPr>
            <w:tcW w:w="1709" w:type="dxa"/>
            <w:vAlign w:val="center"/>
          </w:tcPr>
          <w:p w14:paraId="61010816" w14:textId="29C12089" w:rsidR="008E5595" w:rsidRPr="008E5595" w:rsidRDefault="008E5595" w:rsidP="00696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Indikator</w:t>
            </w:r>
            <w:proofErr w:type="spellEnd"/>
          </w:p>
        </w:tc>
        <w:tc>
          <w:tcPr>
            <w:tcW w:w="4591" w:type="dxa"/>
            <w:vAlign w:val="center"/>
          </w:tcPr>
          <w:p w14:paraId="13207642" w14:textId="646A6712" w:rsidR="008E5595" w:rsidRPr="00C17B29" w:rsidRDefault="008E5595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17B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982" w:type="dxa"/>
            <w:vAlign w:val="center"/>
          </w:tcPr>
          <w:p w14:paraId="5F657B25" w14:textId="77777777" w:rsidR="008E5595" w:rsidRPr="00C17B29" w:rsidRDefault="008E5595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17B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No. Item</w:t>
            </w:r>
          </w:p>
        </w:tc>
      </w:tr>
      <w:tr w:rsidR="008E5595" w14:paraId="1328F228" w14:textId="77777777" w:rsidTr="006963C3">
        <w:tc>
          <w:tcPr>
            <w:tcW w:w="1830" w:type="dxa"/>
            <w:vMerge w:val="restart"/>
            <w:vAlign w:val="center"/>
          </w:tcPr>
          <w:p w14:paraId="46A7D8A4" w14:textId="708C0682" w:rsidR="008E5595" w:rsidRPr="000F5DB2" w:rsidRDefault="008E5595" w:rsidP="000F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5DB2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Resource </w:t>
            </w:r>
            <w:proofErr w:type="spellStart"/>
            <w:r w:rsidRPr="000F5DB2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Based</w:t>
            </w:r>
            <w:proofErr w:type="spellEnd"/>
            <w:r w:rsidRPr="000F5DB2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 View </w:t>
            </w:r>
            <w:r w:rsidRPr="000F5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(RBV</w:t>
            </w:r>
            <w:r w:rsidRPr="000F5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  <w:p w14:paraId="302EF647" w14:textId="46E29C2B" w:rsidR="008E5595" w:rsidRPr="000F5DB2" w:rsidRDefault="008E5595" w:rsidP="000F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F5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Hitt</w:t>
            </w:r>
            <w:proofErr w:type="spellEnd"/>
            <w:r w:rsidRPr="000F5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dkk. (2001)</w:t>
            </w:r>
            <w:r w:rsidRPr="000F5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,</w:t>
            </w:r>
            <w:r w:rsidRPr="000F5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Yuliatin dkk. (2019)</w:t>
            </w:r>
          </w:p>
        </w:tc>
        <w:tc>
          <w:tcPr>
            <w:tcW w:w="1709" w:type="dxa"/>
            <w:vMerge w:val="restart"/>
            <w:vAlign w:val="center"/>
          </w:tcPr>
          <w:p w14:paraId="3BEEA2A7" w14:textId="564CB44F" w:rsidR="008E5595" w:rsidRPr="008E5595" w:rsidRDefault="008E5595" w:rsidP="00696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Sumber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daya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berwujud</w:t>
            </w:r>
            <w:proofErr w:type="spellEnd"/>
          </w:p>
        </w:tc>
        <w:tc>
          <w:tcPr>
            <w:tcW w:w="4591" w:type="dxa"/>
            <w:vAlign w:val="center"/>
          </w:tcPr>
          <w:p w14:paraId="77BEBE48" w14:textId="7FA01911" w:rsidR="008E5595" w:rsidRPr="00C17B29" w:rsidRDefault="008E5595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Lokasi yang strategis</w:t>
            </w:r>
          </w:p>
        </w:tc>
        <w:tc>
          <w:tcPr>
            <w:tcW w:w="982" w:type="dxa"/>
            <w:vAlign w:val="center"/>
          </w:tcPr>
          <w:p w14:paraId="6B96CC4F" w14:textId="4698F7F0" w:rsidR="008E5595" w:rsidRPr="00C17B29" w:rsidRDefault="008E5595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RBV</w:t>
            </w: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E5595" w14:paraId="1F4AB32B" w14:textId="77777777" w:rsidTr="006963C3">
        <w:tc>
          <w:tcPr>
            <w:tcW w:w="1830" w:type="dxa"/>
            <w:vMerge/>
            <w:vAlign w:val="center"/>
          </w:tcPr>
          <w:p w14:paraId="24DE9AF6" w14:textId="77777777" w:rsidR="008E5595" w:rsidRPr="000F5DB2" w:rsidRDefault="008E5595" w:rsidP="000F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vMerge/>
            <w:vAlign w:val="center"/>
          </w:tcPr>
          <w:p w14:paraId="3061E72D" w14:textId="77777777" w:rsidR="008E5595" w:rsidRPr="00C17B29" w:rsidRDefault="008E5595" w:rsidP="00696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1" w:type="dxa"/>
            <w:vAlign w:val="center"/>
          </w:tcPr>
          <w:p w14:paraId="096EB9FA" w14:textId="4CE2B5B6" w:rsidR="008E5595" w:rsidRPr="00C17B29" w:rsidRDefault="008E5595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Desain kerajinan yang berkualitas dan menarik</w:t>
            </w:r>
          </w:p>
        </w:tc>
        <w:tc>
          <w:tcPr>
            <w:tcW w:w="982" w:type="dxa"/>
            <w:vAlign w:val="center"/>
          </w:tcPr>
          <w:p w14:paraId="77E174CC" w14:textId="2BC8E763" w:rsidR="008E5595" w:rsidRPr="00C17B29" w:rsidRDefault="008E5595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RBV</w:t>
            </w: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E5595" w14:paraId="13A35A5E" w14:textId="77777777" w:rsidTr="006963C3">
        <w:tc>
          <w:tcPr>
            <w:tcW w:w="1830" w:type="dxa"/>
            <w:vMerge/>
            <w:vAlign w:val="center"/>
          </w:tcPr>
          <w:p w14:paraId="0FC8323F" w14:textId="77777777" w:rsidR="008E5595" w:rsidRPr="000F5DB2" w:rsidRDefault="008E5595" w:rsidP="000F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vMerge/>
            <w:vAlign w:val="center"/>
          </w:tcPr>
          <w:p w14:paraId="76626329" w14:textId="77777777" w:rsidR="008E5595" w:rsidRPr="00C17B29" w:rsidRDefault="008E5595" w:rsidP="00696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1" w:type="dxa"/>
            <w:vAlign w:val="center"/>
          </w:tcPr>
          <w:p w14:paraId="38C28C8A" w14:textId="36EE7DF1" w:rsidR="008E5595" w:rsidRPr="00C17B29" w:rsidRDefault="008E5595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Bahan baku yang berkualitas</w:t>
            </w:r>
          </w:p>
        </w:tc>
        <w:tc>
          <w:tcPr>
            <w:tcW w:w="982" w:type="dxa"/>
            <w:vAlign w:val="center"/>
          </w:tcPr>
          <w:p w14:paraId="1A9650B8" w14:textId="5EBAB42F" w:rsidR="008E5595" w:rsidRPr="00C17B29" w:rsidRDefault="008E5595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RBV</w:t>
            </w: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E5595" w14:paraId="308B9DC2" w14:textId="77777777" w:rsidTr="006963C3">
        <w:tc>
          <w:tcPr>
            <w:tcW w:w="1830" w:type="dxa"/>
            <w:vMerge/>
            <w:vAlign w:val="center"/>
          </w:tcPr>
          <w:p w14:paraId="7CCE9279" w14:textId="77777777" w:rsidR="008E5595" w:rsidRPr="000F5DB2" w:rsidRDefault="008E5595" w:rsidP="000F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vMerge/>
            <w:vAlign w:val="center"/>
          </w:tcPr>
          <w:p w14:paraId="39055D6B" w14:textId="77777777" w:rsidR="008E5595" w:rsidRPr="00C17B29" w:rsidRDefault="008E5595" w:rsidP="00696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1" w:type="dxa"/>
            <w:vAlign w:val="center"/>
          </w:tcPr>
          <w:p w14:paraId="037CE63B" w14:textId="37830937" w:rsidR="008E5595" w:rsidRPr="00C17B29" w:rsidRDefault="008E5595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Peralatan yang menunjang seluruh proses produksi</w:t>
            </w:r>
          </w:p>
        </w:tc>
        <w:tc>
          <w:tcPr>
            <w:tcW w:w="982" w:type="dxa"/>
            <w:vAlign w:val="center"/>
          </w:tcPr>
          <w:p w14:paraId="69991370" w14:textId="74753880" w:rsidR="008E5595" w:rsidRPr="00C17B29" w:rsidRDefault="008E5595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RBV</w:t>
            </w: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E5595" w14:paraId="526C65C4" w14:textId="77777777" w:rsidTr="006963C3">
        <w:trPr>
          <w:trHeight w:val="552"/>
        </w:trPr>
        <w:tc>
          <w:tcPr>
            <w:tcW w:w="1830" w:type="dxa"/>
            <w:vMerge/>
            <w:vAlign w:val="center"/>
          </w:tcPr>
          <w:p w14:paraId="772FEECB" w14:textId="77777777" w:rsidR="008E5595" w:rsidRPr="000F5DB2" w:rsidRDefault="008E5595" w:rsidP="000F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vMerge/>
            <w:vAlign w:val="center"/>
          </w:tcPr>
          <w:p w14:paraId="5D72C6E1" w14:textId="77777777" w:rsidR="008E5595" w:rsidRPr="00C17B29" w:rsidRDefault="008E5595" w:rsidP="00696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1" w:type="dxa"/>
            <w:vAlign w:val="center"/>
          </w:tcPr>
          <w:p w14:paraId="7519FA0E" w14:textId="1DDDB4EE" w:rsidR="008E5595" w:rsidRPr="00C17B29" w:rsidRDefault="008E5595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Memiliki karyawan yang loyal terhadap tempat usaha</w:t>
            </w:r>
          </w:p>
        </w:tc>
        <w:tc>
          <w:tcPr>
            <w:tcW w:w="982" w:type="dxa"/>
            <w:vAlign w:val="center"/>
          </w:tcPr>
          <w:p w14:paraId="009AEC6B" w14:textId="3CDDF06E" w:rsidR="008E5595" w:rsidRPr="00C17B29" w:rsidRDefault="008E5595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RBV</w:t>
            </w: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E5595" w14:paraId="0F31D9A1" w14:textId="77777777" w:rsidTr="006963C3">
        <w:tc>
          <w:tcPr>
            <w:tcW w:w="1830" w:type="dxa"/>
            <w:vMerge/>
            <w:vAlign w:val="center"/>
          </w:tcPr>
          <w:p w14:paraId="2388E014" w14:textId="77777777" w:rsidR="008E5595" w:rsidRPr="000F5DB2" w:rsidRDefault="008E5595" w:rsidP="000F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vMerge w:val="restart"/>
            <w:vAlign w:val="center"/>
          </w:tcPr>
          <w:p w14:paraId="3E544F18" w14:textId="5D0C2CD2" w:rsidR="008E5595" w:rsidRPr="008E5595" w:rsidRDefault="008E5595" w:rsidP="00696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Sumber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daya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berwujud</w:t>
            </w:r>
            <w:proofErr w:type="spellEnd"/>
          </w:p>
        </w:tc>
        <w:tc>
          <w:tcPr>
            <w:tcW w:w="4591" w:type="dxa"/>
            <w:vAlign w:val="center"/>
          </w:tcPr>
          <w:p w14:paraId="5D763744" w14:textId="17449D54" w:rsidR="008E5595" w:rsidRPr="00C17B29" w:rsidRDefault="008E5595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Adanya Inovasi yang dilakukan oleh pelaku usaha</w:t>
            </w:r>
          </w:p>
        </w:tc>
        <w:tc>
          <w:tcPr>
            <w:tcW w:w="982" w:type="dxa"/>
            <w:vAlign w:val="center"/>
          </w:tcPr>
          <w:p w14:paraId="1B33041F" w14:textId="6DCB6DB4" w:rsidR="008E5595" w:rsidRPr="00C17B29" w:rsidRDefault="008E5595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RBV</w:t>
            </w: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E5595" w14:paraId="4AFC3FE2" w14:textId="77777777" w:rsidTr="006963C3">
        <w:tc>
          <w:tcPr>
            <w:tcW w:w="1830" w:type="dxa"/>
            <w:vMerge/>
            <w:vAlign w:val="center"/>
          </w:tcPr>
          <w:p w14:paraId="0676AA17" w14:textId="77777777" w:rsidR="008E5595" w:rsidRPr="000F5DB2" w:rsidRDefault="008E5595" w:rsidP="000F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vMerge/>
            <w:vAlign w:val="center"/>
          </w:tcPr>
          <w:p w14:paraId="0283B9FE" w14:textId="77777777" w:rsidR="008E5595" w:rsidRPr="00C17B29" w:rsidRDefault="008E5595" w:rsidP="00696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1" w:type="dxa"/>
            <w:vAlign w:val="center"/>
          </w:tcPr>
          <w:p w14:paraId="5D26C62A" w14:textId="436B32AC" w:rsidR="008E5595" w:rsidRPr="00C17B29" w:rsidRDefault="008E5595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Keterampilan atau keahlian yang memadai</w:t>
            </w:r>
          </w:p>
        </w:tc>
        <w:tc>
          <w:tcPr>
            <w:tcW w:w="982" w:type="dxa"/>
            <w:vAlign w:val="center"/>
          </w:tcPr>
          <w:p w14:paraId="338D3378" w14:textId="1FCAEB0B" w:rsidR="008E5595" w:rsidRPr="00C17B29" w:rsidRDefault="008E5595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RBV</w:t>
            </w: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8E5595" w14:paraId="5F1F7890" w14:textId="77777777" w:rsidTr="006963C3">
        <w:tc>
          <w:tcPr>
            <w:tcW w:w="1830" w:type="dxa"/>
            <w:vMerge/>
            <w:vAlign w:val="center"/>
          </w:tcPr>
          <w:p w14:paraId="4A2BB145" w14:textId="77777777" w:rsidR="008E5595" w:rsidRPr="000F5DB2" w:rsidRDefault="008E5595" w:rsidP="000F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vMerge w:val="restart"/>
            <w:vAlign w:val="center"/>
          </w:tcPr>
          <w:p w14:paraId="46A482E1" w14:textId="38CB9FC6" w:rsidR="008E5595" w:rsidRPr="008E5595" w:rsidRDefault="008E5595" w:rsidP="00696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Kapabilitas</w:t>
            </w:r>
            <w:proofErr w:type="spellEnd"/>
          </w:p>
        </w:tc>
        <w:tc>
          <w:tcPr>
            <w:tcW w:w="4591" w:type="dxa"/>
            <w:vAlign w:val="center"/>
          </w:tcPr>
          <w:p w14:paraId="703B6483" w14:textId="12830005" w:rsidR="008E5595" w:rsidRPr="00C17B29" w:rsidRDefault="008E5595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Kapabilitas </w:t>
            </w:r>
            <w:r w:rsidRPr="00C17B29">
              <w:rPr>
                <w:rFonts w:ascii="Times New Roman" w:hAnsi="Times New Roman" w:cs="Times New Roman"/>
                <w:sz w:val="24"/>
                <w:szCs w:val="24"/>
              </w:rPr>
              <w:t>bersaing</w:t>
            </w: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yang baik</w:t>
            </w:r>
          </w:p>
        </w:tc>
        <w:tc>
          <w:tcPr>
            <w:tcW w:w="982" w:type="dxa"/>
            <w:vAlign w:val="center"/>
          </w:tcPr>
          <w:p w14:paraId="318BE6BC" w14:textId="3CDB6BFC" w:rsidR="008E5595" w:rsidRPr="00C17B29" w:rsidRDefault="008E5595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RBV</w:t>
            </w: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E5595" w14:paraId="1E2B9FD7" w14:textId="77777777" w:rsidTr="006963C3">
        <w:trPr>
          <w:trHeight w:val="93"/>
        </w:trPr>
        <w:tc>
          <w:tcPr>
            <w:tcW w:w="1830" w:type="dxa"/>
            <w:vMerge/>
            <w:vAlign w:val="center"/>
          </w:tcPr>
          <w:p w14:paraId="556103FA" w14:textId="77777777" w:rsidR="008E5595" w:rsidRPr="000F5DB2" w:rsidRDefault="008E5595" w:rsidP="000F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vMerge/>
            <w:vAlign w:val="center"/>
          </w:tcPr>
          <w:p w14:paraId="4EAEF351" w14:textId="77777777" w:rsidR="008E5595" w:rsidRPr="00C17B29" w:rsidRDefault="008E5595" w:rsidP="00696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1" w:type="dxa"/>
            <w:vAlign w:val="center"/>
          </w:tcPr>
          <w:p w14:paraId="5CAC2DAA" w14:textId="303DD206" w:rsidR="008E5595" w:rsidRPr="00C17B29" w:rsidRDefault="008E5595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Aliansi dan Kerja sama yang luas</w:t>
            </w:r>
          </w:p>
        </w:tc>
        <w:tc>
          <w:tcPr>
            <w:tcW w:w="982" w:type="dxa"/>
            <w:vAlign w:val="center"/>
          </w:tcPr>
          <w:p w14:paraId="5460BC7B" w14:textId="52BE5808" w:rsidR="008E5595" w:rsidRPr="00C17B29" w:rsidRDefault="008E5595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RBV</w:t>
            </w: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8E5595" w14:paraId="119CC0A8" w14:textId="77777777" w:rsidTr="006963C3">
        <w:tc>
          <w:tcPr>
            <w:tcW w:w="1830" w:type="dxa"/>
            <w:vMerge w:val="restart"/>
            <w:vAlign w:val="center"/>
          </w:tcPr>
          <w:p w14:paraId="0A9FB6D4" w14:textId="41CE2535" w:rsidR="008E5595" w:rsidRPr="000F5DB2" w:rsidRDefault="008E5595" w:rsidP="000F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5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Orientasi Kewirausahaan (</w:t>
            </w:r>
            <w:r w:rsidRPr="000F5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OK</w:t>
            </w:r>
            <w:r w:rsidRPr="000F5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  <w:p w14:paraId="2C358D94" w14:textId="09D4F9A9" w:rsidR="008E5595" w:rsidRPr="006963C3" w:rsidRDefault="008E5595" w:rsidP="000F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F5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Knight</w:t>
            </w:r>
            <w:proofErr w:type="spellEnd"/>
            <w:r w:rsidRPr="000F5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(2000:14)</w:t>
            </w:r>
            <w:r w:rsidRPr="000F5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6963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Weerawardena</w:t>
            </w:r>
            <w:proofErr w:type="spellEnd"/>
            <w:r w:rsidR="006963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(2003)</w:t>
            </w:r>
          </w:p>
        </w:tc>
        <w:tc>
          <w:tcPr>
            <w:tcW w:w="1709" w:type="dxa"/>
            <w:vMerge w:val="restart"/>
            <w:vAlign w:val="center"/>
          </w:tcPr>
          <w:p w14:paraId="650CC6ED" w14:textId="0D7B5DF8" w:rsidR="008E5595" w:rsidRPr="008E5595" w:rsidRDefault="008E5595" w:rsidP="00696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Sikap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proaktif</w:t>
            </w:r>
            <w:proofErr w:type="spellEnd"/>
          </w:p>
        </w:tc>
        <w:tc>
          <w:tcPr>
            <w:tcW w:w="4591" w:type="dxa"/>
            <w:vAlign w:val="center"/>
          </w:tcPr>
          <w:p w14:paraId="174982D1" w14:textId="28B93AAD" w:rsidR="008E5595" w:rsidRPr="00C17B29" w:rsidRDefault="008E5595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Memantau tren pasar dan menemukan peluang dalam menghadapi perubahan pasar</w:t>
            </w:r>
          </w:p>
        </w:tc>
        <w:tc>
          <w:tcPr>
            <w:tcW w:w="982" w:type="dxa"/>
            <w:vAlign w:val="center"/>
          </w:tcPr>
          <w:p w14:paraId="7A2C53EE" w14:textId="41F4990F" w:rsidR="008E5595" w:rsidRPr="00C17B29" w:rsidRDefault="008E5595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OK</w:t>
            </w: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E5595" w14:paraId="4E6193A0" w14:textId="77777777" w:rsidTr="006963C3">
        <w:tc>
          <w:tcPr>
            <w:tcW w:w="1830" w:type="dxa"/>
            <w:vMerge/>
            <w:vAlign w:val="center"/>
          </w:tcPr>
          <w:p w14:paraId="4597B5C9" w14:textId="77777777" w:rsidR="008E5595" w:rsidRPr="000F5DB2" w:rsidRDefault="008E5595" w:rsidP="000F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vMerge/>
            <w:vAlign w:val="center"/>
          </w:tcPr>
          <w:p w14:paraId="2D0496FA" w14:textId="77777777" w:rsidR="008E5595" w:rsidRPr="00C17B29" w:rsidRDefault="008E5595" w:rsidP="00696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1" w:type="dxa"/>
            <w:vAlign w:val="center"/>
          </w:tcPr>
          <w:p w14:paraId="0C7D05E5" w14:textId="36386843" w:rsidR="008E5595" w:rsidRPr="00C17B29" w:rsidRDefault="008E5595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Memperkenalkan produk baru kepada konsumen</w:t>
            </w:r>
          </w:p>
        </w:tc>
        <w:tc>
          <w:tcPr>
            <w:tcW w:w="982" w:type="dxa"/>
            <w:vAlign w:val="center"/>
          </w:tcPr>
          <w:p w14:paraId="3357E7BA" w14:textId="053E0A5C" w:rsidR="008E5595" w:rsidRPr="00C17B29" w:rsidRDefault="008E5595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OK2</w:t>
            </w:r>
          </w:p>
        </w:tc>
      </w:tr>
      <w:tr w:rsidR="008E5595" w14:paraId="3161BB2C" w14:textId="77777777" w:rsidTr="006963C3">
        <w:tc>
          <w:tcPr>
            <w:tcW w:w="1830" w:type="dxa"/>
            <w:vMerge/>
            <w:vAlign w:val="center"/>
          </w:tcPr>
          <w:p w14:paraId="10693ECA" w14:textId="77777777" w:rsidR="008E5595" w:rsidRPr="000F5DB2" w:rsidRDefault="008E5595" w:rsidP="000F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vMerge/>
            <w:vAlign w:val="center"/>
          </w:tcPr>
          <w:p w14:paraId="1618A3F0" w14:textId="77777777" w:rsidR="008E5595" w:rsidRPr="00C17B29" w:rsidRDefault="008E5595" w:rsidP="00696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1" w:type="dxa"/>
            <w:vAlign w:val="center"/>
          </w:tcPr>
          <w:p w14:paraId="324C4C3B" w14:textId="2420B6FC" w:rsidR="008E5595" w:rsidRPr="00C17B29" w:rsidRDefault="008E5595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Memiliki produk inovatif</w:t>
            </w:r>
          </w:p>
        </w:tc>
        <w:tc>
          <w:tcPr>
            <w:tcW w:w="982" w:type="dxa"/>
            <w:vAlign w:val="center"/>
          </w:tcPr>
          <w:p w14:paraId="341554C4" w14:textId="0CF3C8B3" w:rsidR="008E5595" w:rsidRPr="00C17B29" w:rsidRDefault="008E5595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OK3</w:t>
            </w:r>
          </w:p>
        </w:tc>
      </w:tr>
      <w:tr w:rsidR="008E5595" w14:paraId="12298388" w14:textId="77777777" w:rsidTr="006963C3">
        <w:tc>
          <w:tcPr>
            <w:tcW w:w="1830" w:type="dxa"/>
            <w:vMerge/>
            <w:vAlign w:val="center"/>
          </w:tcPr>
          <w:p w14:paraId="0D5643E8" w14:textId="77777777" w:rsidR="008E5595" w:rsidRPr="000F5DB2" w:rsidRDefault="008E5595" w:rsidP="000F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vMerge/>
            <w:vAlign w:val="center"/>
          </w:tcPr>
          <w:p w14:paraId="5B5D4CD3" w14:textId="77777777" w:rsidR="008E5595" w:rsidRPr="00C17B29" w:rsidRDefault="008E5595" w:rsidP="00696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1" w:type="dxa"/>
            <w:vAlign w:val="center"/>
          </w:tcPr>
          <w:p w14:paraId="2A63AFBF" w14:textId="4A55DF1E" w:rsidR="008E5595" w:rsidRPr="00C17B29" w:rsidRDefault="008E5595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Mempromosikan dan mendistribusikan produk melalui media sosial</w:t>
            </w:r>
          </w:p>
        </w:tc>
        <w:tc>
          <w:tcPr>
            <w:tcW w:w="982" w:type="dxa"/>
            <w:vAlign w:val="center"/>
          </w:tcPr>
          <w:p w14:paraId="4D5A0974" w14:textId="1BB6FFDB" w:rsidR="008E5595" w:rsidRPr="00C17B29" w:rsidRDefault="008E5595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OK4</w:t>
            </w:r>
          </w:p>
        </w:tc>
      </w:tr>
      <w:tr w:rsidR="008E5595" w14:paraId="2BAF9432" w14:textId="77777777" w:rsidTr="006963C3">
        <w:tc>
          <w:tcPr>
            <w:tcW w:w="1830" w:type="dxa"/>
            <w:vMerge/>
            <w:vAlign w:val="center"/>
          </w:tcPr>
          <w:p w14:paraId="5DA7AA75" w14:textId="77777777" w:rsidR="008E5595" w:rsidRPr="000F5DB2" w:rsidRDefault="008E5595" w:rsidP="000F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vMerge/>
            <w:vAlign w:val="center"/>
          </w:tcPr>
          <w:p w14:paraId="6922CD06" w14:textId="77777777" w:rsidR="008E5595" w:rsidRPr="00C17B29" w:rsidRDefault="008E5595" w:rsidP="00696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1" w:type="dxa"/>
            <w:vAlign w:val="center"/>
          </w:tcPr>
          <w:p w14:paraId="20C47F66" w14:textId="25592D12" w:rsidR="008E5595" w:rsidRPr="00C17B29" w:rsidRDefault="008E5595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Menerima kritik dan saran dari konsumen</w:t>
            </w:r>
          </w:p>
        </w:tc>
        <w:tc>
          <w:tcPr>
            <w:tcW w:w="982" w:type="dxa"/>
            <w:vAlign w:val="center"/>
          </w:tcPr>
          <w:p w14:paraId="2D58332A" w14:textId="3436A60E" w:rsidR="008E5595" w:rsidRPr="00C17B29" w:rsidRDefault="008E5595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OK5</w:t>
            </w:r>
          </w:p>
        </w:tc>
      </w:tr>
      <w:tr w:rsidR="000F680A" w14:paraId="6BF144FE" w14:textId="77777777" w:rsidTr="006963C3">
        <w:tc>
          <w:tcPr>
            <w:tcW w:w="1830" w:type="dxa"/>
            <w:vMerge/>
            <w:vAlign w:val="center"/>
          </w:tcPr>
          <w:p w14:paraId="09D51603" w14:textId="77777777" w:rsidR="000F680A" w:rsidRPr="000F5DB2" w:rsidRDefault="000F680A" w:rsidP="000F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vMerge w:val="restart"/>
            <w:vAlign w:val="center"/>
          </w:tcPr>
          <w:p w14:paraId="2E8DD492" w14:textId="3E85AF3C" w:rsidR="000F680A" w:rsidRPr="000F680A" w:rsidRDefault="000F680A" w:rsidP="00696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Kemampuan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berinovasi</w:t>
            </w:r>
            <w:proofErr w:type="spellEnd"/>
          </w:p>
        </w:tc>
        <w:tc>
          <w:tcPr>
            <w:tcW w:w="4591" w:type="dxa"/>
            <w:vAlign w:val="center"/>
          </w:tcPr>
          <w:p w14:paraId="57922F68" w14:textId="772055F0" w:rsidR="000F680A" w:rsidRPr="00C17B29" w:rsidRDefault="000F680A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Menciptakan produk kerajinan dengan desain dan model yang sebelumnya belum pernah ada yang memproduksi</w:t>
            </w:r>
          </w:p>
        </w:tc>
        <w:tc>
          <w:tcPr>
            <w:tcW w:w="982" w:type="dxa"/>
            <w:vAlign w:val="center"/>
          </w:tcPr>
          <w:p w14:paraId="1E317F67" w14:textId="4589FFF2" w:rsidR="000F680A" w:rsidRPr="00314368" w:rsidRDefault="000F680A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OK6</w:t>
            </w:r>
          </w:p>
        </w:tc>
      </w:tr>
      <w:tr w:rsidR="000F680A" w14:paraId="43815389" w14:textId="77777777" w:rsidTr="006963C3">
        <w:tc>
          <w:tcPr>
            <w:tcW w:w="1830" w:type="dxa"/>
            <w:vMerge/>
            <w:vAlign w:val="center"/>
          </w:tcPr>
          <w:p w14:paraId="21F0B56B" w14:textId="77777777" w:rsidR="000F680A" w:rsidRPr="000F5DB2" w:rsidRDefault="000F680A" w:rsidP="000F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vMerge/>
            <w:vAlign w:val="center"/>
          </w:tcPr>
          <w:p w14:paraId="0A8A2EF8" w14:textId="77777777" w:rsidR="000F680A" w:rsidRPr="00C17B29" w:rsidRDefault="000F680A" w:rsidP="00696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1" w:type="dxa"/>
            <w:vAlign w:val="center"/>
          </w:tcPr>
          <w:p w14:paraId="20AF7E62" w14:textId="1220AC99" w:rsidR="000F680A" w:rsidRPr="00C17B29" w:rsidRDefault="000F680A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Melakukan pengembangan pada  produk yang telah ada sebelumnya</w:t>
            </w:r>
          </w:p>
        </w:tc>
        <w:tc>
          <w:tcPr>
            <w:tcW w:w="982" w:type="dxa"/>
            <w:vAlign w:val="center"/>
          </w:tcPr>
          <w:p w14:paraId="07903D03" w14:textId="4983DB3E" w:rsidR="000F680A" w:rsidRPr="00314368" w:rsidRDefault="000F680A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OK7</w:t>
            </w:r>
          </w:p>
        </w:tc>
      </w:tr>
      <w:tr w:rsidR="000F680A" w14:paraId="353AF449" w14:textId="77777777" w:rsidTr="006963C3">
        <w:tc>
          <w:tcPr>
            <w:tcW w:w="1830" w:type="dxa"/>
            <w:vMerge/>
            <w:vAlign w:val="center"/>
          </w:tcPr>
          <w:p w14:paraId="536E987E" w14:textId="77777777" w:rsidR="000F680A" w:rsidRPr="000F5DB2" w:rsidRDefault="000F680A" w:rsidP="000F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vMerge/>
            <w:vAlign w:val="center"/>
          </w:tcPr>
          <w:p w14:paraId="00A74C86" w14:textId="77777777" w:rsidR="000F680A" w:rsidRPr="00C17B29" w:rsidRDefault="000F680A" w:rsidP="00696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1" w:type="dxa"/>
            <w:vAlign w:val="center"/>
          </w:tcPr>
          <w:p w14:paraId="3D2CAC2E" w14:textId="72389B36" w:rsidR="000F680A" w:rsidRPr="00C17B29" w:rsidRDefault="000F680A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Melakukan eksperimen untuk mendukung ide baru</w:t>
            </w:r>
          </w:p>
        </w:tc>
        <w:tc>
          <w:tcPr>
            <w:tcW w:w="982" w:type="dxa"/>
            <w:vAlign w:val="center"/>
          </w:tcPr>
          <w:p w14:paraId="75D631A1" w14:textId="53F2E76D" w:rsidR="000F680A" w:rsidRPr="00314368" w:rsidRDefault="000F680A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OK8</w:t>
            </w:r>
          </w:p>
        </w:tc>
      </w:tr>
      <w:tr w:rsidR="000F680A" w14:paraId="548DD501" w14:textId="77777777" w:rsidTr="006963C3">
        <w:tc>
          <w:tcPr>
            <w:tcW w:w="1830" w:type="dxa"/>
            <w:vMerge/>
            <w:vAlign w:val="center"/>
          </w:tcPr>
          <w:p w14:paraId="31BA65AB" w14:textId="77777777" w:rsidR="000F680A" w:rsidRPr="000F5DB2" w:rsidRDefault="000F680A" w:rsidP="000F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vMerge w:val="restart"/>
            <w:vAlign w:val="center"/>
          </w:tcPr>
          <w:p w14:paraId="0E502223" w14:textId="1F41FF02" w:rsidR="000F680A" w:rsidRPr="000F680A" w:rsidRDefault="000F680A" w:rsidP="00696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Berani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mengambil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risiko</w:t>
            </w:r>
            <w:proofErr w:type="spellEnd"/>
          </w:p>
        </w:tc>
        <w:tc>
          <w:tcPr>
            <w:tcW w:w="4591" w:type="dxa"/>
            <w:vAlign w:val="center"/>
          </w:tcPr>
          <w:p w14:paraId="2F6B23CB" w14:textId="2D2F655B" w:rsidR="000F680A" w:rsidRPr="00C17B29" w:rsidRDefault="000F680A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Mengeluarkan dana untuk merenovasi tempat usaha menjadi lebih baik</w:t>
            </w:r>
          </w:p>
        </w:tc>
        <w:tc>
          <w:tcPr>
            <w:tcW w:w="982" w:type="dxa"/>
            <w:vAlign w:val="center"/>
          </w:tcPr>
          <w:p w14:paraId="3C48EBE0" w14:textId="4C54664C" w:rsidR="000F680A" w:rsidRPr="00314368" w:rsidRDefault="000F680A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OK9</w:t>
            </w:r>
          </w:p>
        </w:tc>
      </w:tr>
      <w:tr w:rsidR="000F680A" w14:paraId="67083073" w14:textId="77777777" w:rsidTr="006963C3">
        <w:tc>
          <w:tcPr>
            <w:tcW w:w="1830" w:type="dxa"/>
            <w:vMerge/>
            <w:vAlign w:val="center"/>
          </w:tcPr>
          <w:p w14:paraId="60315F07" w14:textId="77777777" w:rsidR="000F680A" w:rsidRPr="000F5DB2" w:rsidRDefault="000F680A" w:rsidP="000F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vMerge/>
            <w:vAlign w:val="center"/>
          </w:tcPr>
          <w:p w14:paraId="61CFAFC6" w14:textId="77777777" w:rsidR="000F680A" w:rsidRPr="00C17B29" w:rsidRDefault="000F680A" w:rsidP="00696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1" w:type="dxa"/>
            <w:vAlign w:val="center"/>
          </w:tcPr>
          <w:p w14:paraId="5D2F43DF" w14:textId="333A6209" w:rsidR="000F680A" w:rsidRPr="00C17B29" w:rsidRDefault="000F680A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Menerima permintaan pembuatan bentuk kerajinan sesuai keinginan konsumen</w:t>
            </w:r>
          </w:p>
        </w:tc>
        <w:tc>
          <w:tcPr>
            <w:tcW w:w="982" w:type="dxa"/>
            <w:vAlign w:val="center"/>
          </w:tcPr>
          <w:p w14:paraId="794BABBB" w14:textId="4D078806" w:rsidR="000F680A" w:rsidRPr="00314368" w:rsidRDefault="000F680A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OK10</w:t>
            </w:r>
          </w:p>
        </w:tc>
      </w:tr>
      <w:tr w:rsidR="000F680A" w14:paraId="1D893005" w14:textId="77777777" w:rsidTr="006963C3">
        <w:tc>
          <w:tcPr>
            <w:tcW w:w="1830" w:type="dxa"/>
            <w:vMerge/>
            <w:vAlign w:val="center"/>
          </w:tcPr>
          <w:p w14:paraId="40378E02" w14:textId="77777777" w:rsidR="000F680A" w:rsidRPr="000F5DB2" w:rsidRDefault="000F680A" w:rsidP="000F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vMerge/>
            <w:vAlign w:val="center"/>
          </w:tcPr>
          <w:p w14:paraId="7B9F53B3" w14:textId="77777777" w:rsidR="000F680A" w:rsidRPr="00C17B29" w:rsidRDefault="000F680A" w:rsidP="00696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1" w:type="dxa"/>
            <w:vAlign w:val="center"/>
          </w:tcPr>
          <w:p w14:paraId="44C26FAF" w14:textId="77971F79" w:rsidR="000F680A" w:rsidRPr="00C17B29" w:rsidRDefault="000F680A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Memasuki pasar baru yang berbeda</w:t>
            </w:r>
          </w:p>
        </w:tc>
        <w:tc>
          <w:tcPr>
            <w:tcW w:w="982" w:type="dxa"/>
            <w:vAlign w:val="center"/>
          </w:tcPr>
          <w:p w14:paraId="72435E65" w14:textId="2297FA7F" w:rsidR="000F680A" w:rsidRPr="00314368" w:rsidRDefault="000F680A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OK11</w:t>
            </w:r>
          </w:p>
        </w:tc>
      </w:tr>
      <w:tr w:rsidR="000F680A" w14:paraId="59A4AF70" w14:textId="77777777" w:rsidTr="006963C3">
        <w:tc>
          <w:tcPr>
            <w:tcW w:w="1830" w:type="dxa"/>
            <w:vMerge/>
            <w:vAlign w:val="center"/>
          </w:tcPr>
          <w:p w14:paraId="3303F5E0" w14:textId="77777777" w:rsidR="000F680A" w:rsidRPr="000F5DB2" w:rsidRDefault="000F680A" w:rsidP="000F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vMerge/>
            <w:vAlign w:val="center"/>
          </w:tcPr>
          <w:p w14:paraId="7C309E5B" w14:textId="77777777" w:rsidR="000F680A" w:rsidRPr="00C17B29" w:rsidRDefault="000F680A" w:rsidP="00696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1" w:type="dxa"/>
            <w:vAlign w:val="center"/>
          </w:tcPr>
          <w:p w14:paraId="22DBF6A6" w14:textId="2A5AE5DA" w:rsidR="000F680A" w:rsidRPr="00C17B29" w:rsidRDefault="000F680A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Berani memproduksi kerajinan lebih dari yang ditargetkan</w:t>
            </w:r>
          </w:p>
        </w:tc>
        <w:tc>
          <w:tcPr>
            <w:tcW w:w="982" w:type="dxa"/>
            <w:vAlign w:val="center"/>
          </w:tcPr>
          <w:p w14:paraId="6B91F659" w14:textId="4B885DF8" w:rsidR="000F680A" w:rsidRPr="00314368" w:rsidRDefault="000F680A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OK12</w:t>
            </w:r>
          </w:p>
        </w:tc>
      </w:tr>
      <w:tr w:rsidR="000F680A" w14:paraId="4DA83208" w14:textId="77777777" w:rsidTr="006963C3">
        <w:trPr>
          <w:trHeight w:val="638"/>
        </w:trPr>
        <w:tc>
          <w:tcPr>
            <w:tcW w:w="1830" w:type="dxa"/>
            <w:vMerge w:val="restart"/>
            <w:vAlign w:val="center"/>
          </w:tcPr>
          <w:p w14:paraId="1DEB4650" w14:textId="7F37013A" w:rsidR="000F680A" w:rsidRPr="000F5DB2" w:rsidRDefault="000F680A" w:rsidP="000F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5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Inovasi (</w:t>
            </w:r>
            <w:r w:rsidRPr="000F5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IN</w:t>
            </w:r>
            <w:r w:rsidRPr="000F5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  <w:p w14:paraId="65F530BE" w14:textId="3D2C53BE" w:rsidR="000F680A" w:rsidRPr="000F5DB2" w:rsidRDefault="000F680A" w:rsidP="000F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F5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Su</w:t>
            </w:r>
            <w:proofErr w:type="spellEnd"/>
            <w:r w:rsidRPr="000F5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n</w:t>
            </w:r>
            <w:proofErr w:type="spellStart"/>
            <w:r w:rsidRPr="000F5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dbo</w:t>
            </w:r>
            <w:proofErr w:type="spellEnd"/>
            <w:r w:rsidRPr="000F5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(2003)</w:t>
            </w:r>
          </w:p>
        </w:tc>
        <w:tc>
          <w:tcPr>
            <w:tcW w:w="1709" w:type="dxa"/>
            <w:vMerge w:val="restart"/>
            <w:vAlign w:val="center"/>
          </w:tcPr>
          <w:p w14:paraId="2D4469A4" w14:textId="39241951" w:rsidR="000F680A" w:rsidRPr="000F680A" w:rsidRDefault="000F680A" w:rsidP="00696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Inovasi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produk</w:t>
            </w:r>
            <w:proofErr w:type="spellEnd"/>
          </w:p>
        </w:tc>
        <w:tc>
          <w:tcPr>
            <w:tcW w:w="4591" w:type="dxa"/>
            <w:vAlign w:val="center"/>
          </w:tcPr>
          <w:p w14:paraId="02A1ECA9" w14:textId="7037F1CE" w:rsidR="000F680A" w:rsidRPr="00C17B29" w:rsidRDefault="000F680A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Produk yang dihasilkan memiliki kebaruan nilai yang diberikan</w:t>
            </w:r>
          </w:p>
        </w:tc>
        <w:tc>
          <w:tcPr>
            <w:tcW w:w="982" w:type="dxa"/>
            <w:vAlign w:val="center"/>
          </w:tcPr>
          <w:p w14:paraId="1900C592" w14:textId="5DBED648" w:rsidR="000F680A" w:rsidRPr="00314368" w:rsidRDefault="000F680A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IN1</w:t>
            </w:r>
          </w:p>
        </w:tc>
      </w:tr>
      <w:tr w:rsidR="000F680A" w14:paraId="6EE94B9B" w14:textId="77777777" w:rsidTr="006963C3">
        <w:tc>
          <w:tcPr>
            <w:tcW w:w="1830" w:type="dxa"/>
            <w:vMerge/>
            <w:vAlign w:val="center"/>
          </w:tcPr>
          <w:p w14:paraId="48942C08" w14:textId="77777777" w:rsidR="000F680A" w:rsidRPr="000F5DB2" w:rsidRDefault="000F680A" w:rsidP="000F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vMerge/>
            <w:vAlign w:val="center"/>
          </w:tcPr>
          <w:p w14:paraId="68FC6618" w14:textId="77777777" w:rsidR="000F680A" w:rsidRPr="00C17B29" w:rsidRDefault="000F680A" w:rsidP="00696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1" w:type="dxa"/>
            <w:vAlign w:val="center"/>
          </w:tcPr>
          <w:p w14:paraId="38CA657A" w14:textId="34959185" w:rsidR="000F680A" w:rsidRPr="00C17B29" w:rsidRDefault="000F680A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Berorientasi pada desain dan secara aktif mencari nilai melalui desain dan model kerajinan </w:t>
            </w:r>
          </w:p>
        </w:tc>
        <w:tc>
          <w:tcPr>
            <w:tcW w:w="982" w:type="dxa"/>
            <w:vAlign w:val="center"/>
          </w:tcPr>
          <w:p w14:paraId="47A3B87C" w14:textId="2A3D34D5" w:rsidR="000F680A" w:rsidRPr="00314368" w:rsidRDefault="000F680A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IN2</w:t>
            </w:r>
          </w:p>
        </w:tc>
      </w:tr>
      <w:tr w:rsidR="000F680A" w14:paraId="01221078" w14:textId="77777777" w:rsidTr="006963C3">
        <w:tc>
          <w:tcPr>
            <w:tcW w:w="1830" w:type="dxa"/>
            <w:vMerge/>
            <w:vAlign w:val="center"/>
          </w:tcPr>
          <w:p w14:paraId="07065BFE" w14:textId="77777777" w:rsidR="000F680A" w:rsidRPr="000F5DB2" w:rsidRDefault="000F680A" w:rsidP="000F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vMerge/>
            <w:vAlign w:val="center"/>
          </w:tcPr>
          <w:p w14:paraId="4219ED42" w14:textId="77777777" w:rsidR="000F680A" w:rsidRPr="00C17B29" w:rsidRDefault="000F680A" w:rsidP="00696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1" w:type="dxa"/>
            <w:vAlign w:val="center"/>
          </w:tcPr>
          <w:p w14:paraId="210092AE" w14:textId="35E58B33" w:rsidR="000F680A" w:rsidRPr="00C17B29" w:rsidRDefault="000F680A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Jumlah produk baru yang diperkenalkan ke pasar</w:t>
            </w:r>
          </w:p>
        </w:tc>
        <w:tc>
          <w:tcPr>
            <w:tcW w:w="982" w:type="dxa"/>
            <w:vAlign w:val="center"/>
          </w:tcPr>
          <w:p w14:paraId="2E07ED29" w14:textId="5408F10F" w:rsidR="000F680A" w:rsidRPr="00314368" w:rsidRDefault="000F680A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IN3</w:t>
            </w:r>
          </w:p>
        </w:tc>
      </w:tr>
      <w:tr w:rsidR="000F680A" w14:paraId="019F7227" w14:textId="77777777" w:rsidTr="006963C3">
        <w:tc>
          <w:tcPr>
            <w:tcW w:w="1830" w:type="dxa"/>
            <w:vMerge/>
            <w:vAlign w:val="center"/>
          </w:tcPr>
          <w:p w14:paraId="12DE8584" w14:textId="77777777" w:rsidR="000F680A" w:rsidRPr="000F5DB2" w:rsidRDefault="000F680A" w:rsidP="000F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vMerge w:val="restart"/>
            <w:vAlign w:val="center"/>
          </w:tcPr>
          <w:p w14:paraId="2E49F330" w14:textId="59A48EFD" w:rsidR="000F680A" w:rsidRPr="000F680A" w:rsidRDefault="000F680A" w:rsidP="00696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Inovasi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Proses</w:t>
            </w:r>
          </w:p>
        </w:tc>
        <w:tc>
          <w:tcPr>
            <w:tcW w:w="4591" w:type="dxa"/>
            <w:vAlign w:val="center"/>
          </w:tcPr>
          <w:p w14:paraId="1E6C3A1C" w14:textId="77AFCC9F" w:rsidR="000F680A" w:rsidRPr="00C17B29" w:rsidRDefault="000F680A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Waktu dalam proses produksi sewaktu – waktu dapat berubah secara fleksibel</w:t>
            </w:r>
          </w:p>
        </w:tc>
        <w:tc>
          <w:tcPr>
            <w:tcW w:w="982" w:type="dxa"/>
            <w:vAlign w:val="center"/>
          </w:tcPr>
          <w:p w14:paraId="38FDF4A7" w14:textId="74385D6B" w:rsidR="000F680A" w:rsidRPr="00314368" w:rsidRDefault="000F680A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IN4</w:t>
            </w:r>
          </w:p>
        </w:tc>
      </w:tr>
      <w:tr w:rsidR="000F680A" w14:paraId="33EC5A8D" w14:textId="77777777" w:rsidTr="006963C3">
        <w:tc>
          <w:tcPr>
            <w:tcW w:w="1830" w:type="dxa"/>
            <w:vMerge/>
            <w:vAlign w:val="center"/>
          </w:tcPr>
          <w:p w14:paraId="5CEB0095" w14:textId="77777777" w:rsidR="000F680A" w:rsidRPr="000F5DB2" w:rsidRDefault="000F680A" w:rsidP="000F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vMerge/>
            <w:vAlign w:val="center"/>
          </w:tcPr>
          <w:p w14:paraId="262DD9D9" w14:textId="77777777" w:rsidR="000F680A" w:rsidRPr="00C17B29" w:rsidRDefault="000F680A" w:rsidP="00696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1" w:type="dxa"/>
            <w:vAlign w:val="center"/>
          </w:tcPr>
          <w:p w14:paraId="24EDABED" w14:textId="660342FD" w:rsidR="000F680A" w:rsidRPr="00C17B29" w:rsidRDefault="000F680A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Berorientasi pada pertimbangan perubahan pasar dan secara aktif melakukan pengembangan untuk mencari nilai baru</w:t>
            </w:r>
          </w:p>
        </w:tc>
        <w:tc>
          <w:tcPr>
            <w:tcW w:w="982" w:type="dxa"/>
            <w:vAlign w:val="center"/>
          </w:tcPr>
          <w:p w14:paraId="4CE979A4" w14:textId="3FAA97E8" w:rsidR="000F680A" w:rsidRPr="00314368" w:rsidRDefault="000F680A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IN5</w:t>
            </w:r>
          </w:p>
        </w:tc>
      </w:tr>
      <w:tr w:rsidR="000F680A" w14:paraId="654234E3" w14:textId="77777777" w:rsidTr="006963C3">
        <w:tc>
          <w:tcPr>
            <w:tcW w:w="1830" w:type="dxa"/>
            <w:vMerge/>
            <w:vAlign w:val="center"/>
          </w:tcPr>
          <w:p w14:paraId="0D5AA220" w14:textId="77777777" w:rsidR="000F680A" w:rsidRPr="000F5DB2" w:rsidRDefault="000F680A" w:rsidP="000F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vMerge/>
            <w:vAlign w:val="center"/>
          </w:tcPr>
          <w:p w14:paraId="703A659F" w14:textId="77777777" w:rsidR="000F680A" w:rsidRPr="00C17B29" w:rsidRDefault="000F680A" w:rsidP="00696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1" w:type="dxa"/>
            <w:vAlign w:val="center"/>
          </w:tcPr>
          <w:p w14:paraId="4E92DA66" w14:textId="480B2FED" w:rsidR="000F680A" w:rsidRPr="00C17B29" w:rsidRDefault="000F680A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Kemampuan untuk mencari, mengembangkan, dan menerapkan pengetahuan baru</w:t>
            </w:r>
          </w:p>
        </w:tc>
        <w:tc>
          <w:tcPr>
            <w:tcW w:w="982" w:type="dxa"/>
            <w:vAlign w:val="center"/>
          </w:tcPr>
          <w:p w14:paraId="72D15F4E" w14:textId="6453A703" w:rsidR="000F680A" w:rsidRPr="00C17B29" w:rsidRDefault="000F680A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IN6</w:t>
            </w:r>
          </w:p>
        </w:tc>
      </w:tr>
      <w:tr w:rsidR="000F680A" w14:paraId="691C8F72" w14:textId="77777777" w:rsidTr="006963C3">
        <w:tc>
          <w:tcPr>
            <w:tcW w:w="1830" w:type="dxa"/>
            <w:vMerge/>
            <w:vAlign w:val="center"/>
          </w:tcPr>
          <w:p w14:paraId="37F3C48D" w14:textId="77777777" w:rsidR="000F680A" w:rsidRPr="000F5DB2" w:rsidRDefault="000F680A" w:rsidP="000F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vMerge w:val="restart"/>
            <w:vAlign w:val="center"/>
          </w:tcPr>
          <w:p w14:paraId="009FF3E6" w14:textId="3BDD1C7F" w:rsidR="000F680A" w:rsidRPr="000F680A" w:rsidRDefault="000F680A" w:rsidP="00696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Inovasi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Pasar</w:t>
            </w:r>
          </w:p>
        </w:tc>
        <w:tc>
          <w:tcPr>
            <w:tcW w:w="4591" w:type="dxa"/>
            <w:vAlign w:val="center"/>
          </w:tcPr>
          <w:p w14:paraId="251E1AD6" w14:textId="0B596C64" w:rsidR="000F680A" w:rsidRPr="00C17B29" w:rsidRDefault="000F680A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Membangun kapasitas untuk mengamati pasar potensial lebih cepat dibanding pesaing</w:t>
            </w:r>
          </w:p>
        </w:tc>
        <w:tc>
          <w:tcPr>
            <w:tcW w:w="982" w:type="dxa"/>
            <w:vAlign w:val="center"/>
          </w:tcPr>
          <w:p w14:paraId="0EF85D36" w14:textId="00CDE95E" w:rsidR="000F680A" w:rsidRPr="003E3FED" w:rsidRDefault="000F680A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IN7</w:t>
            </w:r>
          </w:p>
        </w:tc>
      </w:tr>
      <w:tr w:rsidR="000F680A" w14:paraId="611E7B06" w14:textId="77777777" w:rsidTr="006963C3">
        <w:tc>
          <w:tcPr>
            <w:tcW w:w="1830" w:type="dxa"/>
            <w:vMerge/>
            <w:vAlign w:val="center"/>
          </w:tcPr>
          <w:p w14:paraId="07B7F66A" w14:textId="77777777" w:rsidR="000F680A" w:rsidRPr="000F5DB2" w:rsidRDefault="000F680A" w:rsidP="000F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vMerge/>
            <w:vAlign w:val="center"/>
          </w:tcPr>
          <w:p w14:paraId="5EE273CF" w14:textId="77777777" w:rsidR="000F680A" w:rsidRPr="00C17B29" w:rsidRDefault="000F680A" w:rsidP="00696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1" w:type="dxa"/>
            <w:vAlign w:val="center"/>
          </w:tcPr>
          <w:p w14:paraId="1ABB7380" w14:textId="135C818B" w:rsidR="000F680A" w:rsidRPr="00C17B29" w:rsidRDefault="000F680A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Penawaran produk dan layanan baru demi menjangkau pasar baru</w:t>
            </w:r>
          </w:p>
        </w:tc>
        <w:tc>
          <w:tcPr>
            <w:tcW w:w="982" w:type="dxa"/>
            <w:vAlign w:val="center"/>
          </w:tcPr>
          <w:p w14:paraId="244AB56A" w14:textId="56C63C89" w:rsidR="000F680A" w:rsidRPr="003E3FED" w:rsidRDefault="000F680A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IN8</w:t>
            </w:r>
          </w:p>
        </w:tc>
      </w:tr>
      <w:tr w:rsidR="000F680A" w14:paraId="31BF4DCD" w14:textId="77777777" w:rsidTr="006963C3">
        <w:tc>
          <w:tcPr>
            <w:tcW w:w="1830" w:type="dxa"/>
            <w:vMerge/>
            <w:vAlign w:val="center"/>
          </w:tcPr>
          <w:p w14:paraId="69627503" w14:textId="77777777" w:rsidR="000F680A" w:rsidRPr="000F5DB2" w:rsidRDefault="000F680A" w:rsidP="000F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vMerge/>
            <w:vAlign w:val="center"/>
          </w:tcPr>
          <w:p w14:paraId="7917CBD6" w14:textId="77777777" w:rsidR="000F680A" w:rsidRPr="00C17B29" w:rsidRDefault="000F680A" w:rsidP="00696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1" w:type="dxa"/>
            <w:vAlign w:val="center"/>
          </w:tcPr>
          <w:p w14:paraId="23D0800E" w14:textId="3081A806" w:rsidR="000F680A" w:rsidRPr="00C17B29" w:rsidRDefault="000F680A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Menciptakan peluang untuk memperkenalkan produk dan layanan inovatif dengan mudah di seluruh pasar</w:t>
            </w:r>
          </w:p>
        </w:tc>
        <w:tc>
          <w:tcPr>
            <w:tcW w:w="982" w:type="dxa"/>
            <w:vAlign w:val="center"/>
          </w:tcPr>
          <w:p w14:paraId="10CD5EEC" w14:textId="761DCCF0" w:rsidR="000F680A" w:rsidRPr="003E3FED" w:rsidRDefault="000F680A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IN9</w:t>
            </w:r>
          </w:p>
        </w:tc>
      </w:tr>
      <w:tr w:rsidR="000F680A" w14:paraId="105B0B07" w14:textId="77777777" w:rsidTr="006963C3">
        <w:tc>
          <w:tcPr>
            <w:tcW w:w="1830" w:type="dxa"/>
            <w:vMerge w:val="restart"/>
            <w:vAlign w:val="center"/>
          </w:tcPr>
          <w:p w14:paraId="13188D4D" w14:textId="2E241193" w:rsidR="000F680A" w:rsidRPr="000F5DB2" w:rsidRDefault="000F680A" w:rsidP="000F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5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Keunggulan Bersaing (</w:t>
            </w:r>
            <w:r w:rsidRPr="000F5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KB</w:t>
            </w:r>
            <w:r w:rsidRPr="000F5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  <w:p w14:paraId="2FF17A4F" w14:textId="4661BA1B" w:rsidR="000F680A" w:rsidRPr="006963C3" w:rsidRDefault="000F680A" w:rsidP="000F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F5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Zhang</w:t>
            </w:r>
            <w:proofErr w:type="spellEnd"/>
            <w:r w:rsidRPr="000F5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(2001)</w:t>
            </w:r>
            <w:r w:rsidRPr="000F5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,</w:t>
            </w:r>
            <w:r w:rsidRPr="000F5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6963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Li </w:t>
            </w:r>
            <w:proofErr w:type="spellStart"/>
            <w:r w:rsidR="006963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dkk</w:t>
            </w:r>
            <w:proofErr w:type="spellEnd"/>
            <w:r w:rsidR="006963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 w:rsidR="007F4E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(2006)</w:t>
            </w:r>
          </w:p>
        </w:tc>
        <w:tc>
          <w:tcPr>
            <w:tcW w:w="1709" w:type="dxa"/>
            <w:vMerge w:val="restart"/>
            <w:vAlign w:val="center"/>
          </w:tcPr>
          <w:p w14:paraId="44EE624C" w14:textId="68A2983B" w:rsidR="000F680A" w:rsidRPr="000F680A" w:rsidRDefault="000F680A" w:rsidP="00696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Harga</w:t>
            </w:r>
          </w:p>
        </w:tc>
        <w:tc>
          <w:tcPr>
            <w:tcW w:w="4591" w:type="dxa"/>
            <w:vAlign w:val="center"/>
          </w:tcPr>
          <w:p w14:paraId="0CD4C18A" w14:textId="20F3D2E5" w:rsidR="000F680A" w:rsidRPr="00C17B29" w:rsidRDefault="000F680A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Harga yang ditawarkan lebih kompetitif</w:t>
            </w:r>
          </w:p>
        </w:tc>
        <w:tc>
          <w:tcPr>
            <w:tcW w:w="982" w:type="dxa"/>
            <w:vAlign w:val="center"/>
          </w:tcPr>
          <w:p w14:paraId="59118653" w14:textId="311AC3EF" w:rsidR="000F680A" w:rsidRPr="003E3FED" w:rsidRDefault="000F680A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KB1</w:t>
            </w:r>
          </w:p>
        </w:tc>
      </w:tr>
      <w:tr w:rsidR="000F680A" w14:paraId="31CC7564" w14:textId="77777777" w:rsidTr="006963C3">
        <w:tc>
          <w:tcPr>
            <w:tcW w:w="1830" w:type="dxa"/>
            <w:vMerge/>
            <w:vAlign w:val="center"/>
          </w:tcPr>
          <w:p w14:paraId="0FC2BC1A" w14:textId="77777777" w:rsidR="000F680A" w:rsidRPr="000F5DB2" w:rsidRDefault="000F680A" w:rsidP="000F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vMerge/>
            <w:vAlign w:val="center"/>
          </w:tcPr>
          <w:p w14:paraId="49A9EF7D" w14:textId="77777777" w:rsidR="000F680A" w:rsidRPr="00C17B29" w:rsidRDefault="000F680A" w:rsidP="00696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1" w:type="dxa"/>
            <w:vAlign w:val="center"/>
          </w:tcPr>
          <w:p w14:paraId="4DC41710" w14:textId="083DE5EA" w:rsidR="000F680A" w:rsidRPr="00C17B29" w:rsidRDefault="000F680A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Menawarkan harga lebih rendah dibandingkan pesaing</w:t>
            </w:r>
          </w:p>
        </w:tc>
        <w:tc>
          <w:tcPr>
            <w:tcW w:w="982" w:type="dxa"/>
            <w:vAlign w:val="center"/>
          </w:tcPr>
          <w:p w14:paraId="76B5A6C9" w14:textId="3636563B" w:rsidR="000F680A" w:rsidRPr="003E3FED" w:rsidRDefault="000F680A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KB2</w:t>
            </w:r>
          </w:p>
        </w:tc>
      </w:tr>
      <w:tr w:rsidR="008E5595" w14:paraId="211B6B94" w14:textId="77777777" w:rsidTr="006963C3">
        <w:tc>
          <w:tcPr>
            <w:tcW w:w="1830" w:type="dxa"/>
            <w:vMerge/>
            <w:vAlign w:val="center"/>
          </w:tcPr>
          <w:p w14:paraId="0BC04749" w14:textId="77777777" w:rsidR="008E5595" w:rsidRPr="000F5DB2" w:rsidRDefault="008E5595" w:rsidP="000F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vAlign w:val="center"/>
          </w:tcPr>
          <w:p w14:paraId="4405BFFB" w14:textId="0EC9196F" w:rsidR="008E5595" w:rsidRPr="000F680A" w:rsidRDefault="000F680A" w:rsidP="00696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Kualitas</w:t>
            </w:r>
            <w:proofErr w:type="spellEnd"/>
          </w:p>
        </w:tc>
        <w:tc>
          <w:tcPr>
            <w:tcW w:w="4591" w:type="dxa"/>
            <w:vAlign w:val="center"/>
          </w:tcPr>
          <w:p w14:paraId="1DF90BD1" w14:textId="17557211" w:rsidR="008E5595" w:rsidRPr="00C17B29" w:rsidRDefault="008E5595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Produk yang lebih berkualitas</w:t>
            </w:r>
          </w:p>
        </w:tc>
        <w:tc>
          <w:tcPr>
            <w:tcW w:w="982" w:type="dxa"/>
            <w:vAlign w:val="center"/>
          </w:tcPr>
          <w:p w14:paraId="76471C73" w14:textId="767449DB" w:rsidR="008E5595" w:rsidRPr="003E3FED" w:rsidRDefault="008E5595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KB3</w:t>
            </w:r>
          </w:p>
        </w:tc>
      </w:tr>
      <w:tr w:rsidR="000F680A" w14:paraId="257EEF41" w14:textId="77777777" w:rsidTr="006963C3">
        <w:tc>
          <w:tcPr>
            <w:tcW w:w="1830" w:type="dxa"/>
            <w:vMerge/>
            <w:vAlign w:val="center"/>
          </w:tcPr>
          <w:p w14:paraId="33FAD3B9" w14:textId="77777777" w:rsidR="000F680A" w:rsidRPr="000F5DB2" w:rsidRDefault="000F680A" w:rsidP="000F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vMerge w:val="restart"/>
            <w:vAlign w:val="center"/>
          </w:tcPr>
          <w:p w14:paraId="21174F6A" w14:textId="333F9BD6" w:rsidR="000F680A" w:rsidRPr="000F680A" w:rsidRDefault="000F680A" w:rsidP="00696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Delivery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Depandibility</w:t>
            </w:r>
            <w:proofErr w:type="spellEnd"/>
          </w:p>
        </w:tc>
        <w:tc>
          <w:tcPr>
            <w:tcW w:w="4591" w:type="dxa"/>
            <w:vAlign w:val="center"/>
          </w:tcPr>
          <w:p w14:paraId="6968CF20" w14:textId="2BA2D6CD" w:rsidR="000F680A" w:rsidRPr="00C17B29" w:rsidRDefault="000F680A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Pengiriman barang tepat waktu</w:t>
            </w:r>
          </w:p>
        </w:tc>
        <w:tc>
          <w:tcPr>
            <w:tcW w:w="982" w:type="dxa"/>
            <w:vAlign w:val="center"/>
          </w:tcPr>
          <w:p w14:paraId="74DEE187" w14:textId="6584F960" w:rsidR="000F680A" w:rsidRPr="003E3FED" w:rsidRDefault="000F680A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KB4</w:t>
            </w:r>
          </w:p>
        </w:tc>
      </w:tr>
      <w:tr w:rsidR="000F680A" w14:paraId="22B985ED" w14:textId="77777777" w:rsidTr="006963C3">
        <w:tc>
          <w:tcPr>
            <w:tcW w:w="1830" w:type="dxa"/>
            <w:vMerge/>
            <w:vAlign w:val="center"/>
          </w:tcPr>
          <w:p w14:paraId="11AD6A28" w14:textId="77777777" w:rsidR="000F680A" w:rsidRPr="000F5DB2" w:rsidRDefault="000F680A" w:rsidP="000F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vMerge/>
            <w:vAlign w:val="center"/>
          </w:tcPr>
          <w:p w14:paraId="57D0B4FF" w14:textId="77777777" w:rsidR="000F680A" w:rsidRPr="00C17B29" w:rsidRDefault="000F680A" w:rsidP="00696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1" w:type="dxa"/>
            <w:vAlign w:val="center"/>
          </w:tcPr>
          <w:p w14:paraId="36071E64" w14:textId="164E604A" w:rsidR="000F680A" w:rsidRPr="00C17B29" w:rsidRDefault="000F680A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Jumlah pesanan sesuai dengan yang dikirimkan</w:t>
            </w:r>
          </w:p>
        </w:tc>
        <w:tc>
          <w:tcPr>
            <w:tcW w:w="982" w:type="dxa"/>
            <w:vAlign w:val="center"/>
          </w:tcPr>
          <w:p w14:paraId="4A25AF0E" w14:textId="516936F5" w:rsidR="000F680A" w:rsidRPr="003E3FED" w:rsidRDefault="000F680A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KB5</w:t>
            </w:r>
          </w:p>
        </w:tc>
      </w:tr>
      <w:tr w:rsidR="006963C3" w14:paraId="758CFD7D" w14:textId="77777777" w:rsidTr="006963C3">
        <w:tc>
          <w:tcPr>
            <w:tcW w:w="1830" w:type="dxa"/>
            <w:vMerge/>
            <w:vAlign w:val="center"/>
          </w:tcPr>
          <w:p w14:paraId="4253A6C5" w14:textId="77777777" w:rsidR="006963C3" w:rsidRPr="000F5DB2" w:rsidRDefault="006963C3" w:rsidP="000F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vMerge w:val="restart"/>
            <w:vAlign w:val="center"/>
          </w:tcPr>
          <w:p w14:paraId="6822F795" w14:textId="7077F80B" w:rsidR="006963C3" w:rsidRPr="006963C3" w:rsidRDefault="006963C3" w:rsidP="00696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Inovasi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Produk</w:t>
            </w:r>
            <w:proofErr w:type="spellEnd"/>
          </w:p>
        </w:tc>
        <w:tc>
          <w:tcPr>
            <w:tcW w:w="4591" w:type="dxa"/>
            <w:vAlign w:val="center"/>
          </w:tcPr>
          <w:p w14:paraId="72C5013A" w14:textId="7CBC8ABA" w:rsidR="006963C3" w:rsidRPr="00C17B29" w:rsidRDefault="006963C3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Terdapat kesesuaian antara produk yang ditawarkan dengan kebutuhan pelanggan</w:t>
            </w:r>
          </w:p>
        </w:tc>
        <w:tc>
          <w:tcPr>
            <w:tcW w:w="982" w:type="dxa"/>
            <w:vAlign w:val="center"/>
          </w:tcPr>
          <w:p w14:paraId="0ACD0031" w14:textId="0B14EE72" w:rsidR="006963C3" w:rsidRPr="003E3FED" w:rsidRDefault="006963C3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KB6</w:t>
            </w:r>
          </w:p>
        </w:tc>
      </w:tr>
      <w:tr w:rsidR="006963C3" w14:paraId="7392135A" w14:textId="77777777" w:rsidTr="006963C3">
        <w:tc>
          <w:tcPr>
            <w:tcW w:w="1830" w:type="dxa"/>
            <w:vMerge/>
            <w:vAlign w:val="center"/>
          </w:tcPr>
          <w:p w14:paraId="3CE58C43" w14:textId="77777777" w:rsidR="006963C3" w:rsidRPr="000F5DB2" w:rsidRDefault="006963C3" w:rsidP="000F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vMerge/>
            <w:vAlign w:val="center"/>
          </w:tcPr>
          <w:p w14:paraId="0CF4BE14" w14:textId="77777777" w:rsidR="006963C3" w:rsidRPr="00C17B29" w:rsidRDefault="006963C3" w:rsidP="00696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1" w:type="dxa"/>
            <w:vAlign w:val="center"/>
          </w:tcPr>
          <w:p w14:paraId="136F066C" w14:textId="2080EC44" w:rsidR="006963C3" w:rsidRPr="00C17B29" w:rsidRDefault="006963C3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Inovasi produk menyesuaikan dengan perubahan pasar dibanding pesaing</w:t>
            </w:r>
          </w:p>
        </w:tc>
        <w:tc>
          <w:tcPr>
            <w:tcW w:w="982" w:type="dxa"/>
            <w:vAlign w:val="center"/>
          </w:tcPr>
          <w:p w14:paraId="25561C8D" w14:textId="2483198E" w:rsidR="006963C3" w:rsidRPr="003E3FED" w:rsidRDefault="006963C3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KB7</w:t>
            </w:r>
          </w:p>
        </w:tc>
      </w:tr>
      <w:tr w:rsidR="006963C3" w14:paraId="6F7772A0" w14:textId="77777777" w:rsidTr="006963C3">
        <w:tc>
          <w:tcPr>
            <w:tcW w:w="1830" w:type="dxa"/>
            <w:vMerge/>
            <w:vAlign w:val="center"/>
          </w:tcPr>
          <w:p w14:paraId="45FD647F" w14:textId="77777777" w:rsidR="006963C3" w:rsidRPr="000F5DB2" w:rsidRDefault="006963C3" w:rsidP="000F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vMerge/>
            <w:vAlign w:val="center"/>
          </w:tcPr>
          <w:p w14:paraId="6439515D" w14:textId="77777777" w:rsidR="006963C3" w:rsidRPr="00C17B29" w:rsidRDefault="006963C3" w:rsidP="00696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1" w:type="dxa"/>
            <w:vAlign w:val="center"/>
          </w:tcPr>
          <w:p w14:paraId="5558F974" w14:textId="242CC2C9" w:rsidR="006963C3" w:rsidRPr="00C17B29" w:rsidRDefault="006963C3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Produk yang ditawarkan memiliki keunggulan yang baru apabila dibandingkan dengan produk kompetitor</w:t>
            </w:r>
          </w:p>
        </w:tc>
        <w:tc>
          <w:tcPr>
            <w:tcW w:w="982" w:type="dxa"/>
            <w:vAlign w:val="center"/>
          </w:tcPr>
          <w:p w14:paraId="5166CA9B" w14:textId="5A53A8E3" w:rsidR="006963C3" w:rsidRPr="003E3FED" w:rsidRDefault="006963C3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KB8</w:t>
            </w:r>
          </w:p>
        </w:tc>
      </w:tr>
      <w:tr w:rsidR="006963C3" w14:paraId="761245C8" w14:textId="77777777" w:rsidTr="006963C3">
        <w:tc>
          <w:tcPr>
            <w:tcW w:w="1830" w:type="dxa"/>
            <w:vMerge/>
            <w:vAlign w:val="center"/>
          </w:tcPr>
          <w:p w14:paraId="5475478E" w14:textId="77777777" w:rsidR="006963C3" w:rsidRPr="000F5DB2" w:rsidRDefault="006963C3" w:rsidP="000F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vMerge w:val="restart"/>
            <w:vAlign w:val="center"/>
          </w:tcPr>
          <w:p w14:paraId="61ED427B" w14:textId="56D3EDEC" w:rsidR="006963C3" w:rsidRPr="006963C3" w:rsidRDefault="006963C3" w:rsidP="00696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Time to Market</w:t>
            </w:r>
          </w:p>
        </w:tc>
        <w:tc>
          <w:tcPr>
            <w:tcW w:w="4591" w:type="dxa"/>
            <w:vAlign w:val="center"/>
          </w:tcPr>
          <w:p w14:paraId="662260AE" w14:textId="05F34D68" w:rsidR="006963C3" w:rsidRPr="00C17B29" w:rsidRDefault="006963C3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Pionir dalam memperkenalkan produk kepada konsumen dibandingkan konsumen</w:t>
            </w:r>
          </w:p>
        </w:tc>
        <w:tc>
          <w:tcPr>
            <w:tcW w:w="982" w:type="dxa"/>
            <w:vAlign w:val="center"/>
          </w:tcPr>
          <w:p w14:paraId="4FE3ED45" w14:textId="686A1D96" w:rsidR="006963C3" w:rsidRPr="003E3FED" w:rsidRDefault="006963C3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KB9</w:t>
            </w:r>
          </w:p>
        </w:tc>
      </w:tr>
      <w:tr w:rsidR="006963C3" w14:paraId="3394B123" w14:textId="77777777" w:rsidTr="006963C3">
        <w:tc>
          <w:tcPr>
            <w:tcW w:w="1830" w:type="dxa"/>
            <w:vMerge/>
            <w:vAlign w:val="center"/>
          </w:tcPr>
          <w:p w14:paraId="360C0211" w14:textId="77777777" w:rsidR="006963C3" w:rsidRPr="000F5DB2" w:rsidRDefault="006963C3" w:rsidP="000F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vMerge/>
            <w:vAlign w:val="center"/>
          </w:tcPr>
          <w:p w14:paraId="67198A5D" w14:textId="77777777" w:rsidR="006963C3" w:rsidRPr="00C17B29" w:rsidRDefault="006963C3" w:rsidP="00696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1" w:type="dxa"/>
            <w:vAlign w:val="center"/>
          </w:tcPr>
          <w:p w14:paraId="031B91DB" w14:textId="661C4F42" w:rsidR="006963C3" w:rsidRPr="00C17B29" w:rsidRDefault="006963C3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Secara aktif mengembangkan produk baru dibandingkan pesaing</w:t>
            </w:r>
          </w:p>
        </w:tc>
        <w:tc>
          <w:tcPr>
            <w:tcW w:w="982" w:type="dxa"/>
            <w:vAlign w:val="center"/>
          </w:tcPr>
          <w:p w14:paraId="53B721B3" w14:textId="3377319F" w:rsidR="006963C3" w:rsidRPr="003E3FED" w:rsidRDefault="006963C3" w:rsidP="003E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KB10</w:t>
            </w:r>
          </w:p>
        </w:tc>
      </w:tr>
    </w:tbl>
    <w:p w14:paraId="3805F452" w14:textId="2E5FB9F8" w:rsidR="00686954" w:rsidRPr="008C45DF" w:rsidRDefault="00686954">
      <w:pPr>
        <w:rPr>
          <w:rFonts w:ascii="Times New Roman" w:hAnsi="Times New Roman" w:cs="Times New Roman"/>
          <w:b/>
          <w:bCs/>
          <w:lang w:val="en-US"/>
        </w:rPr>
      </w:pPr>
    </w:p>
    <w:p w14:paraId="02682BF1" w14:textId="56DB5984" w:rsidR="006A7181" w:rsidRPr="008C45DF" w:rsidRDefault="00686954">
      <w:pPr>
        <w:rPr>
          <w:rFonts w:ascii="Times New Roman" w:hAnsi="Times New Roman" w:cs="Times New Roman"/>
          <w:b/>
          <w:bCs/>
          <w:lang w:val="en-US"/>
        </w:rPr>
      </w:pPr>
      <w:r w:rsidRPr="008C45DF">
        <w:rPr>
          <w:rFonts w:ascii="Times New Roman" w:hAnsi="Times New Roman" w:cs="Times New Roman"/>
          <w:b/>
          <w:bCs/>
          <w:lang w:val="en-US"/>
        </w:rPr>
        <w:t xml:space="preserve">Tabel </w:t>
      </w:r>
      <w:r w:rsidR="006A7181" w:rsidRPr="008C45DF">
        <w:rPr>
          <w:rFonts w:ascii="Times New Roman" w:hAnsi="Times New Roman" w:cs="Times New Roman"/>
          <w:b/>
          <w:bCs/>
          <w:lang w:val="en-US"/>
        </w:rPr>
        <w:t xml:space="preserve">2. Hasil Convergent Validity </w:t>
      </w:r>
      <w:proofErr w:type="spellStart"/>
      <w:r w:rsidR="006A7181" w:rsidRPr="008C45DF">
        <w:rPr>
          <w:rFonts w:ascii="Times New Roman" w:hAnsi="Times New Roman" w:cs="Times New Roman"/>
          <w:b/>
          <w:bCs/>
          <w:lang w:val="en-US"/>
        </w:rPr>
        <w:t>Pertama</w:t>
      </w:r>
      <w:proofErr w:type="spellEnd"/>
    </w:p>
    <w:tbl>
      <w:tblPr>
        <w:tblW w:w="5873" w:type="dxa"/>
        <w:tblInd w:w="-5" w:type="dxa"/>
        <w:tblLook w:val="04A0" w:firstRow="1" w:lastRow="0" w:firstColumn="1" w:lastColumn="0" w:noHBand="0" w:noVBand="1"/>
      </w:tblPr>
      <w:tblGrid>
        <w:gridCol w:w="1701"/>
        <w:gridCol w:w="1531"/>
        <w:gridCol w:w="999"/>
        <w:gridCol w:w="1420"/>
        <w:gridCol w:w="222"/>
      </w:tblGrid>
      <w:tr w:rsidR="006A7181" w:rsidRPr="00103DC2" w14:paraId="6955518F" w14:textId="77777777" w:rsidTr="00686954">
        <w:trPr>
          <w:gridAfter w:val="1"/>
          <w:wAfter w:w="222" w:type="dxa"/>
          <w:trHeight w:val="458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C6C08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7181">
              <w:rPr>
                <w:rFonts w:ascii="Times New Roman" w:hAnsi="Times New Roman" w:cs="Times New Roman"/>
                <w:b/>
                <w:bCs/>
                <w:color w:val="000000"/>
              </w:rPr>
              <w:t>Variabel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4993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7181">
              <w:rPr>
                <w:rFonts w:ascii="Times New Roman" w:hAnsi="Times New Roman" w:cs="Times New Roman"/>
                <w:b/>
                <w:bCs/>
                <w:color w:val="000000"/>
              </w:rPr>
              <w:t>Indikator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37A4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A7181">
              <w:rPr>
                <w:rFonts w:ascii="Times New Roman" w:hAnsi="Times New Roman" w:cs="Times New Roman"/>
                <w:b/>
                <w:bCs/>
                <w:color w:val="000000"/>
              </w:rPr>
              <w:t>Loading</w:t>
            </w:r>
            <w:proofErr w:type="spellEnd"/>
            <w:r w:rsidRPr="006A718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A7181">
              <w:rPr>
                <w:rFonts w:ascii="Times New Roman" w:hAnsi="Times New Roman" w:cs="Times New Roman"/>
                <w:b/>
                <w:bCs/>
                <w:color w:val="000000"/>
              </w:rPr>
              <w:t>Factor</w:t>
            </w:r>
            <w:proofErr w:type="spellEnd"/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B3AA3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7181">
              <w:rPr>
                <w:rFonts w:ascii="Times New Roman" w:hAnsi="Times New Roman" w:cs="Times New Roman"/>
                <w:b/>
                <w:bCs/>
                <w:color w:val="000000"/>
              </w:rPr>
              <w:t>Keterangan</w:t>
            </w:r>
          </w:p>
        </w:tc>
      </w:tr>
      <w:tr w:rsidR="006A7181" w:rsidRPr="00103DC2" w14:paraId="25AF0B2B" w14:textId="77777777" w:rsidTr="00686954">
        <w:trPr>
          <w:trHeight w:val="30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6CCB2" w14:textId="77777777" w:rsidR="006A7181" w:rsidRPr="006A7181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771CD" w14:textId="77777777" w:rsidR="006A7181" w:rsidRPr="006A7181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59499" w14:textId="77777777" w:rsidR="006A7181" w:rsidRPr="006A7181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2843A" w14:textId="77777777" w:rsidR="006A7181" w:rsidRPr="006A7181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78C52" w14:textId="77777777" w:rsidR="006A7181" w:rsidRPr="00103DC2" w:rsidRDefault="006A7181" w:rsidP="002D33FF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</w:tr>
      <w:tr w:rsidR="006A7181" w:rsidRPr="00103DC2" w14:paraId="2EBD66C2" w14:textId="77777777" w:rsidTr="00686954">
        <w:trPr>
          <w:trHeight w:val="300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C413E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 xml:space="preserve">Strategi Resource </w:t>
            </w:r>
            <w:proofErr w:type="spellStart"/>
            <w:r w:rsidRPr="006A7181">
              <w:rPr>
                <w:rFonts w:ascii="Times New Roman" w:hAnsi="Times New Roman" w:cs="Times New Roman"/>
                <w:color w:val="000000"/>
              </w:rPr>
              <w:t>Based</w:t>
            </w:r>
            <w:proofErr w:type="spellEnd"/>
            <w:r w:rsidRPr="006A7181">
              <w:rPr>
                <w:rFonts w:ascii="Times New Roman" w:hAnsi="Times New Roman" w:cs="Times New Roman"/>
                <w:color w:val="000000"/>
              </w:rPr>
              <w:t xml:space="preserve"> View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FD272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RBV1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940FA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0.487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E56F7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Tidak Valid</w:t>
            </w:r>
          </w:p>
        </w:tc>
        <w:tc>
          <w:tcPr>
            <w:tcW w:w="222" w:type="dxa"/>
            <w:vAlign w:val="center"/>
            <w:hideMark/>
          </w:tcPr>
          <w:p w14:paraId="720B18A5" w14:textId="77777777" w:rsidR="006A7181" w:rsidRPr="00103DC2" w:rsidRDefault="006A7181" w:rsidP="002D33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7181" w:rsidRPr="00103DC2" w14:paraId="265E694A" w14:textId="77777777" w:rsidTr="00686954">
        <w:trPr>
          <w:trHeight w:val="315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BDAD9" w14:textId="77777777" w:rsidR="006A7181" w:rsidRPr="006A7181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77D6A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RBV2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32966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0.682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7D205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46A0EAD9" w14:textId="77777777" w:rsidR="006A7181" w:rsidRPr="00103DC2" w:rsidRDefault="006A7181" w:rsidP="002D33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7181" w:rsidRPr="00103DC2" w14:paraId="2D448AE2" w14:textId="77777777" w:rsidTr="00686954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A0949" w14:textId="77777777" w:rsidR="006A7181" w:rsidRPr="006A7181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30159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RBV3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78648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0.654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72E8D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1891D27C" w14:textId="77777777" w:rsidR="006A7181" w:rsidRPr="00103DC2" w:rsidRDefault="006A7181" w:rsidP="002D33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7181" w:rsidRPr="00103DC2" w14:paraId="2DA4E3BA" w14:textId="77777777" w:rsidTr="00686954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0BD8B" w14:textId="77777777" w:rsidR="006A7181" w:rsidRPr="006A7181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4553E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RBV4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6D38A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0.558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E0876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Tidak Valid</w:t>
            </w:r>
          </w:p>
        </w:tc>
        <w:tc>
          <w:tcPr>
            <w:tcW w:w="222" w:type="dxa"/>
            <w:vAlign w:val="center"/>
            <w:hideMark/>
          </w:tcPr>
          <w:p w14:paraId="65C7661A" w14:textId="77777777" w:rsidR="006A7181" w:rsidRPr="00103DC2" w:rsidRDefault="006A7181" w:rsidP="002D33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7181" w:rsidRPr="00103DC2" w14:paraId="5A2D07BD" w14:textId="77777777" w:rsidTr="00686954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1247F" w14:textId="77777777" w:rsidR="006A7181" w:rsidRPr="006A7181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1F260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RBV5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C4FB3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0.777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A658F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6D470F90" w14:textId="77777777" w:rsidR="006A7181" w:rsidRPr="00103DC2" w:rsidRDefault="006A7181" w:rsidP="002D33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7181" w:rsidRPr="00103DC2" w14:paraId="29F2CA6A" w14:textId="77777777" w:rsidTr="00686954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EC464" w14:textId="77777777" w:rsidR="006A7181" w:rsidRPr="006A7181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0E4ED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RBV6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B4592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0.771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8B3FB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70BD51AA" w14:textId="77777777" w:rsidR="006A7181" w:rsidRPr="00103DC2" w:rsidRDefault="006A7181" w:rsidP="002D33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7181" w:rsidRPr="00103DC2" w14:paraId="08EC013D" w14:textId="77777777" w:rsidTr="00686954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4C0E76" w14:textId="77777777" w:rsidR="006A7181" w:rsidRPr="006A7181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3A96C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RBV7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764EF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0.730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7F05A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531C8A21" w14:textId="77777777" w:rsidR="006A7181" w:rsidRPr="00103DC2" w:rsidRDefault="006A7181" w:rsidP="002D33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7181" w:rsidRPr="00103DC2" w14:paraId="413BE9F4" w14:textId="77777777" w:rsidTr="00686954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82E31" w14:textId="77777777" w:rsidR="006A7181" w:rsidRPr="006A7181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0EE03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RBV8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7A542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0.797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BA959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1BFC830A" w14:textId="77777777" w:rsidR="006A7181" w:rsidRPr="00103DC2" w:rsidRDefault="006A7181" w:rsidP="002D33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7181" w:rsidRPr="00103DC2" w14:paraId="44DF86A0" w14:textId="77777777" w:rsidTr="00686954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8B0EE2" w14:textId="77777777" w:rsidR="006A7181" w:rsidRPr="006A7181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6B464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RBV9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33453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0.638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B1F61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56EFB42A" w14:textId="77777777" w:rsidR="006A7181" w:rsidRPr="00103DC2" w:rsidRDefault="006A7181" w:rsidP="002D33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7181" w:rsidRPr="00103DC2" w14:paraId="4F1532DA" w14:textId="77777777" w:rsidTr="00686954">
        <w:trPr>
          <w:trHeight w:val="300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C7A05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Orientasi Kewirausahaan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2001D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OK1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B1A66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0.731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087EE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7BCBA8BC" w14:textId="77777777" w:rsidR="006A7181" w:rsidRPr="00103DC2" w:rsidRDefault="006A7181" w:rsidP="002D33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7181" w:rsidRPr="00103DC2" w14:paraId="1AAAE855" w14:textId="77777777" w:rsidTr="00686954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CA717" w14:textId="77777777" w:rsidR="006A7181" w:rsidRPr="006A7181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30BA6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OK2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2C787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0.688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D7948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2362A6EF" w14:textId="77777777" w:rsidR="006A7181" w:rsidRPr="00103DC2" w:rsidRDefault="006A7181" w:rsidP="002D33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7181" w:rsidRPr="00103DC2" w14:paraId="65C2A2F4" w14:textId="77777777" w:rsidTr="00686954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9FBFA0" w14:textId="77777777" w:rsidR="006A7181" w:rsidRPr="006A7181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7202F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OK3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A9AB9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0.762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E5132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22BDC887" w14:textId="77777777" w:rsidR="006A7181" w:rsidRPr="00103DC2" w:rsidRDefault="006A7181" w:rsidP="002D33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7181" w:rsidRPr="00103DC2" w14:paraId="37F9B514" w14:textId="77777777" w:rsidTr="00686954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F26884" w14:textId="77777777" w:rsidR="006A7181" w:rsidRPr="006A7181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09626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OK4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D15EF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0.478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F3B67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Tidak Valid</w:t>
            </w:r>
          </w:p>
        </w:tc>
        <w:tc>
          <w:tcPr>
            <w:tcW w:w="222" w:type="dxa"/>
            <w:vAlign w:val="center"/>
            <w:hideMark/>
          </w:tcPr>
          <w:p w14:paraId="6D06C67E" w14:textId="77777777" w:rsidR="006A7181" w:rsidRPr="00103DC2" w:rsidRDefault="006A7181" w:rsidP="002D33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7181" w:rsidRPr="00103DC2" w14:paraId="66347E89" w14:textId="77777777" w:rsidTr="00686954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489ED" w14:textId="77777777" w:rsidR="006A7181" w:rsidRPr="006A7181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BEB6B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OK5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322B2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0.550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6B5D4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Tidak Valid</w:t>
            </w:r>
          </w:p>
        </w:tc>
        <w:tc>
          <w:tcPr>
            <w:tcW w:w="222" w:type="dxa"/>
            <w:vAlign w:val="center"/>
            <w:hideMark/>
          </w:tcPr>
          <w:p w14:paraId="749A802F" w14:textId="77777777" w:rsidR="006A7181" w:rsidRPr="00103DC2" w:rsidRDefault="006A7181" w:rsidP="002D33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7181" w:rsidRPr="00103DC2" w14:paraId="42E664B8" w14:textId="77777777" w:rsidTr="00686954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74A87" w14:textId="77777777" w:rsidR="006A7181" w:rsidRPr="006A7181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2E113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OK6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19368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0.694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0E037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364652E1" w14:textId="77777777" w:rsidR="006A7181" w:rsidRPr="00103DC2" w:rsidRDefault="006A7181" w:rsidP="002D33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7181" w:rsidRPr="00103DC2" w14:paraId="0A81CC8C" w14:textId="77777777" w:rsidTr="00686954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2BEAA" w14:textId="77777777" w:rsidR="006A7181" w:rsidRPr="006A7181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2EBD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OK7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2DE3B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0.685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4418B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4B334F9B" w14:textId="77777777" w:rsidR="006A7181" w:rsidRPr="00103DC2" w:rsidRDefault="006A7181" w:rsidP="002D33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7181" w:rsidRPr="00103DC2" w14:paraId="00E26615" w14:textId="77777777" w:rsidTr="00686954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0C52B" w14:textId="77777777" w:rsidR="006A7181" w:rsidRPr="006A7181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8BFD7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OK8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45DF1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0.657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4C14A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44580C73" w14:textId="77777777" w:rsidR="006A7181" w:rsidRPr="00103DC2" w:rsidRDefault="006A7181" w:rsidP="002D33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7181" w:rsidRPr="00103DC2" w14:paraId="25F9CB12" w14:textId="77777777" w:rsidTr="00686954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72DFFD" w14:textId="77777777" w:rsidR="006A7181" w:rsidRPr="006A7181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7B4C5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OK9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EAFF6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0.571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14FFA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Tidak Valid</w:t>
            </w:r>
          </w:p>
        </w:tc>
        <w:tc>
          <w:tcPr>
            <w:tcW w:w="222" w:type="dxa"/>
            <w:vAlign w:val="center"/>
            <w:hideMark/>
          </w:tcPr>
          <w:p w14:paraId="6385FAF7" w14:textId="77777777" w:rsidR="006A7181" w:rsidRPr="00103DC2" w:rsidRDefault="006A7181" w:rsidP="002D33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7181" w:rsidRPr="00103DC2" w14:paraId="2FBE8FF4" w14:textId="77777777" w:rsidTr="00686954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0363F" w14:textId="77777777" w:rsidR="006A7181" w:rsidRPr="006A7181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DFE61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OK10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4B3DD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0.476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52365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Tidak Valid</w:t>
            </w:r>
          </w:p>
        </w:tc>
        <w:tc>
          <w:tcPr>
            <w:tcW w:w="222" w:type="dxa"/>
            <w:vAlign w:val="center"/>
            <w:hideMark/>
          </w:tcPr>
          <w:p w14:paraId="144B81C8" w14:textId="77777777" w:rsidR="006A7181" w:rsidRPr="00103DC2" w:rsidRDefault="006A7181" w:rsidP="002D33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7181" w:rsidRPr="00103DC2" w14:paraId="0E8696E7" w14:textId="77777777" w:rsidTr="00686954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55A42" w14:textId="77777777" w:rsidR="006A7181" w:rsidRPr="006A7181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46EEB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OK11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FF827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0.668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FAE48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03CDF041" w14:textId="77777777" w:rsidR="006A7181" w:rsidRPr="00103DC2" w:rsidRDefault="006A7181" w:rsidP="002D33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7181" w:rsidRPr="00103DC2" w14:paraId="1BC85EA3" w14:textId="77777777" w:rsidTr="00686954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57D29D" w14:textId="77777777" w:rsidR="006A7181" w:rsidRPr="006A7181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7C1CE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OK12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2BD79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0.696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BA94A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0C9A7006" w14:textId="77777777" w:rsidR="006A7181" w:rsidRPr="00103DC2" w:rsidRDefault="006A7181" w:rsidP="002D33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7181" w:rsidRPr="00103DC2" w14:paraId="6481352D" w14:textId="77777777" w:rsidTr="00686954">
        <w:trPr>
          <w:trHeight w:val="300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35F7D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Inovasi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33B2A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IN1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1A4BC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0.756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9780B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022F1D3C" w14:textId="77777777" w:rsidR="006A7181" w:rsidRPr="00103DC2" w:rsidRDefault="006A7181" w:rsidP="002D33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7181" w:rsidRPr="00103DC2" w14:paraId="4B87D4DC" w14:textId="77777777" w:rsidTr="00686954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1E9E6" w14:textId="77777777" w:rsidR="006A7181" w:rsidRPr="006A7181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F246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IN2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9397A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0.616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ED331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6AB8B86B" w14:textId="77777777" w:rsidR="006A7181" w:rsidRPr="00103DC2" w:rsidRDefault="006A7181" w:rsidP="002D33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7181" w:rsidRPr="00103DC2" w14:paraId="27A019ED" w14:textId="77777777" w:rsidTr="00686954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FDDCA8" w14:textId="77777777" w:rsidR="006A7181" w:rsidRPr="006A7181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6DF9E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IN3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D67EC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0.767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89311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483EADD8" w14:textId="77777777" w:rsidR="006A7181" w:rsidRPr="00103DC2" w:rsidRDefault="006A7181" w:rsidP="002D33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7181" w:rsidRPr="00103DC2" w14:paraId="54E23AB9" w14:textId="77777777" w:rsidTr="00686954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0F6680" w14:textId="77777777" w:rsidR="006A7181" w:rsidRPr="006A7181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C0854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IN4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85177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0.516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9F8A2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Tidak Valid</w:t>
            </w:r>
          </w:p>
        </w:tc>
        <w:tc>
          <w:tcPr>
            <w:tcW w:w="222" w:type="dxa"/>
            <w:vAlign w:val="center"/>
            <w:hideMark/>
          </w:tcPr>
          <w:p w14:paraId="71E40D61" w14:textId="77777777" w:rsidR="006A7181" w:rsidRPr="00103DC2" w:rsidRDefault="006A7181" w:rsidP="002D33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7181" w:rsidRPr="00103DC2" w14:paraId="458C4F22" w14:textId="77777777" w:rsidTr="00686954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F3A80C" w14:textId="77777777" w:rsidR="006A7181" w:rsidRPr="006A7181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289DB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IN5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F8AEB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0.831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15D05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544A6833" w14:textId="77777777" w:rsidR="006A7181" w:rsidRPr="00103DC2" w:rsidRDefault="006A7181" w:rsidP="002D33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7181" w:rsidRPr="00103DC2" w14:paraId="27041980" w14:textId="77777777" w:rsidTr="00686954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C4A6B1" w14:textId="77777777" w:rsidR="006A7181" w:rsidRPr="006A7181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B97E3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IN6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EB329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0.765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C019D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0C86B616" w14:textId="77777777" w:rsidR="006A7181" w:rsidRPr="00103DC2" w:rsidRDefault="006A7181" w:rsidP="002D33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7181" w:rsidRPr="00103DC2" w14:paraId="4AA9BD36" w14:textId="77777777" w:rsidTr="00686954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52FD1E" w14:textId="77777777" w:rsidR="006A7181" w:rsidRPr="006A7181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55BE4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IN7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2F433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0.805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F0F1C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04339A0E" w14:textId="77777777" w:rsidR="006A7181" w:rsidRPr="00103DC2" w:rsidRDefault="006A7181" w:rsidP="002D33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7181" w:rsidRPr="00103DC2" w14:paraId="0157C9E8" w14:textId="77777777" w:rsidTr="00686954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CAE4F" w14:textId="77777777" w:rsidR="006A7181" w:rsidRPr="006A7181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809E9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IN8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0D0D6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0.788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88D7F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1168ECF9" w14:textId="77777777" w:rsidR="006A7181" w:rsidRPr="00103DC2" w:rsidRDefault="006A7181" w:rsidP="002D33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7181" w:rsidRPr="00103DC2" w14:paraId="0C0AE997" w14:textId="77777777" w:rsidTr="00686954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E96B4D" w14:textId="77777777" w:rsidR="006A7181" w:rsidRPr="006A7181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62E48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IN9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A662C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0.769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E7841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5F384062" w14:textId="77777777" w:rsidR="006A7181" w:rsidRPr="00103DC2" w:rsidRDefault="006A7181" w:rsidP="002D33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7181" w:rsidRPr="00103DC2" w14:paraId="1207868C" w14:textId="77777777" w:rsidTr="00686954">
        <w:trPr>
          <w:trHeight w:val="315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FEE3F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Keunggulan Bersaing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396B2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KB1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8D9CB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0.657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82440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5E738D7B" w14:textId="77777777" w:rsidR="006A7181" w:rsidRPr="00103DC2" w:rsidRDefault="006A7181" w:rsidP="002D33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7181" w:rsidRPr="00103DC2" w14:paraId="50DD986C" w14:textId="77777777" w:rsidTr="00686954">
        <w:trPr>
          <w:trHeight w:val="315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15AB0" w14:textId="77777777" w:rsidR="006A7181" w:rsidRPr="006A7181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0E3C3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KB2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E70CD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0.413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A54D2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Tidak Valid</w:t>
            </w:r>
          </w:p>
        </w:tc>
        <w:tc>
          <w:tcPr>
            <w:tcW w:w="222" w:type="dxa"/>
            <w:vAlign w:val="center"/>
            <w:hideMark/>
          </w:tcPr>
          <w:p w14:paraId="1344C8F2" w14:textId="77777777" w:rsidR="006A7181" w:rsidRPr="00103DC2" w:rsidRDefault="006A7181" w:rsidP="002D33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7181" w:rsidRPr="00103DC2" w14:paraId="6B68CA63" w14:textId="77777777" w:rsidTr="00686954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2D3D07" w14:textId="77777777" w:rsidR="006A7181" w:rsidRPr="006A7181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B0E8F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KB3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A55B2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0.501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66E05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Tidak Valid</w:t>
            </w:r>
          </w:p>
        </w:tc>
        <w:tc>
          <w:tcPr>
            <w:tcW w:w="222" w:type="dxa"/>
            <w:vAlign w:val="center"/>
            <w:hideMark/>
          </w:tcPr>
          <w:p w14:paraId="6867A66E" w14:textId="77777777" w:rsidR="006A7181" w:rsidRPr="00103DC2" w:rsidRDefault="006A7181" w:rsidP="002D33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7181" w:rsidRPr="00103DC2" w14:paraId="4504DE0D" w14:textId="77777777" w:rsidTr="00686954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291E8B" w14:textId="77777777" w:rsidR="006A7181" w:rsidRPr="006A7181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58798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KB4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FCEE6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0.622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130FC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30E10EE3" w14:textId="77777777" w:rsidR="006A7181" w:rsidRPr="00103DC2" w:rsidRDefault="006A7181" w:rsidP="002D33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7181" w:rsidRPr="00103DC2" w14:paraId="394155FD" w14:textId="77777777" w:rsidTr="00686954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C76C6A" w14:textId="77777777" w:rsidR="006A7181" w:rsidRPr="006A7181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71A98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KB5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3E4E7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0.702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147C9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42BBCA01" w14:textId="77777777" w:rsidR="006A7181" w:rsidRPr="00103DC2" w:rsidRDefault="006A7181" w:rsidP="002D33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7181" w:rsidRPr="00103DC2" w14:paraId="79CD8625" w14:textId="77777777" w:rsidTr="00686954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CABA5" w14:textId="77777777" w:rsidR="006A7181" w:rsidRPr="006A7181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19F87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KB6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1B590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0.683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F4601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3D3D7565" w14:textId="77777777" w:rsidR="006A7181" w:rsidRPr="00103DC2" w:rsidRDefault="006A7181" w:rsidP="002D33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7181" w:rsidRPr="00103DC2" w14:paraId="6F7DF3A8" w14:textId="77777777" w:rsidTr="00686954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A02D34" w14:textId="77777777" w:rsidR="006A7181" w:rsidRPr="006A7181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31629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KB7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5D673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0.802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0AC0E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6C756A5A" w14:textId="77777777" w:rsidR="006A7181" w:rsidRPr="00103DC2" w:rsidRDefault="006A7181" w:rsidP="002D33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7181" w:rsidRPr="00103DC2" w14:paraId="54984FD0" w14:textId="77777777" w:rsidTr="00686954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F962B3" w14:textId="77777777" w:rsidR="006A7181" w:rsidRPr="006A7181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C51CE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KB8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B3170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0.792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47B37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6087CB8A" w14:textId="77777777" w:rsidR="006A7181" w:rsidRPr="00103DC2" w:rsidRDefault="006A7181" w:rsidP="002D33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7181" w:rsidRPr="00103DC2" w14:paraId="329628FE" w14:textId="77777777" w:rsidTr="00686954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AC0DE" w14:textId="77777777" w:rsidR="006A7181" w:rsidRPr="006A7181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5EA7A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KB9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11E77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0.743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A9465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461BC660" w14:textId="77777777" w:rsidR="006A7181" w:rsidRPr="00103DC2" w:rsidRDefault="006A7181" w:rsidP="002D33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7181" w:rsidRPr="00103DC2" w14:paraId="03AE0A75" w14:textId="77777777" w:rsidTr="00686954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AF6320" w14:textId="77777777" w:rsidR="006A7181" w:rsidRPr="006A7181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AAE12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KB10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4D483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0.828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975B1" w14:textId="77777777" w:rsidR="006A7181" w:rsidRPr="006A7181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7181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77F4C171" w14:textId="77777777" w:rsidR="006A7181" w:rsidRPr="00103DC2" w:rsidRDefault="006A7181" w:rsidP="002D33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1AA525EB" w14:textId="5D715604" w:rsidR="006A7181" w:rsidRDefault="006A7181">
      <w:pPr>
        <w:rPr>
          <w:b/>
          <w:bCs/>
          <w:lang w:val="en-US"/>
        </w:rPr>
      </w:pPr>
    </w:p>
    <w:p w14:paraId="45F5822A" w14:textId="4437DE3D" w:rsidR="006A7181" w:rsidRDefault="006A7181" w:rsidP="006A7181">
      <w:pPr>
        <w:rPr>
          <w:lang w:val="en-US"/>
        </w:rPr>
      </w:pPr>
    </w:p>
    <w:p w14:paraId="2E55B0AA" w14:textId="28672FD1" w:rsidR="006A7181" w:rsidRDefault="006A7181" w:rsidP="006A7181">
      <w:pPr>
        <w:rPr>
          <w:lang w:val="en-US"/>
        </w:rPr>
      </w:pPr>
    </w:p>
    <w:p w14:paraId="19A23866" w14:textId="7F5A61DD" w:rsidR="006A7181" w:rsidRDefault="006A7181" w:rsidP="006A7181">
      <w:pPr>
        <w:rPr>
          <w:lang w:val="en-US"/>
        </w:rPr>
      </w:pPr>
    </w:p>
    <w:p w14:paraId="4969600F" w14:textId="77777777" w:rsidR="006A7181" w:rsidRPr="00280D1C" w:rsidRDefault="006A7181" w:rsidP="006A7181">
      <w:pPr>
        <w:rPr>
          <w:lang w:val="en-US"/>
        </w:rPr>
      </w:pPr>
    </w:p>
    <w:p w14:paraId="768F60AB" w14:textId="02036132" w:rsidR="006A7181" w:rsidRPr="003F0311" w:rsidRDefault="00686954" w:rsidP="006A7181">
      <w:pPr>
        <w:spacing w:after="0"/>
        <w:jc w:val="both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Tabel 3</w:t>
      </w:r>
      <w:r w:rsidR="006A7181" w:rsidRPr="003F0311">
        <w:rPr>
          <w:b/>
          <w:bCs/>
          <w:lang w:val="en-US"/>
        </w:rPr>
        <w:t xml:space="preserve">. Hasil </w:t>
      </w:r>
      <w:proofErr w:type="spellStart"/>
      <w:r w:rsidR="006A7181" w:rsidRPr="003F0311">
        <w:rPr>
          <w:b/>
          <w:bCs/>
          <w:lang w:val="en-US"/>
        </w:rPr>
        <w:t>Covergent</w:t>
      </w:r>
      <w:proofErr w:type="spellEnd"/>
      <w:r w:rsidR="006A7181" w:rsidRPr="003F0311">
        <w:rPr>
          <w:b/>
          <w:bCs/>
          <w:lang w:val="en-US"/>
        </w:rPr>
        <w:t xml:space="preserve"> Validity</w:t>
      </w:r>
      <w:r w:rsidR="006A7181">
        <w:rPr>
          <w:b/>
          <w:bCs/>
          <w:lang w:val="en-US"/>
        </w:rPr>
        <w:t xml:space="preserve"> </w:t>
      </w:r>
      <w:proofErr w:type="spellStart"/>
      <w:r w:rsidR="006A7181">
        <w:rPr>
          <w:b/>
          <w:bCs/>
          <w:lang w:val="en-US"/>
        </w:rPr>
        <w:t>Setelah</w:t>
      </w:r>
      <w:proofErr w:type="spellEnd"/>
      <w:r w:rsidR="006A7181">
        <w:rPr>
          <w:b/>
          <w:bCs/>
          <w:lang w:val="en-US"/>
        </w:rPr>
        <w:t xml:space="preserve"> </w:t>
      </w:r>
      <w:proofErr w:type="spellStart"/>
      <w:r w:rsidR="006A7181">
        <w:rPr>
          <w:b/>
          <w:bCs/>
          <w:lang w:val="en-US"/>
        </w:rPr>
        <w:t>Penyesuaian</w:t>
      </w:r>
      <w:proofErr w:type="spellEnd"/>
      <w:r w:rsidR="006A7181">
        <w:rPr>
          <w:b/>
          <w:bCs/>
          <w:lang w:val="en-US"/>
        </w:rPr>
        <w:t xml:space="preserve"> </w:t>
      </w:r>
      <w:proofErr w:type="spellStart"/>
      <w:r w:rsidR="006A7181">
        <w:rPr>
          <w:b/>
          <w:bCs/>
          <w:lang w:val="en-US"/>
        </w:rPr>
        <w:t>Pertama</w:t>
      </w:r>
      <w:proofErr w:type="spellEnd"/>
    </w:p>
    <w:tbl>
      <w:tblPr>
        <w:tblW w:w="5419" w:type="dxa"/>
        <w:tblInd w:w="-5" w:type="dxa"/>
        <w:tblLook w:val="04A0" w:firstRow="1" w:lastRow="0" w:firstColumn="1" w:lastColumn="0" w:noHBand="0" w:noVBand="1"/>
      </w:tblPr>
      <w:tblGrid>
        <w:gridCol w:w="1579"/>
        <w:gridCol w:w="1269"/>
        <w:gridCol w:w="1020"/>
        <w:gridCol w:w="1329"/>
        <w:gridCol w:w="222"/>
      </w:tblGrid>
      <w:tr w:rsidR="006A7181" w:rsidRPr="00686954" w14:paraId="47E1926D" w14:textId="77777777" w:rsidTr="00686954">
        <w:trPr>
          <w:gridAfter w:val="1"/>
          <w:wAfter w:w="222" w:type="dxa"/>
          <w:trHeight w:val="458"/>
        </w:trPr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C7109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6954">
              <w:rPr>
                <w:rFonts w:ascii="Times New Roman" w:hAnsi="Times New Roman" w:cs="Times New Roman"/>
                <w:b/>
                <w:bCs/>
                <w:color w:val="000000"/>
              </w:rPr>
              <w:t>Variabel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95C48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6954">
              <w:rPr>
                <w:rFonts w:ascii="Times New Roman" w:hAnsi="Times New Roman" w:cs="Times New Roman"/>
                <w:b/>
                <w:bCs/>
                <w:color w:val="000000"/>
              </w:rPr>
              <w:t>Indikator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6134A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86954">
              <w:rPr>
                <w:rFonts w:ascii="Times New Roman" w:hAnsi="Times New Roman" w:cs="Times New Roman"/>
                <w:b/>
                <w:bCs/>
                <w:color w:val="000000"/>
              </w:rPr>
              <w:t>Loading</w:t>
            </w:r>
            <w:proofErr w:type="spellEnd"/>
            <w:r w:rsidRPr="0068695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86954">
              <w:rPr>
                <w:rFonts w:ascii="Times New Roman" w:hAnsi="Times New Roman" w:cs="Times New Roman"/>
                <w:b/>
                <w:bCs/>
                <w:color w:val="000000"/>
              </w:rPr>
              <w:t>Factor</w:t>
            </w:r>
            <w:proofErr w:type="spellEnd"/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EF59E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6954">
              <w:rPr>
                <w:rFonts w:ascii="Times New Roman" w:hAnsi="Times New Roman" w:cs="Times New Roman"/>
                <w:b/>
                <w:bCs/>
                <w:color w:val="000000"/>
              </w:rPr>
              <w:t>Keterangan</w:t>
            </w:r>
          </w:p>
        </w:tc>
      </w:tr>
      <w:tr w:rsidR="006A7181" w:rsidRPr="00686954" w14:paraId="3641FB5C" w14:textId="77777777" w:rsidTr="00686954">
        <w:trPr>
          <w:trHeight w:val="255"/>
        </w:trPr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B4C3F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8CEE6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6285E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77DAE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D6CC2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6A7181" w:rsidRPr="00686954" w14:paraId="3E7D6B7B" w14:textId="77777777" w:rsidTr="00686954">
        <w:trPr>
          <w:trHeight w:val="268"/>
        </w:trPr>
        <w:tc>
          <w:tcPr>
            <w:tcW w:w="15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4CAB2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 xml:space="preserve">Strategi Resource </w:t>
            </w:r>
            <w:proofErr w:type="spellStart"/>
            <w:r w:rsidRPr="00686954">
              <w:rPr>
                <w:rFonts w:ascii="Times New Roman" w:hAnsi="Times New Roman" w:cs="Times New Roman"/>
                <w:color w:val="000000"/>
              </w:rPr>
              <w:t>Based</w:t>
            </w:r>
            <w:proofErr w:type="spellEnd"/>
            <w:r w:rsidRPr="00686954">
              <w:rPr>
                <w:rFonts w:ascii="Times New Roman" w:hAnsi="Times New Roman" w:cs="Times New Roman"/>
                <w:color w:val="000000"/>
              </w:rPr>
              <w:t xml:space="preserve"> View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0D312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RBV2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E5385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0.681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70A6E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7697F420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A7181" w:rsidRPr="00686954" w14:paraId="1FC5EDE6" w14:textId="77777777" w:rsidTr="00686954">
        <w:trPr>
          <w:trHeight w:val="268"/>
        </w:trPr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13143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BC08B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RBV3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648DF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0.660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66B93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4B29DB11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A7181" w:rsidRPr="00686954" w14:paraId="6B9BE6F6" w14:textId="77777777" w:rsidTr="00686954">
        <w:trPr>
          <w:trHeight w:val="268"/>
        </w:trPr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4586A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09566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RBV5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0616B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0.785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06E9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5653E598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A7181" w:rsidRPr="00686954" w14:paraId="08BFFE2D" w14:textId="77777777" w:rsidTr="00686954">
        <w:trPr>
          <w:trHeight w:val="268"/>
        </w:trPr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8570A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FF539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RBV6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F5657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0.794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FF7CA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6AD1ABFD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A7181" w:rsidRPr="00686954" w14:paraId="6AE67231" w14:textId="77777777" w:rsidTr="00686954">
        <w:trPr>
          <w:trHeight w:val="268"/>
        </w:trPr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6C22A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39979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RBV7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3BD73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0.717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7E6C8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48DD3FD4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A7181" w:rsidRPr="00686954" w14:paraId="6B4E9DB8" w14:textId="77777777" w:rsidTr="00686954">
        <w:trPr>
          <w:trHeight w:val="268"/>
        </w:trPr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7BB43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7BDC1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RBV8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7425F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0.806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A0543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61C8B181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A7181" w:rsidRPr="00686954" w14:paraId="665302D1" w14:textId="77777777" w:rsidTr="00686954">
        <w:trPr>
          <w:trHeight w:val="268"/>
        </w:trPr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57F59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35B90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RBV9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C822B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0.655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AAA2D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058F5240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A7181" w:rsidRPr="00686954" w14:paraId="3F09C97F" w14:textId="77777777" w:rsidTr="00686954">
        <w:trPr>
          <w:trHeight w:val="268"/>
        </w:trPr>
        <w:tc>
          <w:tcPr>
            <w:tcW w:w="15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FF427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Orientasi Kewirausahaan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6490C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OK11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D12C5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0.682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5FF5C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5472468F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A7181" w:rsidRPr="00686954" w14:paraId="13BD5199" w14:textId="77777777" w:rsidTr="00686954">
        <w:trPr>
          <w:trHeight w:val="268"/>
        </w:trPr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3D60A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733B8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OK12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7FDDF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0.724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340A8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15345569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A7181" w:rsidRPr="00686954" w14:paraId="2FC043AC" w14:textId="77777777" w:rsidTr="00686954">
        <w:trPr>
          <w:trHeight w:val="268"/>
        </w:trPr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013C0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29D4A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OK2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91958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0.696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E0962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031AA1DD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A7181" w:rsidRPr="00686954" w14:paraId="2FCB58B6" w14:textId="77777777" w:rsidTr="00686954">
        <w:trPr>
          <w:trHeight w:val="268"/>
        </w:trPr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0F3A7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03A2B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OK3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437B3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0.813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98AB8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712B93A0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A7181" w:rsidRPr="00686954" w14:paraId="4C1577B0" w14:textId="77777777" w:rsidTr="00686954">
        <w:trPr>
          <w:trHeight w:val="268"/>
        </w:trPr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71410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96A67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OK6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3BAEC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0.722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6D0D8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6D46B187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A7181" w:rsidRPr="00686954" w14:paraId="6BD6CA7B" w14:textId="77777777" w:rsidTr="00686954">
        <w:trPr>
          <w:trHeight w:val="433"/>
        </w:trPr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D6749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05F3F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OK7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2B3F3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0.674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E56BB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20B21B87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A7181" w:rsidRPr="00686954" w14:paraId="53874C53" w14:textId="77777777" w:rsidTr="00686954">
        <w:trPr>
          <w:trHeight w:val="268"/>
        </w:trPr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2B29E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B1A76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OK8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2EA25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0.658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D8001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6C249C26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A7181" w:rsidRPr="00686954" w14:paraId="10BBF4E6" w14:textId="77777777" w:rsidTr="00686954">
        <w:trPr>
          <w:trHeight w:val="268"/>
        </w:trPr>
        <w:tc>
          <w:tcPr>
            <w:tcW w:w="15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7E2FF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Inovasi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C181E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IN1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61BAE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0.749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0A174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4A6E9E4E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A7181" w:rsidRPr="00686954" w14:paraId="5D14C043" w14:textId="77777777" w:rsidTr="00686954">
        <w:trPr>
          <w:trHeight w:val="268"/>
        </w:trPr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ED7E0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C6851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IN2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AD140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0.609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A7EC2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5C7DB1A4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A7181" w:rsidRPr="00686954" w14:paraId="6D0923BF" w14:textId="77777777" w:rsidTr="00686954">
        <w:trPr>
          <w:trHeight w:val="268"/>
        </w:trPr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0A276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52D5B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IN3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9E783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0.772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33A3A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337D67F0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A7181" w:rsidRPr="00686954" w14:paraId="5D21119F" w14:textId="77777777" w:rsidTr="00686954">
        <w:trPr>
          <w:trHeight w:val="268"/>
        </w:trPr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D541F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0D4F3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IN5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61DC8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0.826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161A5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0FEB9E35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A7181" w:rsidRPr="00686954" w14:paraId="5561C52C" w14:textId="77777777" w:rsidTr="00686954">
        <w:trPr>
          <w:trHeight w:val="268"/>
        </w:trPr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DF935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E52C1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IN6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96A30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0.783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B967F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5B793E8E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A7181" w:rsidRPr="00686954" w14:paraId="1133EF36" w14:textId="77777777" w:rsidTr="00686954">
        <w:trPr>
          <w:trHeight w:val="268"/>
        </w:trPr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5FEEE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1B10E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IN7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2093B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0.814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8D72D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5F63C2C5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A7181" w:rsidRPr="00686954" w14:paraId="362BF017" w14:textId="77777777" w:rsidTr="00686954">
        <w:trPr>
          <w:trHeight w:val="268"/>
        </w:trPr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CB6D3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E65B7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IN8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0E5A2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0.796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674FC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56F2A835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A7181" w:rsidRPr="00686954" w14:paraId="6D74A15D" w14:textId="77777777" w:rsidTr="00686954">
        <w:trPr>
          <w:trHeight w:val="268"/>
        </w:trPr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67F57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01667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IN9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8598A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0.766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FE118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37DB2704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A7181" w:rsidRPr="00686954" w14:paraId="5ABE0B45" w14:textId="77777777" w:rsidTr="00686954">
        <w:trPr>
          <w:trHeight w:val="268"/>
        </w:trPr>
        <w:tc>
          <w:tcPr>
            <w:tcW w:w="15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F4F9E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Keunggulan Bersaing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E2A5B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KB1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BA340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0.637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29EF2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14389BCF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A7181" w:rsidRPr="00686954" w14:paraId="5B635FB4" w14:textId="77777777" w:rsidTr="00686954">
        <w:trPr>
          <w:trHeight w:val="268"/>
        </w:trPr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34350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A2776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KB10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893B7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0.837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78FA5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24AEA7AD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A7181" w:rsidRPr="00686954" w14:paraId="51E3FD5D" w14:textId="77777777" w:rsidTr="00686954">
        <w:trPr>
          <w:trHeight w:val="268"/>
        </w:trPr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B5DA7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47A4D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KB4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4C360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0.624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806D4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15AABB66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A7181" w:rsidRPr="00686954" w14:paraId="05662D4B" w14:textId="77777777" w:rsidTr="00686954">
        <w:trPr>
          <w:trHeight w:val="268"/>
        </w:trPr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BB34D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A54A2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KB5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DA585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0.720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38A8D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7BD715A4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A7181" w:rsidRPr="00686954" w14:paraId="3DE3E33D" w14:textId="77777777" w:rsidTr="00686954">
        <w:trPr>
          <w:trHeight w:val="268"/>
        </w:trPr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43B56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528B6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KB6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7991F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0.687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A0D48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525C66E3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A7181" w:rsidRPr="00686954" w14:paraId="26D168EB" w14:textId="77777777" w:rsidTr="00686954">
        <w:trPr>
          <w:trHeight w:val="268"/>
        </w:trPr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16DA7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89F58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KB7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5E096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0.816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5D0BB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3D9561B0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A7181" w:rsidRPr="00686954" w14:paraId="7E2D751A" w14:textId="77777777" w:rsidTr="00686954">
        <w:trPr>
          <w:trHeight w:val="268"/>
        </w:trPr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2B9E4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23459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KB8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F0FFA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0.802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4B4E6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10DCB58C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A7181" w:rsidRPr="00686954" w14:paraId="54456AE8" w14:textId="77777777" w:rsidTr="00686954">
        <w:trPr>
          <w:trHeight w:val="268"/>
        </w:trPr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25DF5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B4F0D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KB9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497C4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0.750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EFF35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22" w:type="dxa"/>
            <w:vAlign w:val="center"/>
            <w:hideMark/>
          </w:tcPr>
          <w:p w14:paraId="57B19F9F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47C6EF33" w14:textId="26D7D269" w:rsidR="006A7181" w:rsidRDefault="006A7181" w:rsidP="00686954">
      <w:pPr>
        <w:pStyle w:val="Caption"/>
        <w:spacing w:after="0" w:line="360" w:lineRule="auto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proofErr w:type="spellStart"/>
      <w:r w:rsidRPr="00A413B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Sumber</w:t>
      </w:r>
      <w:proofErr w:type="spellEnd"/>
      <w:r w:rsidRPr="00A413B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: Data primer yang </w:t>
      </w:r>
      <w:proofErr w:type="spellStart"/>
      <w:r w:rsidRPr="00A413B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diolah</w:t>
      </w:r>
      <w:proofErr w:type="spellEnd"/>
      <w:r w:rsidRPr="00A413B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</w:t>
      </w:r>
      <w:proofErr w:type="spellStart"/>
      <w:r w:rsidRPr="00A413B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SmartP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LS</w:t>
      </w:r>
      <w:proofErr w:type="spellEnd"/>
      <w:r w:rsidRPr="00A413B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(2022)</w:t>
      </w:r>
    </w:p>
    <w:p w14:paraId="40AFDC63" w14:textId="77777777" w:rsidR="00686954" w:rsidRPr="00686954" w:rsidRDefault="00686954" w:rsidP="00686954">
      <w:pPr>
        <w:rPr>
          <w:lang w:val="en-US"/>
        </w:rPr>
      </w:pPr>
    </w:p>
    <w:p w14:paraId="35D34262" w14:textId="52D42B9D" w:rsidR="006A7181" w:rsidRPr="00CC3AD6" w:rsidRDefault="00686954" w:rsidP="006A7181">
      <w:pPr>
        <w:spacing w:after="0" w:line="360" w:lineRule="auto"/>
        <w:rPr>
          <w:b/>
          <w:bCs/>
          <w:lang w:val="en-US"/>
        </w:rPr>
      </w:pPr>
      <w:r>
        <w:rPr>
          <w:b/>
          <w:bCs/>
          <w:lang w:val="en-US"/>
        </w:rPr>
        <w:t>Tabel 4</w:t>
      </w:r>
      <w:r w:rsidR="006A7181" w:rsidRPr="00CC3AD6">
        <w:rPr>
          <w:b/>
          <w:bCs/>
          <w:lang w:val="en-US"/>
        </w:rPr>
        <w:t xml:space="preserve">. Hasil </w:t>
      </w:r>
      <w:proofErr w:type="spellStart"/>
      <w:r w:rsidR="006A7181" w:rsidRPr="00CC3AD6">
        <w:rPr>
          <w:b/>
          <w:bCs/>
          <w:lang w:val="en-US"/>
        </w:rPr>
        <w:t>Pengukuran</w:t>
      </w:r>
      <w:proofErr w:type="spellEnd"/>
      <w:r w:rsidR="006A7181" w:rsidRPr="00CC3AD6">
        <w:rPr>
          <w:b/>
          <w:bCs/>
          <w:lang w:val="en-US"/>
        </w:rPr>
        <w:t xml:space="preserve"> </w:t>
      </w:r>
      <w:proofErr w:type="spellStart"/>
      <w:r w:rsidR="006A7181" w:rsidRPr="00CC3AD6">
        <w:rPr>
          <w:b/>
          <w:bCs/>
          <w:lang w:val="en-US"/>
        </w:rPr>
        <w:t>Dicriminant</w:t>
      </w:r>
      <w:proofErr w:type="spellEnd"/>
      <w:r w:rsidR="006A7181" w:rsidRPr="00CC3AD6">
        <w:rPr>
          <w:b/>
          <w:bCs/>
          <w:lang w:val="en-US"/>
        </w:rPr>
        <w:t xml:space="preserve"> Validity (Forner </w:t>
      </w:r>
      <w:proofErr w:type="spellStart"/>
      <w:r w:rsidR="006A7181" w:rsidRPr="00CC3AD6">
        <w:rPr>
          <w:b/>
          <w:bCs/>
          <w:lang w:val="en-US"/>
        </w:rPr>
        <w:t>Larcker</w:t>
      </w:r>
      <w:proofErr w:type="spellEnd"/>
      <w:r w:rsidR="006A7181" w:rsidRPr="00CC3AD6">
        <w:rPr>
          <w:b/>
          <w:bCs/>
          <w:lang w:val="en-US"/>
        </w:rPr>
        <w:t xml:space="preserve"> Criterion)</w:t>
      </w:r>
    </w:p>
    <w:tbl>
      <w:tblPr>
        <w:tblW w:w="5910" w:type="dxa"/>
        <w:tblInd w:w="-5" w:type="dxa"/>
        <w:tblLook w:val="04A0" w:firstRow="1" w:lastRow="0" w:firstColumn="1" w:lastColumn="0" w:noHBand="0" w:noVBand="1"/>
      </w:tblPr>
      <w:tblGrid>
        <w:gridCol w:w="710"/>
        <w:gridCol w:w="1360"/>
        <w:gridCol w:w="1340"/>
        <w:gridCol w:w="1380"/>
        <w:gridCol w:w="1120"/>
      </w:tblGrid>
      <w:tr w:rsidR="006A7181" w:rsidRPr="00686954" w14:paraId="25323B89" w14:textId="77777777" w:rsidTr="00686954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66EB0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6954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11B8B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6954">
              <w:rPr>
                <w:rFonts w:ascii="Times New Roman" w:hAnsi="Times New Roman" w:cs="Times New Roman"/>
                <w:b/>
                <w:bCs/>
                <w:color w:val="000000"/>
              </w:rPr>
              <w:t>IN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A99E2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6954">
              <w:rPr>
                <w:rFonts w:ascii="Times New Roman" w:hAnsi="Times New Roman" w:cs="Times New Roman"/>
                <w:b/>
                <w:bCs/>
                <w:color w:val="000000"/>
              </w:rPr>
              <w:t>KB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E4CA5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6954">
              <w:rPr>
                <w:rFonts w:ascii="Times New Roman" w:hAnsi="Times New Roman" w:cs="Times New Roman"/>
                <w:b/>
                <w:bCs/>
                <w:color w:val="000000"/>
              </w:rPr>
              <w:t>OK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F0BBD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6954">
              <w:rPr>
                <w:rFonts w:ascii="Times New Roman" w:hAnsi="Times New Roman" w:cs="Times New Roman"/>
                <w:b/>
                <w:bCs/>
                <w:color w:val="000000"/>
              </w:rPr>
              <w:t>RBV</w:t>
            </w:r>
          </w:p>
        </w:tc>
      </w:tr>
      <w:tr w:rsidR="006A7181" w:rsidRPr="00686954" w14:paraId="56502BC8" w14:textId="77777777" w:rsidTr="00686954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2C393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IN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598D9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6954">
              <w:rPr>
                <w:rFonts w:ascii="Times New Roman" w:hAnsi="Times New Roman" w:cs="Times New Roman"/>
                <w:b/>
                <w:bCs/>
                <w:color w:val="000000"/>
              </w:rPr>
              <w:t>0.767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58A62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AAB5D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CFFDA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6A7181" w:rsidRPr="00686954" w14:paraId="3CE8C8D9" w14:textId="77777777" w:rsidTr="00686954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C6C79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KB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A4F79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0.810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7B5EA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6954">
              <w:rPr>
                <w:rFonts w:ascii="Times New Roman" w:hAnsi="Times New Roman" w:cs="Times New Roman"/>
                <w:b/>
                <w:bCs/>
                <w:color w:val="000000"/>
              </w:rPr>
              <w:t>0.738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AAD80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EB2A9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6A7181" w:rsidRPr="00686954" w14:paraId="652AAC22" w14:textId="77777777" w:rsidTr="00686954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E0EC3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OK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93831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0.866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D721E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0.776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F92DC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6954">
              <w:rPr>
                <w:rFonts w:ascii="Times New Roman" w:hAnsi="Times New Roman" w:cs="Times New Roman"/>
                <w:b/>
                <w:bCs/>
                <w:color w:val="000000"/>
              </w:rPr>
              <w:t>0.712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1D0F8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6A7181" w:rsidRPr="00686954" w14:paraId="5053A24A" w14:textId="77777777" w:rsidTr="00686954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A7FE0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RBV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880F3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0.691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7DC8B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0.652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49A6A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0.763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486C8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6954">
              <w:rPr>
                <w:rFonts w:ascii="Times New Roman" w:hAnsi="Times New Roman" w:cs="Times New Roman"/>
                <w:b/>
                <w:bCs/>
                <w:color w:val="000000"/>
              </w:rPr>
              <w:t>0.731</w:t>
            </w:r>
          </w:p>
        </w:tc>
      </w:tr>
    </w:tbl>
    <w:p w14:paraId="3385BFA2" w14:textId="77777777" w:rsidR="006A7181" w:rsidRPr="000B4C25" w:rsidRDefault="006A7181" w:rsidP="00686954">
      <w:pPr>
        <w:pStyle w:val="Caption"/>
        <w:spacing w:after="0" w:line="360" w:lineRule="auto"/>
        <w:rPr>
          <w:rFonts w:ascii="Times New Roman" w:hAnsi="Times New Roman" w:cs="Times New Roman"/>
          <w:i w:val="0"/>
          <w:iCs w:val="0"/>
          <w:noProof/>
          <w:color w:val="auto"/>
          <w:sz w:val="28"/>
          <w:szCs w:val="28"/>
        </w:rPr>
      </w:pPr>
      <w:proofErr w:type="spellStart"/>
      <w:r w:rsidRPr="00A413B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Sumber</w:t>
      </w:r>
      <w:proofErr w:type="spellEnd"/>
      <w:r w:rsidRPr="00A413B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: Data primer yang </w:t>
      </w:r>
      <w:proofErr w:type="spellStart"/>
      <w:r w:rsidRPr="00A413B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diolah</w:t>
      </w:r>
      <w:proofErr w:type="spellEnd"/>
      <w:r w:rsidRPr="00A413B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</w:t>
      </w:r>
      <w:proofErr w:type="spellStart"/>
      <w:r w:rsidRPr="00A413B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SmartP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LS</w:t>
      </w:r>
      <w:proofErr w:type="spellEnd"/>
      <w:r w:rsidRPr="00A413B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(2022)</w:t>
      </w:r>
    </w:p>
    <w:p w14:paraId="2D158005" w14:textId="185EB7A8" w:rsidR="006A7181" w:rsidRPr="00686954" w:rsidRDefault="00686954" w:rsidP="006A7181">
      <w:pPr>
        <w:spacing w:after="0"/>
        <w:rPr>
          <w:rFonts w:ascii="Times New Roman" w:hAnsi="Times New Roman" w:cs="Times New Roman"/>
          <w:b/>
          <w:bCs/>
          <w:i/>
          <w:iCs/>
          <w:lang w:val="en-US"/>
        </w:rPr>
      </w:pPr>
      <w:r w:rsidRPr="00686954">
        <w:rPr>
          <w:rFonts w:ascii="Times New Roman" w:hAnsi="Times New Roman" w:cs="Times New Roman"/>
          <w:b/>
          <w:bCs/>
          <w:lang w:val="en-US"/>
        </w:rPr>
        <w:lastRenderedPageBreak/>
        <w:t>Tabel 5</w:t>
      </w:r>
      <w:r w:rsidR="006A7181" w:rsidRPr="00686954">
        <w:rPr>
          <w:rFonts w:ascii="Times New Roman" w:hAnsi="Times New Roman" w:cs="Times New Roman"/>
          <w:b/>
          <w:bCs/>
          <w:lang w:val="en-US"/>
        </w:rPr>
        <w:t xml:space="preserve">. Hasil </w:t>
      </w:r>
      <w:proofErr w:type="spellStart"/>
      <w:r w:rsidR="006A7181" w:rsidRPr="00686954">
        <w:rPr>
          <w:rFonts w:ascii="Times New Roman" w:hAnsi="Times New Roman" w:cs="Times New Roman"/>
          <w:b/>
          <w:bCs/>
          <w:lang w:val="en-US"/>
        </w:rPr>
        <w:t>Pengukuran</w:t>
      </w:r>
      <w:proofErr w:type="spellEnd"/>
      <w:r w:rsidR="006A7181" w:rsidRPr="00686954">
        <w:rPr>
          <w:rFonts w:ascii="Times New Roman" w:hAnsi="Times New Roman" w:cs="Times New Roman"/>
          <w:b/>
          <w:bCs/>
          <w:lang w:val="en-US"/>
        </w:rPr>
        <w:t xml:space="preserve"> Discriminant Validity </w:t>
      </w:r>
      <w:proofErr w:type="spellStart"/>
      <w:r w:rsidR="006A7181" w:rsidRPr="00686954">
        <w:rPr>
          <w:rFonts w:ascii="Times New Roman" w:hAnsi="Times New Roman" w:cs="Times New Roman"/>
          <w:b/>
          <w:bCs/>
          <w:lang w:val="en-US"/>
        </w:rPr>
        <w:t>Setelah</w:t>
      </w:r>
      <w:proofErr w:type="spellEnd"/>
      <w:r w:rsidR="006A7181" w:rsidRPr="00686954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="006A7181" w:rsidRPr="00686954">
        <w:rPr>
          <w:rFonts w:ascii="Times New Roman" w:hAnsi="Times New Roman" w:cs="Times New Roman"/>
          <w:b/>
          <w:bCs/>
          <w:lang w:val="en-US"/>
        </w:rPr>
        <w:t>beberapa</w:t>
      </w:r>
      <w:proofErr w:type="spellEnd"/>
      <w:r w:rsidR="006A7181" w:rsidRPr="00686954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="006A7181" w:rsidRPr="00686954">
        <w:rPr>
          <w:rFonts w:ascii="Times New Roman" w:hAnsi="Times New Roman" w:cs="Times New Roman"/>
          <w:b/>
          <w:bCs/>
          <w:lang w:val="en-US"/>
        </w:rPr>
        <w:t>indikator</w:t>
      </w:r>
      <w:proofErr w:type="spellEnd"/>
      <w:r w:rsidR="006A7181" w:rsidRPr="00686954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="006A7181" w:rsidRPr="00686954">
        <w:rPr>
          <w:rFonts w:ascii="Times New Roman" w:hAnsi="Times New Roman" w:cs="Times New Roman"/>
          <w:b/>
          <w:bCs/>
          <w:lang w:val="en-US"/>
        </w:rPr>
        <w:t>dikeluarkan</w:t>
      </w:r>
      <w:proofErr w:type="spellEnd"/>
    </w:p>
    <w:tbl>
      <w:tblPr>
        <w:tblW w:w="5869" w:type="dxa"/>
        <w:tblInd w:w="-5" w:type="dxa"/>
        <w:tblLook w:val="04A0" w:firstRow="1" w:lastRow="0" w:firstColumn="1" w:lastColumn="0" w:noHBand="0" w:noVBand="1"/>
      </w:tblPr>
      <w:tblGrid>
        <w:gridCol w:w="669"/>
        <w:gridCol w:w="1360"/>
        <w:gridCol w:w="1340"/>
        <w:gridCol w:w="1380"/>
        <w:gridCol w:w="1120"/>
      </w:tblGrid>
      <w:tr w:rsidR="006A7181" w:rsidRPr="003F0311" w14:paraId="75E8ECF6" w14:textId="77777777" w:rsidTr="00686954">
        <w:trPr>
          <w:trHeight w:val="31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D1550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75B34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6954">
              <w:rPr>
                <w:rFonts w:ascii="Times New Roman" w:hAnsi="Times New Roman" w:cs="Times New Roman"/>
                <w:b/>
                <w:bCs/>
                <w:color w:val="000000"/>
              </w:rPr>
              <w:t>IN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2BC1F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6954">
              <w:rPr>
                <w:rFonts w:ascii="Times New Roman" w:hAnsi="Times New Roman" w:cs="Times New Roman"/>
                <w:b/>
                <w:bCs/>
                <w:color w:val="000000"/>
              </w:rPr>
              <w:t>KB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7D01F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6954">
              <w:rPr>
                <w:rFonts w:ascii="Times New Roman" w:hAnsi="Times New Roman" w:cs="Times New Roman"/>
                <w:b/>
                <w:bCs/>
                <w:color w:val="000000"/>
              </w:rPr>
              <w:t>OK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0D73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6954">
              <w:rPr>
                <w:rFonts w:ascii="Times New Roman" w:hAnsi="Times New Roman" w:cs="Times New Roman"/>
                <w:b/>
                <w:bCs/>
                <w:color w:val="000000"/>
              </w:rPr>
              <w:t>RBV</w:t>
            </w:r>
          </w:p>
        </w:tc>
      </w:tr>
      <w:tr w:rsidR="006A7181" w:rsidRPr="003F0311" w14:paraId="328A1F54" w14:textId="77777777" w:rsidTr="00686954">
        <w:trPr>
          <w:trHeight w:val="31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780B3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IN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0F2B8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6954">
              <w:rPr>
                <w:rFonts w:ascii="Times New Roman" w:hAnsi="Times New Roman" w:cs="Times New Roman"/>
                <w:b/>
                <w:bCs/>
                <w:color w:val="000000"/>
              </w:rPr>
              <w:t>0.849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C76AD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1B22C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D2E69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6A7181" w:rsidRPr="003F0311" w14:paraId="284091E5" w14:textId="77777777" w:rsidTr="00686954">
        <w:trPr>
          <w:trHeight w:val="31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0A14B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KB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8BAE5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0.751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6DEC0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6954">
              <w:rPr>
                <w:rFonts w:ascii="Times New Roman" w:hAnsi="Times New Roman" w:cs="Times New Roman"/>
                <w:b/>
                <w:bCs/>
                <w:color w:val="000000"/>
              </w:rPr>
              <w:t>0.781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C3375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EE2D3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6A7181" w:rsidRPr="003F0311" w14:paraId="3BF7B551" w14:textId="77777777" w:rsidTr="00686954">
        <w:trPr>
          <w:trHeight w:val="31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9BE7B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OK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D48AD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0.762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0671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0.704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5DE9D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6954">
              <w:rPr>
                <w:rFonts w:ascii="Times New Roman" w:hAnsi="Times New Roman" w:cs="Times New Roman"/>
                <w:b/>
                <w:bCs/>
                <w:color w:val="000000"/>
              </w:rPr>
              <w:t>0.793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A0466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6A7181" w:rsidRPr="003F0311" w14:paraId="457C9352" w14:textId="77777777" w:rsidTr="00686954">
        <w:trPr>
          <w:trHeight w:val="31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3AC5C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RBV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80749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0.653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C4865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0.660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23277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0.651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6EF06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6954">
              <w:rPr>
                <w:rFonts w:ascii="Times New Roman" w:hAnsi="Times New Roman" w:cs="Times New Roman"/>
                <w:b/>
                <w:bCs/>
                <w:color w:val="000000"/>
              </w:rPr>
              <w:t>0.772</w:t>
            </w:r>
          </w:p>
        </w:tc>
      </w:tr>
    </w:tbl>
    <w:p w14:paraId="572C77F8" w14:textId="77777777" w:rsidR="006A7181" w:rsidRPr="000B4C25" w:rsidRDefault="006A7181" w:rsidP="00686954">
      <w:pPr>
        <w:pStyle w:val="Caption"/>
        <w:spacing w:after="0" w:line="360" w:lineRule="auto"/>
        <w:rPr>
          <w:rFonts w:ascii="Times New Roman" w:hAnsi="Times New Roman" w:cs="Times New Roman"/>
          <w:i w:val="0"/>
          <w:iCs w:val="0"/>
          <w:noProof/>
          <w:color w:val="auto"/>
          <w:sz w:val="28"/>
          <w:szCs w:val="28"/>
        </w:rPr>
      </w:pPr>
      <w:proofErr w:type="spellStart"/>
      <w:r w:rsidRPr="00A413B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Sumber</w:t>
      </w:r>
      <w:proofErr w:type="spellEnd"/>
      <w:r w:rsidRPr="00A413B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: Data primer yang </w:t>
      </w:r>
      <w:proofErr w:type="spellStart"/>
      <w:r w:rsidRPr="00A413B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diolah</w:t>
      </w:r>
      <w:proofErr w:type="spellEnd"/>
      <w:r w:rsidRPr="00A413B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</w:t>
      </w:r>
      <w:proofErr w:type="spellStart"/>
      <w:r w:rsidRPr="00A413B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SmartP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LS</w:t>
      </w:r>
      <w:proofErr w:type="spellEnd"/>
      <w:r w:rsidRPr="00A413B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(2022)</w:t>
      </w:r>
    </w:p>
    <w:p w14:paraId="6003545C" w14:textId="15AD03E1" w:rsidR="006A7181" w:rsidRPr="00686954" w:rsidRDefault="00686954" w:rsidP="006A7181">
      <w:pPr>
        <w:rPr>
          <w:rFonts w:ascii="Times New Roman" w:hAnsi="Times New Roman" w:cs="Times New Roman"/>
          <w:b/>
          <w:bCs/>
          <w:lang w:val="en-US"/>
        </w:rPr>
      </w:pPr>
      <w:r w:rsidRPr="00686954">
        <w:rPr>
          <w:rFonts w:ascii="Times New Roman" w:hAnsi="Times New Roman" w:cs="Times New Roman"/>
          <w:b/>
          <w:bCs/>
          <w:lang w:val="en-US"/>
        </w:rPr>
        <w:t xml:space="preserve">Tabel 6. </w:t>
      </w:r>
      <w:r w:rsidR="006A7181" w:rsidRPr="00686954">
        <w:rPr>
          <w:rFonts w:ascii="Times New Roman" w:hAnsi="Times New Roman" w:cs="Times New Roman"/>
          <w:b/>
          <w:bCs/>
          <w:lang w:val="en-US"/>
        </w:rPr>
        <w:t xml:space="preserve">Hasil Convergent Validity </w:t>
      </w:r>
      <w:proofErr w:type="spellStart"/>
      <w:r w:rsidR="006A7181" w:rsidRPr="00686954">
        <w:rPr>
          <w:rFonts w:ascii="Times New Roman" w:hAnsi="Times New Roman" w:cs="Times New Roman"/>
          <w:b/>
          <w:bCs/>
          <w:lang w:val="en-US"/>
        </w:rPr>
        <w:t>Setelah</w:t>
      </w:r>
      <w:proofErr w:type="spellEnd"/>
      <w:r w:rsidR="006A7181" w:rsidRPr="00686954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="006A7181" w:rsidRPr="00686954">
        <w:rPr>
          <w:rFonts w:ascii="Times New Roman" w:hAnsi="Times New Roman" w:cs="Times New Roman"/>
          <w:b/>
          <w:bCs/>
          <w:lang w:val="en-US"/>
        </w:rPr>
        <w:t>Penyesuaian</w:t>
      </w:r>
      <w:proofErr w:type="spellEnd"/>
      <w:r w:rsidR="006A7181" w:rsidRPr="00686954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="006A7181" w:rsidRPr="00686954">
        <w:rPr>
          <w:rFonts w:ascii="Times New Roman" w:hAnsi="Times New Roman" w:cs="Times New Roman"/>
          <w:b/>
          <w:bCs/>
          <w:lang w:val="en-US"/>
        </w:rPr>
        <w:t>Kedua</w:t>
      </w:r>
      <w:proofErr w:type="spellEnd"/>
    </w:p>
    <w:tbl>
      <w:tblPr>
        <w:tblW w:w="5630" w:type="dxa"/>
        <w:tblInd w:w="-5" w:type="dxa"/>
        <w:tblLook w:val="04A0" w:firstRow="1" w:lastRow="0" w:firstColumn="1" w:lastColumn="0" w:noHBand="0" w:noVBand="1"/>
      </w:tblPr>
      <w:tblGrid>
        <w:gridCol w:w="1640"/>
        <w:gridCol w:w="1121"/>
        <w:gridCol w:w="1540"/>
        <w:gridCol w:w="1329"/>
      </w:tblGrid>
      <w:tr w:rsidR="006A7181" w:rsidRPr="004B40EC" w14:paraId="688EC545" w14:textId="77777777" w:rsidTr="00686954">
        <w:trPr>
          <w:trHeight w:val="300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84381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6954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2B641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6954">
              <w:rPr>
                <w:rFonts w:ascii="Times New Roman" w:hAnsi="Times New Roman" w:cs="Times New Roman"/>
                <w:b/>
                <w:bCs/>
                <w:color w:val="000000"/>
              </w:rPr>
              <w:t>Indikator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6C857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86954">
              <w:rPr>
                <w:rFonts w:ascii="Times New Roman" w:hAnsi="Times New Roman" w:cs="Times New Roman"/>
                <w:b/>
                <w:bCs/>
                <w:color w:val="000000"/>
              </w:rPr>
              <w:t>Outer</w:t>
            </w:r>
            <w:proofErr w:type="spellEnd"/>
            <w:r w:rsidRPr="0068695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86954">
              <w:rPr>
                <w:rFonts w:ascii="Times New Roman" w:hAnsi="Times New Roman" w:cs="Times New Roman"/>
                <w:b/>
                <w:bCs/>
                <w:color w:val="000000"/>
              </w:rPr>
              <w:t>Loading</w:t>
            </w:r>
            <w:proofErr w:type="spellEnd"/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0544B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 w:rsidRPr="00686954">
              <w:rPr>
                <w:rFonts w:ascii="Times New Roman" w:hAnsi="Times New Roman" w:cs="Times New Roman"/>
                <w:b/>
                <w:bCs/>
                <w:color w:val="000000"/>
              </w:rPr>
              <w:t>Ket</w:t>
            </w:r>
            <w:proofErr w:type="spellEnd"/>
            <w:r w:rsidRPr="00686954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.</w:t>
            </w:r>
          </w:p>
        </w:tc>
      </w:tr>
      <w:tr w:rsidR="006A7181" w:rsidRPr="004B40EC" w14:paraId="17E06387" w14:textId="77777777" w:rsidTr="00686954">
        <w:trPr>
          <w:trHeight w:val="300"/>
        </w:trPr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2CF64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 xml:space="preserve">Strategi Resource </w:t>
            </w:r>
            <w:proofErr w:type="spellStart"/>
            <w:r w:rsidRPr="00686954">
              <w:rPr>
                <w:rFonts w:ascii="Times New Roman" w:hAnsi="Times New Roman" w:cs="Times New Roman"/>
                <w:color w:val="000000"/>
              </w:rPr>
              <w:t>Based</w:t>
            </w:r>
            <w:proofErr w:type="spellEnd"/>
            <w:r w:rsidRPr="00686954">
              <w:rPr>
                <w:rFonts w:ascii="Times New Roman" w:hAnsi="Times New Roman" w:cs="Times New Roman"/>
                <w:color w:val="000000"/>
              </w:rPr>
              <w:t xml:space="preserve"> View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B1BAC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RBV2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1885A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0.678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8A9A1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</w:tr>
      <w:tr w:rsidR="006A7181" w:rsidRPr="004B40EC" w14:paraId="338C8888" w14:textId="77777777" w:rsidTr="00686954">
        <w:trPr>
          <w:trHeight w:val="300"/>
        </w:trPr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6E3F3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393B5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RBV5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64398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0.801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C0AF0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</w:tr>
      <w:tr w:rsidR="006A7181" w:rsidRPr="004B40EC" w14:paraId="5B4298A2" w14:textId="77777777" w:rsidTr="00686954">
        <w:trPr>
          <w:trHeight w:val="300"/>
        </w:trPr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EA019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0BEFE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RBV6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BDCEE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0.816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77B51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</w:tr>
      <w:tr w:rsidR="006A7181" w:rsidRPr="004B40EC" w14:paraId="1226E679" w14:textId="77777777" w:rsidTr="00686954">
        <w:trPr>
          <w:trHeight w:val="300"/>
        </w:trPr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66043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7A2E9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RBV7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1A3CF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0.731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5E38A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</w:tr>
      <w:tr w:rsidR="006A7181" w:rsidRPr="004B40EC" w14:paraId="3EBA8877" w14:textId="77777777" w:rsidTr="00686954">
        <w:trPr>
          <w:trHeight w:val="300"/>
        </w:trPr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47DE1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E1D59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RBV8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9582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0.826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C5C37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</w:tr>
      <w:tr w:rsidR="006A7181" w:rsidRPr="004B40EC" w14:paraId="5C5C2A5C" w14:textId="77777777" w:rsidTr="00686954">
        <w:trPr>
          <w:trHeight w:val="300"/>
        </w:trPr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218F2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Orientasi Kewirausahaan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3BBFA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OK1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F4B47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0.739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7942D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</w:tr>
      <w:tr w:rsidR="006A7181" w:rsidRPr="004B40EC" w14:paraId="798CC0CE" w14:textId="77777777" w:rsidTr="00686954">
        <w:trPr>
          <w:trHeight w:val="300"/>
        </w:trPr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1E51C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F4D45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OK11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431B2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0.805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36D82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</w:tr>
      <w:tr w:rsidR="006A7181" w:rsidRPr="004B40EC" w14:paraId="39899BA9" w14:textId="77777777" w:rsidTr="00686954">
        <w:trPr>
          <w:trHeight w:val="300"/>
        </w:trPr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DA1F6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B2F6A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OK12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6AF35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0.786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C327C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</w:tr>
      <w:tr w:rsidR="006A7181" w:rsidRPr="004B40EC" w14:paraId="0EA3B27B" w14:textId="77777777" w:rsidTr="00686954">
        <w:trPr>
          <w:trHeight w:val="300"/>
        </w:trPr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56959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77C10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OK3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F27B0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0.841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2556B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</w:tr>
      <w:tr w:rsidR="006A7181" w:rsidRPr="004B40EC" w14:paraId="5E85B017" w14:textId="77777777" w:rsidTr="00686954">
        <w:trPr>
          <w:trHeight w:val="300"/>
        </w:trPr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2CC89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Inovasi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D71EC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IN5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82F84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0.855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3D16A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</w:tr>
      <w:tr w:rsidR="006A7181" w:rsidRPr="004B40EC" w14:paraId="2EE89DFB" w14:textId="77777777" w:rsidTr="00686954">
        <w:trPr>
          <w:trHeight w:val="300"/>
        </w:trPr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1415D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72EA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IN6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64497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0.850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21692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</w:tr>
      <w:tr w:rsidR="006A7181" w:rsidRPr="004B40EC" w14:paraId="751A85E4" w14:textId="77777777" w:rsidTr="00686954">
        <w:trPr>
          <w:trHeight w:val="300"/>
        </w:trPr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16FD7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C53CA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IN7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72733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0.850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7BFEB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</w:tr>
      <w:tr w:rsidR="006A7181" w:rsidRPr="004B40EC" w14:paraId="2BC38153" w14:textId="77777777" w:rsidTr="00686954">
        <w:trPr>
          <w:trHeight w:val="300"/>
        </w:trPr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F6EC5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9479F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IN8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D6040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0.839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247A7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</w:tr>
      <w:tr w:rsidR="006A7181" w:rsidRPr="004B40EC" w14:paraId="6EEC1007" w14:textId="77777777" w:rsidTr="00686954">
        <w:trPr>
          <w:trHeight w:val="300"/>
        </w:trPr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514B6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Keunggulan Bersaing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84F81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KB10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EC2FB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0.841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AFD16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</w:tr>
      <w:tr w:rsidR="006A7181" w:rsidRPr="004B40EC" w14:paraId="0DD35500" w14:textId="77777777" w:rsidTr="00686954">
        <w:trPr>
          <w:trHeight w:val="300"/>
        </w:trPr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FD0FB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11183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KB5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9B0D2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0.710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14726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</w:tr>
      <w:tr w:rsidR="006A7181" w:rsidRPr="004B40EC" w14:paraId="5C4701B5" w14:textId="77777777" w:rsidTr="00686954">
        <w:trPr>
          <w:trHeight w:val="300"/>
        </w:trPr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08C74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94BD5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KB6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EF071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0.709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ACC27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</w:tr>
      <w:tr w:rsidR="006A7181" w:rsidRPr="004B40EC" w14:paraId="7BCF51AA" w14:textId="77777777" w:rsidTr="00686954">
        <w:trPr>
          <w:trHeight w:val="300"/>
        </w:trPr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95B3D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E0EE0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KB7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D6771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0.824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61924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</w:tr>
      <w:tr w:rsidR="006A7181" w:rsidRPr="004B40EC" w14:paraId="76AB625E" w14:textId="77777777" w:rsidTr="00686954">
        <w:trPr>
          <w:trHeight w:val="300"/>
        </w:trPr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CF3EC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686AA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KB8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9111C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0.831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2217C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</w:tr>
      <w:tr w:rsidR="006A7181" w:rsidRPr="004B40EC" w14:paraId="2D24A93F" w14:textId="77777777" w:rsidTr="00686954">
        <w:trPr>
          <w:trHeight w:val="300"/>
        </w:trPr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9A590" w14:textId="77777777" w:rsidR="006A7181" w:rsidRPr="00686954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15111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KB9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C528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0.758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B4A0D" w14:textId="77777777" w:rsidR="006A7181" w:rsidRPr="00686954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6954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</w:tr>
    </w:tbl>
    <w:p w14:paraId="727D90A1" w14:textId="77777777" w:rsidR="006A7181" w:rsidRDefault="006A7181" w:rsidP="00686954">
      <w:pPr>
        <w:pStyle w:val="Caption"/>
        <w:spacing w:after="0" w:line="360" w:lineRule="auto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proofErr w:type="spellStart"/>
      <w:r w:rsidRPr="00A413B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Sumber</w:t>
      </w:r>
      <w:proofErr w:type="spellEnd"/>
      <w:r w:rsidRPr="00A413B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: Data primer yang </w:t>
      </w:r>
      <w:proofErr w:type="spellStart"/>
      <w:r w:rsidRPr="00A413B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diolah</w:t>
      </w:r>
      <w:proofErr w:type="spellEnd"/>
      <w:r w:rsidRPr="00A413B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</w:t>
      </w:r>
      <w:proofErr w:type="spellStart"/>
      <w:r w:rsidRPr="00A413B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SmartP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LS</w:t>
      </w:r>
      <w:proofErr w:type="spellEnd"/>
      <w:r w:rsidRPr="00A413B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(2022)</w:t>
      </w:r>
    </w:p>
    <w:p w14:paraId="562259E9" w14:textId="77777777" w:rsidR="006A7181" w:rsidRPr="00FE343F" w:rsidRDefault="006A7181" w:rsidP="006A7181">
      <w:pPr>
        <w:rPr>
          <w:lang w:val="en-US"/>
        </w:rPr>
      </w:pPr>
    </w:p>
    <w:p w14:paraId="7EE02F5C" w14:textId="69215C6B" w:rsidR="006A7181" w:rsidRPr="00C06DC7" w:rsidRDefault="00C06DC7" w:rsidP="006A7181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Tabel </w:t>
      </w:r>
      <w:r w:rsidR="000326BA" w:rsidRPr="00C06DC7">
        <w:rPr>
          <w:rFonts w:ascii="Times New Roman" w:hAnsi="Times New Roman" w:cs="Times New Roman"/>
          <w:b/>
          <w:bCs/>
          <w:lang w:val="en-US"/>
        </w:rPr>
        <w:t>7</w:t>
      </w:r>
      <w:r w:rsidR="006A7181" w:rsidRPr="00C06DC7">
        <w:rPr>
          <w:rFonts w:ascii="Times New Roman" w:hAnsi="Times New Roman" w:cs="Times New Roman"/>
          <w:b/>
          <w:bCs/>
          <w:lang w:val="en-US"/>
        </w:rPr>
        <w:t xml:space="preserve">. </w:t>
      </w:r>
      <w:proofErr w:type="spellStart"/>
      <w:r w:rsidR="006A7181" w:rsidRPr="00C06DC7">
        <w:rPr>
          <w:rFonts w:ascii="Times New Roman" w:hAnsi="Times New Roman" w:cs="Times New Roman"/>
          <w:b/>
          <w:bCs/>
          <w:lang w:val="en-US"/>
        </w:rPr>
        <w:t>Croncbach’s</w:t>
      </w:r>
      <w:proofErr w:type="spellEnd"/>
      <w:r w:rsidR="006A7181" w:rsidRPr="00C06DC7">
        <w:rPr>
          <w:rFonts w:ascii="Times New Roman" w:hAnsi="Times New Roman" w:cs="Times New Roman"/>
          <w:b/>
          <w:bCs/>
          <w:lang w:val="en-US"/>
        </w:rPr>
        <w:t xml:space="preserve"> Alpha, Composite Reliability, </w:t>
      </w:r>
      <w:proofErr w:type="spellStart"/>
      <w:r w:rsidR="006A7181" w:rsidRPr="00C06DC7">
        <w:rPr>
          <w:rFonts w:ascii="Times New Roman" w:hAnsi="Times New Roman" w:cs="Times New Roman"/>
          <w:b/>
          <w:bCs/>
          <w:lang w:val="en-US"/>
        </w:rPr>
        <w:t>nilai</w:t>
      </w:r>
      <w:proofErr w:type="spellEnd"/>
      <w:r w:rsidR="006A7181" w:rsidRPr="00C06DC7">
        <w:rPr>
          <w:rFonts w:ascii="Times New Roman" w:hAnsi="Times New Roman" w:cs="Times New Roman"/>
          <w:b/>
          <w:bCs/>
          <w:lang w:val="en-US"/>
        </w:rPr>
        <w:t xml:space="preserve"> AVE</w:t>
      </w:r>
    </w:p>
    <w:tbl>
      <w:tblPr>
        <w:tblW w:w="6726" w:type="dxa"/>
        <w:tblInd w:w="-5" w:type="dxa"/>
        <w:tblLook w:val="04A0" w:firstRow="1" w:lastRow="0" w:firstColumn="1" w:lastColumn="0" w:noHBand="0" w:noVBand="1"/>
      </w:tblPr>
      <w:tblGrid>
        <w:gridCol w:w="994"/>
        <w:gridCol w:w="1714"/>
        <w:gridCol w:w="1545"/>
        <w:gridCol w:w="1559"/>
        <w:gridCol w:w="914"/>
      </w:tblGrid>
      <w:tr w:rsidR="006A7181" w:rsidRPr="004B40EC" w14:paraId="3D55F7EE" w14:textId="77777777" w:rsidTr="000326BA">
        <w:trPr>
          <w:gridAfter w:val="1"/>
          <w:wAfter w:w="914" w:type="dxa"/>
          <w:trHeight w:val="458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5D5F4" w14:textId="77777777" w:rsidR="006A7181" w:rsidRPr="000326BA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326BA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DE376" w14:textId="77777777" w:rsidR="006A7181" w:rsidRPr="000326BA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326BA">
              <w:rPr>
                <w:rFonts w:ascii="Times New Roman" w:hAnsi="Times New Roman" w:cs="Times New Roman"/>
                <w:b/>
                <w:bCs/>
                <w:color w:val="000000"/>
              </w:rPr>
              <w:t>Cronbach's</w:t>
            </w:r>
            <w:proofErr w:type="spellEnd"/>
            <w:r w:rsidRPr="000326B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326BA">
              <w:rPr>
                <w:rFonts w:ascii="Times New Roman" w:hAnsi="Times New Roman" w:cs="Times New Roman"/>
                <w:b/>
                <w:bCs/>
                <w:color w:val="000000"/>
              </w:rPr>
              <w:t>Alpha</w:t>
            </w:r>
            <w:proofErr w:type="spellEnd"/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BD60B" w14:textId="77777777" w:rsidR="006A7181" w:rsidRPr="000326BA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326BA">
              <w:rPr>
                <w:rFonts w:ascii="Times New Roman" w:hAnsi="Times New Roman" w:cs="Times New Roman"/>
                <w:b/>
                <w:bCs/>
                <w:color w:val="000000"/>
              </w:rPr>
              <w:t>Composite</w:t>
            </w:r>
            <w:proofErr w:type="spellEnd"/>
            <w:r w:rsidRPr="000326B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326BA">
              <w:rPr>
                <w:rFonts w:ascii="Times New Roman" w:hAnsi="Times New Roman" w:cs="Times New Roman"/>
                <w:b/>
                <w:bCs/>
                <w:color w:val="000000"/>
              </w:rPr>
              <w:t>Reliability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F5C54" w14:textId="77777777" w:rsidR="006A7181" w:rsidRPr="000326BA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326BA">
              <w:rPr>
                <w:rFonts w:ascii="Times New Roman" w:hAnsi="Times New Roman" w:cs="Times New Roman"/>
                <w:b/>
                <w:bCs/>
                <w:color w:val="000000"/>
              </w:rPr>
              <w:t>AVE</w:t>
            </w:r>
          </w:p>
        </w:tc>
      </w:tr>
      <w:tr w:rsidR="006A7181" w:rsidRPr="004B40EC" w14:paraId="595AB5F9" w14:textId="77777777" w:rsidTr="000326BA">
        <w:trPr>
          <w:trHeight w:val="315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53124" w14:textId="77777777" w:rsidR="006A7181" w:rsidRPr="000326BA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AF717" w14:textId="77777777" w:rsidR="006A7181" w:rsidRPr="000326BA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5EBFF" w14:textId="77777777" w:rsidR="006A7181" w:rsidRPr="000326BA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B69C9" w14:textId="77777777" w:rsidR="006A7181" w:rsidRPr="000326BA" w:rsidRDefault="006A7181" w:rsidP="002D33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5F6D3" w14:textId="77777777" w:rsidR="006A7181" w:rsidRPr="004B40EC" w:rsidRDefault="006A7181" w:rsidP="002D33FF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</w:tr>
      <w:tr w:rsidR="006A7181" w:rsidRPr="004B40EC" w14:paraId="62409784" w14:textId="77777777" w:rsidTr="000326BA">
        <w:trPr>
          <w:trHeight w:val="315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3E994" w14:textId="77777777" w:rsidR="006A7181" w:rsidRPr="000326BA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IN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47742" w14:textId="77777777" w:rsidR="006A7181" w:rsidRPr="000326BA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0.871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FE410" w14:textId="77777777" w:rsidR="006A7181" w:rsidRPr="000326BA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0.912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CFF6C" w14:textId="77777777" w:rsidR="006A7181" w:rsidRPr="000326BA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0.720</w:t>
            </w:r>
          </w:p>
        </w:tc>
        <w:tc>
          <w:tcPr>
            <w:tcW w:w="914" w:type="dxa"/>
            <w:vAlign w:val="center"/>
            <w:hideMark/>
          </w:tcPr>
          <w:p w14:paraId="563FA242" w14:textId="77777777" w:rsidR="006A7181" w:rsidRPr="004B40EC" w:rsidRDefault="006A7181" w:rsidP="002D33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7181" w:rsidRPr="004B40EC" w14:paraId="3EBDAB0A" w14:textId="77777777" w:rsidTr="000326BA">
        <w:trPr>
          <w:trHeight w:val="315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17F1D" w14:textId="77777777" w:rsidR="006A7181" w:rsidRPr="000326BA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KB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66569" w14:textId="77777777" w:rsidR="006A7181" w:rsidRPr="000326BA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0.871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D39E0" w14:textId="77777777" w:rsidR="006A7181" w:rsidRPr="000326BA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0.903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1F9DA" w14:textId="77777777" w:rsidR="006A7181" w:rsidRPr="000326BA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0.610</w:t>
            </w:r>
          </w:p>
        </w:tc>
        <w:tc>
          <w:tcPr>
            <w:tcW w:w="914" w:type="dxa"/>
            <w:vAlign w:val="center"/>
            <w:hideMark/>
          </w:tcPr>
          <w:p w14:paraId="621AF1DE" w14:textId="77777777" w:rsidR="006A7181" w:rsidRPr="004B40EC" w:rsidRDefault="006A7181" w:rsidP="002D33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7181" w:rsidRPr="004B40EC" w14:paraId="15AFAA4F" w14:textId="77777777" w:rsidTr="000326BA">
        <w:trPr>
          <w:trHeight w:val="315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76CDD" w14:textId="77777777" w:rsidR="006A7181" w:rsidRPr="000326BA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OK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7FFAC" w14:textId="77777777" w:rsidR="006A7181" w:rsidRPr="000326BA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0.803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85BD3" w14:textId="77777777" w:rsidR="006A7181" w:rsidRPr="000326BA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0.872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78EAF" w14:textId="77777777" w:rsidR="006A7181" w:rsidRPr="000326BA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0.630</w:t>
            </w:r>
          </w:p>
        </w:tc>
        <w:tc>
          <w:tcPr>
            <w:tcW w:w="914" w:type="dxa"/>
            <w:vAlign w:val="center"/>
            <w:hideMark/>
          </w:tcPr>
          <w:p w14:paraId="5679B207" w14:textId="77777777" w:rsidR="006A7181" w:rsidRPr="004B40EC" w:rsidRDefault="006A7181" w:rsidP="002D33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7181" w:rsidRPr="004B40EC" w14:paraId="64405720" w14:textId="77777777" w:rsidTr="000326BA">
        <w:trPr>
          <w:trHeight w:val="315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56488" w14:textId="77777777" w:rsidR="006A7181" w:rsidRPr="000326BA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RBV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E61FE" w14:textId="77777777" w:rsidR="006A7181" w:rsidRPr="000326BA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0.830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203AB" w14:textId="77777777" w:rsidR="006A7181" w:rsidRPr="000326BA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0.880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3B260" w14:textId="77777777" w:rsidR="006A7181" w:rsidRPr="000326BA" w:rsidRDefault="006A7181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0.597</w:t>
            </w:r>
          </w:p>
        </w:tc>
        <w:tc>
          <w:tcPr>
            <w:tcW w:w="914" w:type="dxa"/>
            <w:vAlign w:val="center"/>
            <w:hideMark/>
          </w:tcPr>
          <w:p w14:paraId="3DBF056F" w14:textId="77777777" w:rsidR="006A7181" w:rsidRPr="004B40EC" w:rsidRDefault="006A7181" w:rsidP="002D33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135B64BB" w14:textId="77777777" w:rsidR="006A7181" w:rsidRPr="000B4C25" w:rsidRDefault="006A7181" w:rsidP="000326BA">
      <w:pPr>
        <w:pStyle w:val="Caption"/>
        <w:spacing w:after="0" w:line="360" w:lineRule="auto"/>
        <w:rPr>
          <w:rFonts w:ascii="Times New Roman" w:hAnsi="Times New Roman" w:cs="Times New Roman"/>
          <w:i w:val="0"/>
          <w:iCs w:val="0"/>
          <w:noProof/>
          <w:color w:val="auto"/>
          <w:sz w:val="28"/>
          <w:szCs w:val="28"/>
        </w:rPr>
      </w:pPr>
      <w:proofErr w:type="spellStart"/>
      <w:r w:rsidRPr="00A413B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Sumber</w:t>
      </w:r>
      <w:proofErr w:type="spellEnd"/>
      <w:r w:rsidRPr="00A413B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: Data primer yang </w:t>
      </w:r>
      <w:proofErr w:type="spellStart"/>
      <w:r w:rsidRPr="00A413B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diolah</w:t>
      </w:r>
      <w:proofErr w:type="spellEnd"/>
      <w:r w:rsidRPr="00A413B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</w:t>
      </w:r>
      <w:proofErr w:type="spellStart"/>
      <w:r w:rsidRPr="00A413B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SmartP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LS</w:t>
      </w:r>
      <w:proofErr w:type="spellEnd"/>
      <w:r w:rsidRPr="00A413B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(2022)</w:t>
      </w:r>
    </w:p>
    <w:p w14:paraId="3434284F" w14:textId="11B6669B" w:rsidR="006A7181" w:rsidRDefault="000326BA" w:rsidP="006A7181">
      <w:pPr>
        <w:rPr>
          <w:rFonts w:ascii="Times New Roman" w:hAnsi="Times New Roman" w:cs="Times New Roman"/>
          <w:b/>
          <w:bCs/>
          <w:lang w:val="en-US"/>
        </w:rPr>
      </w:pPr>
      <w:r w:rsidRPr="000326BA">
        <w:rPr>
          <w:rFonts w:ascii="Times New Roman" w:hAnsi="Times New Roman" w:cs="Times New Roman"/>
          <w:b/>
          <w:bCs/>
          <w:lang w:val="en-US"/>
        </w:rPr>
        <w:lastRenderedPageBreak/>
        <w:t xml:space="preserve">Tabel </w:t>
      </w:r>
      <w:r w:rsidR="00C06DC7">
        <w:rPr>
          <w:rFonts w:ascii="Times New Roman" w:hAnsi="Times New Roman" w:cs="Times New Roman"/>
          <w:b/>
          <w:bCs/>
          <w:lang w:val="en-US"/>
        </w:rPr>
        <w:t>8</w:t>
      </w:r>
      <w:r w:rsidRPr="000326BA">
        <w:rPr>
          <w:rFonts w:ascii="Times New Roman" w:hAnsi="Times New Roman" w:cs="Times New Roman"/>
          <w:b/>
          <w:bCs/>
          <w:lang w:val="en-US"/>
        </w:rPr>
        <w:t>. Average (Mean)</w:t>
      </w:r>
    </w:p>
    <w:tbl>
      <w:tblPr>
        <w:tblW w:w="9958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1740"/>
        <w:gridCol w:w="960"/>
        <w:gridCol w:w="1696"/>
        <w:gridCol w:w="960"/>
        <w:gridCol w:w="960"/>
        <w:gridCol w:w="960"/>
        <w:gridCol w:w="1500"/>
        <w:gridCol w:w="960"/>
        <w:gridCol w:w="222"/>
      </w:tblGrid>
      <w:tr w:rsidR="000326BA" w:rsidRPr="000326BA" w14:paraId="7B23C65E" w14:textId="77777777" w:rsidTr="000326BA">
        <w:trPr>
          <w:gridAfter w:val="1"/>
          <w:wAfter w:w="222" w:type="dxa"/>
          <w:trHeight w:val="300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28980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proofErr w:type="spellStart"/>
            <w:r w:rsidRPr="000326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Items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1EB2A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proofErr w:type="spellStart"/>
            <w:r w:rsidRPr="000326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Mean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760E2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proofErr w:type="spellStart"/>
            <w:r w:rsidRPr="000326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Items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C8189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proofErr w:type="spellStart"/>
            <w:r w:rsidRPr="000326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Mean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250E4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proofErr w:type="spellStart"/>
            <w:r w:rsidRPr="000326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Items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618DE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proofErr w:type="spellStart"/>
            <w:r w:rsidRPr="000326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Mean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4AE8C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proofErr w:type="spellStart"/>
            <w:r w:rsidRPr="000326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Items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93003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proofErr w:type="spellStart"/>
            <w:r w:rsidRPr="000326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Mean</w:t>
            </w:r>
            <w:proofErr w:type="spellEnd"/>
          </w:p>
        </w:tc>
      </w:tr>
      <w:tr w:rsidR="000326BA" w:rsidRPr="000326BA" w14:paraId="7BA788CA" w14:textId="77777777" w:rsidTr="000326BA">
        <w:trPr>
          <w:gridAfter w:val="1"/>
          <w:wAfter w:w="222" w:type="dxa"/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DF7D7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326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RBV2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9B7F7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326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4.43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355CD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326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OK1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F4F7F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326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4.37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9938E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326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IN5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E6EF4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326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3.98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33B3F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326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KB5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480A2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326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4.39</w:t>
            </w:r>
          </w:p>
        </w:tc>
      </w:tr>
      <w:tr w:rsidR="000326BA" w:rsidRPr="000326BA" w14:paraId="7B2D87A7" w14:textId="77777777" w:rsidTr="000326BA">
        <w:trPr>
          <w:gridAfter w:val="1"/>
          <w:wAfter w:w="222" w:type="dxa"/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79838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326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RBV5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78E29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326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4.21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5915E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326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OK3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667CA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326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3.97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88368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326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IN6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5EA26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326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4.21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48494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326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KB6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EF443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326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4.32</w:t>
            </w:r>
          </w:p>
        </w:tc>
      </w:tr>
      <w:tr w:rsidR="000326BA" w:rsidRPr="000326BA" w14:paraId="66BC38BB" w14:textId="77777777" w:rsidTr="000326BA">
        <w:trPr>
          <w:gridAfter w:val="1"/>
          <w:wAfter w:w="222" w:type="dxa"/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9FF4A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326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RBV6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389D5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326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4.43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B82F4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326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OK11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B8490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326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94B73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326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IN7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04B07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326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3.84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B13A0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326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KB7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CB0ED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326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4.21</w:t>
            </w:r>
          </w:p>
        </w:tc>
      </w:tr>
      <w:tr w:rsidR="000326BA" w:rsidRPr="000326BA" w14:paraId="08121B3B" w14:textId="77777777" w:rsidTr="000326BA">
        <w:trPr>
          <w:gridAfter w:val="1"/>
          <w:wAfter w:w="222" w:type="dxa"/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94675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326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RBV7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0DF40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326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4.26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197E8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326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OK12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D6A49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326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3.62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3458B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326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IN8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FA2DD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326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4.05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7C90F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326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KB8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916F2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326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4.12</w:t>
            </w:r>
          </w:p>
        </w:tc>
      </w:tr>
      <w:tr w:rsidR="000326BA" w:rsidRPr="000326BA" w14:paraId="0792F919" w14:textId="77777777" w:rsidTr="00E351F5">
        <w:trPr>
          <w:gridAfter w:val="1"/>
          <w:wAfter w:w="222" w:type="dxa"/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B6DB1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326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RBV8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BEF2E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326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4.31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29E3E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326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D6FB1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2917F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35CF2" w14:textId="70CD8921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1BAAF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326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KB9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399E1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326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3.66</w:t>
            </w:r>
          </w:p>
        </w:tc>
      </w:tr>
      <w:tr w:rsidR="000326BA" w:rsidRPr="000326BA" w14:paraId="491DB08C" w14:textId="77777777" w:rsidTr="000326BA">
        <w:trPr>
          <w:gridAfter w:val="1"/>
          <w:wAfter w:w="222" w:type="dxa"/>
          <w:trHeight w:val="300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5159C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326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AEB2C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CC73C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410E2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85789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AFBF1" w14:textId="63F88D64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00772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326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KB10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A7169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326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3.89</w:t>
            </w:r>
          </w:p>
        </w:tc>
      </w:tr>
      <w:tr w:rsidR="000326BA" w:rsidRPr="000326BA" w14:paraId="31E46BFA" w14:textId="77777777" w:rsidTr="000326BA">
        <w:trPr>
          <w:gridAfter w:val="1"/>
          <w:wAfter w:w="222" w:type="dxa"/>
          <w:trHeight w:val="450"/>
        </w:trPr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AB7D0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 w:rsidRPr="000326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 xml:space="preserve">Resource </w:t>
            </w:r>
            <w:proofErr w:type="spellStart"/>
            <w:r w:rsidRPr="000326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Based</w:t>
            </w:r>
            <w:proofErr w:type="spellEnd"/>
            <w:r w:rsidRPr="000326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 xml:space="preserve"> View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A6EF2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326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4.328</w:t>
            </w:r>
          </w:p>
        </w:tc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EFF39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 w:rsidRPr="000326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Orientasi Kewirausahaan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20838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326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4.005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2365E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 w:rsidRPr="000326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Inovasi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C8EE2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326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4.000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27307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 w:rsidRPr="000326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Keunggulan Bersaing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3C835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326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4.098</w:t>
            </w:r>
          </w:p>
        </w:tc>
      </w:tr>
      <w:tr w:rsidR="000326BA" w:rsidRPr="000326BA" w14:paraId="256BF757" w14:textId="77777777" w:rsidTr="000326BA">
        <w:trPr>
          <w:trHeight w:val="300"/>
        </w:trPr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F1DAE" w14:textId="77777777" w:rsidR="000326BA" w:rsidRPr="000326BA" w:rsidRDefault="000326BA" w:rsidP="000326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2571C" w14:textId="77777777" w:rsidR="000326BA" w:rsidRPr="000326BA" w:rsidRDefault="000326BA" w:rsidP="00032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477CF" w14:textId="77777777" w:rsidR="000326BA" w:rsidRPr="000326BA" w:rsidRDefault="000326BA" w:rsidP="000326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5013C" w14:textId="77777777" w:rsidR="000326BA" w:rsidRPr="000326BA" w:rsidRDefault="000326BA" w:rsidP="00032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D4E1D" w14:textId="77777777" w:rsidR="000326BA" w:rsidRPr="000326BA" w:rsidRDefault="000326BA" w:rsidP="000326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A76FD" w14:textId="77777777" w:rsidR="000326BA" w:rsidRPr="000326BA" w:rsidRDefault="000326BA" w:rsidP="00032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3BA8C" w14:textId="77777777" w:rsidR="000326BA" w:rsidRPr="000326BA" w:rsidRDefault="000326BA" w:rsidP="000326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8899D" w14:textId="77777777" w:rsidR="000326BA" w:rsidRPr="000326BA" w:rsidRDefault="000326BA" w:rsidP="00032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43681" w14:textId="77777777" w:rsidR="000326BA" w:rsidRPr="000326BA" w:rsidRDefault="000326BA" w:rsidP="0003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</w:tr>
    </w:tbl>
    <w:p w14:paraId="0C92C5A2" w14:textId="2E274725" w:rsidR="000326BA" w:rsidRPr="000326BA" w:rsidRDefault="000326BA" w:rsidP="000326BA">
      <w:pPr>
        <w:pStyle w:val="Caption"/>
        <w:rPr>
          <w:rFonts w:ascii="Times New Roman" w:hAnsi="Times New Roman" w:cs="Times New Roman"/>
          <w:i w:val="0"/>
          <w:iCs w:val="0"/>
          <w:noProof/>
          <w:color w:val="auto"/>
          <w:sz w:val="28"/>
          <w:szCs w:val="28"/>
        </w:rPr>
      </w:pPr>
      <w:proofErr w:type="spellStart"/>
      <w:r w:rsidRPr="00A413B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Sumber</w:t>
      </w:r>
      <w:proofErr w:type="spellEnd"/>
      <w:r w:rsidRPr="00A413B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: Data primer yang </w:t>
      </w:r>
      <w:proofErr w:type="spellStart"/>
      <w:r w:rsidRPr="00A413B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diolah</w:t>
      </w:r>
      <w:proofErr w:type="spellEnd"/>
      <w:r w:rsidRPr="00A413B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</w:t>
      </w:r>
      <w:proofErr w:type="spellStart"/>
      <w:r w:rsidRPr="00A413B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SmartP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LS</w:t>
      </w:r>
      <w:proofErr w:type="spellEnd"/>
      <w:r w:rsidRPr="00A413B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(2022)</w:t>
      </w:r>
    </w:p>
    <w:p w14:paraId="00B171D9" w14:textId="7A70E297" w:rsidR="000326BA" w:rsidRPr="000326BA" w:rsidRDefault="000326BA" w:rsidP="000326BA">
      <w:pPr>
        <w:spacing w:after="0" w:line="240" w:lineRule="auto"/>
        <w:rPr>
          <w:rFonts w:ascii="Times New Roman" w:hAnsi="Times New Roman" w:cs="Times New Roman"/>
          <w:b/>
          <w:bCs/>
          <w:vertAlign w:val="superscript"/>
          <w:lang w:val="en-US"/>
        </w:rPr>
      </w:pPr>
      <w:r w:rsidRPr="000326BA">
        <w:rPr>
          <w:rFonts w:ascii="Times New Roman" w:hAnsi="Times New Roman" w:cs="Times New Roman"/>
          <w:b/>
          <w:bCs/>
          <w:lang w:val="en-US"/>
        </w:rPr>
        <w:t xml:space="preserve">Tabel </w:t>
      </w:r>
      <w:r w:rsidR="00C06DC7">
        <w:rPr>
          <w:rFonts w:ascii="Times New Roman" w:hAnsi="Times New Roman" w:cs="Times New Roman"/>
          <w:b/>
          <w:bCs/>
          <w:lang w:val="en-US"/>
        </w:rPr>
        <w:t>9</w:t>
      </w:r>
      <w:r w:rsidRPr="000326BA">
        <w:rPr>
          <w:rFonts w:ascii="Times New Roman" w:hAnsi="Times New Roman" w:cs="Times New Roman"/>
          <w:b/>
          <w:bCs/>
          <w:lang w:val="en-US"/>
        </w:rPr>
        <w:t xml:space="preserve">. </w:t>
      </w:r>
      <w:proofErr w:type="spellStart"/>
      <w:r w:rsidRPr="000326BA">
        <w:rPr>
          <w:rFonts w:ascii="Times New Roman" w:hAnsi="Times New Roman" w:cs="Times New Roman"/>
          <w:b/>
          <w:bCs/>
          <w:lang w:val="en-US"/>
        </w:rPr>
        <w:t>Perhitungan</w:t>
      </w:r>
      <w:proofErr w:type="spellEnd"/>
      <w:r w:rsidRPr="000326BA">
        <w:rPr>
          <w:rFonts w:ascii="Times New Roman" w:hAnsi="Times New Roman" w:cs="Times New Roman"/>
          <w:b/>
          <w:bCs/>
          <w:lang w:val="en-US"/>
        </w:rPr>
        <w:t xml:space="preserve"> R</w:t>
      </w:r>
      <w:r w:rsidRPr="000326BA">
        <w:rPr>
          <w:rFonts w:ascii="Times New Roman" w:hAnsi="Times New Roman" w:cs="Times New Roman"/>
          <w:b/>
          <w:bCs/>
          <w:vertAlign w:val="superscript"/>
          <w:lang w:val="en-US"/>
        </w:rPr>
        <w:t>2</w:t>
      </w:r>
    </w:p>
    <w:tbl>
      <w:tblPr>
        <w:tblW w:w="2972" w:type="dxa"/>
        <w:tblLook w:val="04A0" w:firstRow="1" w:lastRow="0" w:firstColumn="1" w:lastColumn="0" w:noHBand="0" w:noVBand="1"/>
      </w:tblPr>
      <w:tblGrid>
        <w:gridCol w:w="1220"/>
        <w:gridCol w:w="1752"/>
      </w:tblGrid>
      <w:tr w:rsidR="000326BA" w:rsidRPr="000326BA" w14:paraId="171C6EE2" w14:textId="77777777" w:rsidTr="002D33FF">
        <w:trPr>
          <w:trHeight w:val="30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938A5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EEF3B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  <w:lang w:val="en-US"/>
              </w:rPr>
            </w:pPr>
            <w:r w:rsidRPr="000326BA">
              <w:rPr>
                <w:rFonts w:ascii="Times New Roman" w:hAnsi="Times New Roman" w:cs="Times New Roman"/>
                <w:b/>
                <w:bCs/>
                <w:color w:val="000000"/>
              </w:rPr>
              <w:t>R</w:t>
            </w:r>
            <w:r w:rsidRPr="000326BA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  <w:lang w:val="en-US"/>
              </w:rPr>
              <w:t>2</w:t>
            </w:r>
          </w:p>
        </w:tc>
      </w:tr>
      <w:tr w:rsidR="000326BA" w:rsidRPr="000326BA" w14:paraId="71290F0A" w14:textId="77777777" w:rsidTr="002D33F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69806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IN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2FE0E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0.623</w:t>
            </w:r>
          </w:p>
        </w:tc>
      </w:tr>
      <w:tr w:rsidR="000326BA" w:rsidRPr="000326BA" w14:paraId="142B3EC2" w14:textId="77777777" w:rsidTr="002D33F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2D610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KB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AFF26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0.634</w:t>
            </w:r>
          </w:p>
        </w:tc>
      </w:tr>
    </w:tbl>
    <w:p w14:paraId="306FABA9" w14:textId="6B51A23C" w:rsidR="000326BA" w:rsidRDefault="000326BA" w:rsidP="000326BA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proofErr w:type="spellStart"/>
      <w:r w:rsidRPr="00A413B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Sumber</w:t>
      </w:r>
      <w:proofErr w:type="spellEnd"/>
      <w:r w:rsidRPr="00A413B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: Data primer yang </w:t>
      </w:r>
      <w:proofErr w:type="spellStart"/>
      <w:r w:rsidRPr="00A413B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diolah</w:t>
      </w:r>
      <w:proofErr w:type="spellEnd"/>
      <w:r w:rsidRPr="00A413B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</w:t>
      </w:r>
      <w:proofErr w:type="spellStart"/>
      <w:r w:rsidRPr="00A413B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SmartP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LS</w:t>
      </w:r>
      <w:proofErr w:type="spellEnd"/>
      <w:r w:rsidRPr="00A413B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(2022)</w:t>
      </w:r>
    </w:p>
    <w:p w14:paraId="16F27D7B" w14:textId="331CC690" w:rsidR="000326BA" w:rsidRPr="000326BA" w:rsidRDefault="000326BA" w:rsidP="000326BA">
      <w:pPr>
        <w:spacing w:line="240" w:lineRule="auto"/>
        <w:rPr>
          <w:rFonts w:ascii="Times New Roman" w:hAnsi="Times New Roman" w:cs="Times New Roman"/>
          <w:b/>
          <w:bCs/>
          <w:lang w:val="en-US"/>
        </w:rPr>
      </w:pPr>
      <w:r w:rsidRPr="000326BA">
        <w:rPr>
          <w:rFonts w:ascii="Times New Roman" w:hAnsi="Times New Roman" w:cs="Times New Roman"/>
          <w:b/>
          <w:bCs/>
          <w:lang w:val="en-US"/>
        </w:rPr>
        <w:t xml:space="preserve">Tabel </w:t>
      </w:r>
      <w:r w:rsidR="00C06DC7">
        <w:rPr>
          <w:rFonts w:ascii="Times New Roman" w:hAnsi="Times New Roman" w:cs="Times New Roman"/>
          <w:b/>
          <w:bCs/>
          <w:lang w:val="en-US"/>
        </w:rPr>
        <w:t>10</w:t>
      </w:r>
      <w:r w:rsidRPr="000326BA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0326BA">
        <w:rPr>
          <w:rFonts w:ascii="Times New Roman" w:hAnsi="Times New Roman" w:cs="Times New Roman"/>
          <w:b/>
          <w:bCs/>
          <w:lang w:val="en-US"/>
        </w:rPr>
        <w:t>Perhitungan</w:t>
      </w:r>
      <w:proofErr w:type="spellEnd"/>
      <w:r w:rsidRPr="000326BA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0326BA">
        <w:rPr>
          <w:rFonts w:ascii="Times New Roman" w:hAnsi="Times New Roman" w:cs="Times New Roman"/>
          <w:b/>
          <w:bCs/>
          <w:lang w:val="en-US"/>
        </w:rPr>
        <w:t>Hipotesis</w:t>
      </w:r>
      <w:proofErr w:type="spellEnd"/>
      <w:r w:rsidRPr="000326BA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0326BA">
        <w:rPr>
          <w:rFonts w:ascii="Times New Roman" w:hAnsi="Times New Roman" w:cs="Times New Roman"/>
          <w:b/>
          <w:bCs/>
          <w:lang w:val="en-US"/>
        </w:rPr>
        <w:t>Pengaruh</w:t>
      </w:r>
      <w:proofErr w:type="spellEnd"/>
      <w:r w:rsidRPr="000326BA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0326BA">
        <w:rPr>
          <w:rFonts w:ascii="Times New Roman" w:hAnsi="Times New Roman" w:cs="Times New Roman"/>
          <w:b/>
          <w:bCs/>
          <w:lang w:val="en-US"/>
        </w:rPr>
        <w:t>Langsung</w:t>
      </w:r>
      <w:proofErr w:type="spellEnd"/>
    </w:p>
    <w:tbl>
      <w:tblPr>
        <w:tblW w:w="9542" w:type="dxa"/>
        <w:tblLook w:val="04A0" w:firstRow="1" w:lastRow="0" w:firstColumn="1" w:lastColumn="0" w:noHBand="0" w:noVBand="1"/>
      </w:tblPr>
      <w:tblGrid>
        <w:gridCol w:w="1277"/>
        <w:gridCol w:w="1271"/>
        <w:gridCol w:w="966"/>
        <w:gridCol w:w="1121"/>
        <w:gridCol w:w="655"/>
        <w:gridCol w:w="771"/>
        <w:gridCol w:w="852"/>
        <w:gridCol w:w="1329"/>
        <w:gridCol w:w="1300"/>
      </w:tblGrid>
      <w:tr w:rsidR="000326BA" w:rsidRPr="000326BA" w14:paraId="232A5D03" w14:textId="77777777" w:rsidTr="002D33FF">
        <w:trPr>
          <w:trHeight w:val="458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4907A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78C62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326BA">
              <w:rPr>
                <w:rFonts w:ascii="Times New Roman" w:hAnsi="Times New Roman" w:cs="Times New Roman"/>
                <w:b/>
                <w:bCs/>
                <w:color w:val="000000"/>
              </w:rPr>
              <w:t>Original</w:t>
            </w:r>
            <w:proofErr w:type="spellEnd"/>
            <w:r w:rsidRPr="000326B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326BA">
              <w:rPr>
                <w:rFonts w:ascii="Times New Roman" w:hAnsi="Times New Roman" w:cs="Times New Roman"/>
                <w:b/>
                <w:bCs/>
                <w:color w:val="000000"/>
              </w:rPr>
              <w:t>Sample</w:t>
            </w:r>
            <w:proofErr w:type="spellEnd"/>
            <w:r w:rsidRPr="000326B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(O)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17360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326BA">
              <w:rPr>
                <w:rFonts w:ascii="Times New Roman" w:hAnsi="Times New Roman" w:cs="Times New Roman"/>
                <w:b/>
                <w:bCs/>
                <w:color w:val="000000"/>
              </w:rPr>
              <w:t>Sample</w:t>
            </w:r>
            <w:proofErr w:type="spellEnd"/>
            <w:r w:rsidRPr="000326B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326BA">
              <w:rPr>
                <w:rFonts w:ascii="Times New Roman" w:hAnsi="Times New Roman" w:cs="Times New Roman"/>
                <w:b/>
                <w:bCs/>
                <w:color w:val="000000"/>
              </w:rPr>
              <w:t>Mean</w:t>
            </w:r>
            <w:proofErr w:type="spellEnd"/>
            <w:r w:rsidRPr="000326B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(M)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419AC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326BA">
              <w:rPr>
                <w:rFonts w:ascii="Times New Roman" w:hAnsi="Times New Roman" w:cs="Times New Roman"/>
                <w:b/>
                <w:bCs/>
                <w:color w:val="000000"/>
              </w:rPr>
              <w:t>Std</w:t>
            </w:r>
            <w:proofErr w:type="spellEnd"/>
            <w:r w:rsidRPr="000326B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proofErr w:type="spellStart"/>
            <w:r w:rsidRPr="000326BA">
              <w:rPr>
                <w:rFonts w:ascii="Times New Roman" w:hAnsi="Times New Roman" w:cs="Times New Roman"/>
                <w:b/>
                <w:bCs/>
                <w:color w:val="000000"/>
              </w:rPr>
              <w:t>Deviation</w:t>
            </w:r>
            <w:proofErr w:type="spellEnd"/>
            <w:r w:rsidRPr="000326B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(STDEV)</w:t>
            </w:r>
          </w:p>
        </w:tc>
        <w:tc>
          <w:tcPr>
            <w:tcW w:w="1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98F43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326B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T </w:t>
            </w:r>
            <w:proofErr w:type="spellStart"/>
            <w:r w:rsidRPr="000326BA">
              <w:rPr>
                <w:rFonts w:ascii="Times New Roman" w:hAnsi="Times New Roman" w:cs="Times New Roman"/>
                <w:b/>
                <w:bCs/>
                <w:color w:val="000000"/>
              </w:rPr>
              <w:t>Statistics</w:t>
            </w:r>
            <w:proofErr w:type="spellEnd"/>
            <w:r w:rsidRPr="000326B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(|O/STDEV|)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9C486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326B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P </w:t>
            </w:r>
            <w:proofErr w:type="spellStart"/>
            <w:r w:rsidRPr="000326BA">
              <w:rPr>
                <w:rFonts w:ascii="Times New Roman" w:hAnsi="Times New Roman" w:cs="Times New Roman"/>
                <w:b/>
                <w:bCs/>
                <w:color w:val="000000"/>
              </w:rPr>
              <w:t>Values</w:t>
            </w:r>
            <w:proofErr w:type="spellEnd"/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51195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326BA">
              <w:rPr>
                <w:rFonts w:ascii="Times New Roman" w:hAnsi="Times New Roman" w:cs="Times New Roman"/>
                <w:b/>
                <w:bCs/>
                <w:color w:val="000000"/>
              </w:rPr>
              <w:t>Keterangan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07737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326BA">
              <w:rPr>
                <w:rFonts w:ascii="Times New Roman" w:hAnsi="Times New Roman" w:cs="Times New Roman"/>
                <w:b/>
                <w:bCs/>
                <w:color w:val="000000"/>
              </w:rPr>
              <w:t>Hasil</w:t>
            </w:r>
          </w:p>
        </w:tc>
      </w:tr>
      <w:tr w:rsidR="000326BA" w:rsidRPr="000326BA" w14:paraId="0E9CFBAC" w14:textId="77777777" w:rsidTr="002D33FF">
        <w:trPr>
          <w:trHeight w:val="458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F0273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DBEC2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BEF2B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32487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D3C11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616AB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06454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5CBEC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326BA" w:rsidRPr="000326BA" w14:paraId="4B1D52C8" w14:textId="77777777" w:rsidTr="002D33FF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FAE48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RBV -&gt; IN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DCDDB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0.272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F3242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0.266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7F6CD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0.094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3F4BB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2.906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0971B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26BA">
              <w:rPr>
                <w:rFonts w:ascii="Times New Roman" w:hAnsi="Times New Roman" w:cs="Times New Roman"/>
                <w:b/>
                <w:bCs/>
              </w:rPr>
              <w:t>0.004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1B33C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Positif Signifikan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5E921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H1a diterima</w:t>
            </w:r>
          </w:p>
        </w:tc>
      </w:tr>
      <w:tr w:rsidR="000326BA" w:rsidRPr="000326BA" w14:paraId="574D018D" w14:textId="77777777" w:rsidTr="002D33FF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D9A8C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RBV -&gt; KB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EC92C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0.236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86E6F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0.240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15CCF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0.085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24BCA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2.774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24F03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26BA">
              <w:rPr>
                <w:rFonts w:ascii="Times New Roman" w:hAnsi="Times New Roman" w:cs="Times New Roman"/>
                <w:b/>
                <w:bCs/>
              </w:rPr>
              <w:t>0.006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DFCA1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Positif Signifikan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1A4D3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H1b diterima</w:t>
            </w:r>
          </w:p>
        </w:tc>
      </w:tr>
      <w:tr w:rsidR="000326BA" w:rsidRPr="000326BA" w14:paraId="7EFE1910" w14:textId="77777777" w:rsidTr="002D33FF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16254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OK -&gt; IN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5FDC5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0.585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52C76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0.593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75FB1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0.083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EE54F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7.081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00A01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26BA">
              <w:rPr>
                <w:rFonts w:ascii="Times New Roman" w:hAnsi="Times New Roman" w:cs="Times New Roman"/>
                <w:b/>
                <w:bCs/>
              </w:rPr>
              <w:t>0.000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C770B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Positif Signifikan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FC10F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H2a diterima</w:t>
            </w:r>
          </w:p>
        </w:tc>
      </w:tr>
      <w:tr w:rsidR="000326BA" w:rsidRPr="000326BA" w14:paraId="0164058F" w14:textId="77777777" w:rsidTr="002D33FF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478FD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OK -&gt; KB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27D9E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0.228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9EC0B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0.230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12D13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0.111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B0BE3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2.065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40970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26BA">
              <w:rPr>
                <w:rFonts w:ascii="Times New Roman" w:hAnsi="Times New Roman" w:cs="Times New Roman"/>
                <w:b/>
                <w:bCs/>
              </w:rPr>
              <w:t>0.039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ADED5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Positif Signifikan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386B7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H2b diterima</w:t>
            </w:r>
          </w:p>
        </w:tc>
      </w:tr>
      <w:tr w:rsidR="000326BA" w:rsidRPr="000326BA" w14:paraId="710D5DFF" w14:textId="77777777" w:rsidTr="002D33FF">
        <w:trPr>
          <w:trHeight w:val="28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5E1B7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IN -&gt; KB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10E1D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0.423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72B74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0.421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ACE77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0.114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F9674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3.706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BB735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26BA">
              <w:rPr>
                <w:rFonts w:ascii="Times New Roman" w:hAnsi="Times New Roman" w:cs="Times New Roman"/>
                <w:b/>
                <w:bCs/>
              </w:rPr>
              <w:t>0.000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048A5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Positif Signifikan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F93FE" w14:textId="77777777" w:rsidR="000326BA" w:rsidRPr="000326BA" w:rsidRDefault="000326BA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>H3 diterima</w:t>
            </w:r>
          </w:p>
        </w:tc>
      </w:tr>
      <w:tr w:rsidR="000326BA" w:rsidRPr="000326BA" w14:paraId="1B1DCAFD" w14:textId="77777777" w:rsidTr="002D33FF">
        <w:trPr>
          <w:gridAfter w:val="4"/>
          <w:wAfter w:w="4252" w:type="dxa"/>
          <w:trHeight w:val="300"/>
        </w:trPr>
        <w:tc>
          <w:tcPr>
            <w:tcW w:w="5290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8DC00F7" w14:textId="77777777" w:rsidR="000326BA" w:rsidRPr="000326BA" w:rsidRDefault="000326BA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326BA">
              <w:rPr>
                <w:rFonts w:ascii="Times New Roman" w:hAnsi="Times New Roman" w:cs="Times New Roman"/>
                <w:color w:val="000000"/>
              </w:rPr>
              <w:t xml:space="preserve">Sumber: Data primer yang diolah </w:t>
            </w:r>
            <w:proofErr w:type="spellStart"/>
            <w:r w:rsidRPr="000326BA">
              <w:rPr>
                <w:rFonts w:ascii="Times New Roman" w:hAnsi="Times New Roman" w:cs="Times New Roman"/>
                <w:color w:val="000000"/>
              </w:rPr>
              <w:t>SmartPLS</w:t>
            </w:r>
            <w:proofErr w:type="spellEnd"/>
            <w:r w:rsidRPr="000326BA">
              <w:rPr>
                <w:rFonts w:ascii="Times New Roman" w:hAnsi="Times New Roman" w:cs="Times New Roman"/>
                <w:color w:val="000000"/>
              </w:rPr>
              <w:t xml:space="preserve"> (2022)</w:t>
            </w:r>
          </w:p>
        </w:tc>
      </w:tr>
    </w:tbl>
    <w:p w14:paraId="35C9BA07" w14:textId="09CFB037" w:rsidR="000326BA" w:rsidRPr="00E351F5" w:rsidRDefault="000326BA" w:rsidP="000326BA">
      <w:pPr>
        <w:rPr>
          <w:rFonts w:ascii="Times New Roman" w:hAnsi="Times New Roman" w:cs="Times New Roman"/>
          <w:lang w:val="en-US"/>
        </w:rPr>
      </w:pPr>
    </w:p>
    <w:p w14:paraId="6821E46C" w14:textId="2A3B7209" w:rsidR="00E351F5" w:rsidRPr="00E351F5" w:rsidRDefault="00E351F5" w:rsidP="00E351F5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r w:rsidRPr="00E351F5">
        <w:rPr>
          <w:rFonts w:ascii="Times New Roman" w:hAnsi="Times New Roman" w:cs="Times New Roman"/>
          <w:b/>
          <w:bCs/>
          <w:lang w:val="en-US"/>
        </w:rPr>
        <w:t>Tabel 1</w:t>
      </w:r>
      <w:r w:rsidR="00C06DC7">
        <w:rPr>
          <w:rFonts w:ascii="Times New Roman" w:hAnsi="Times New Roman" w:cs="Times New Roman"/>
          <w:b/>
          <w:bCs/>
          <w:lang w:val="en-US"/>
        </w:rPr>
        <w:t>1</w:t>
      </w:r>
      <w:r w:rsidRPr="00E351F5">
        <w:rPr>
          <w:rFonts w:ascii="Times New Roman" w:hAnsi="Times New Roman" w:cs="Times New Roman"/>
          <w:b/>
          <w:bCs/>
          <w:lang w:val="en-US"/>
        </w:rPr>
        <w:t xml:space="preserve">. </w:t>
      </w:r>
      <w:proofErr w:type="spellStart"/>
      <w:r w:rsidRPr="00E351F5">
        <w:rPr>
          <w:rFonts w:ascii="Times New Roman" w:hAnsi="Times New Roman" w:cs="Times New Roman"/>
          <w:b/>
          <w:bCs/>
          <w:lang w:val="en-US"/>
        </w:rPr>
        <w:t>Perhitungan</w:t>
      </w:r>
      <w:proofErr w:type="spellEnd"/>
      <w:r w:rsidRPr="00E351F5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E351F5">
        <w:rPr>
          <w:rFonts w:ascii="Times New Roman" w:hAnsi="Times New Roman" w:cs="Times New Roman"/>
          <w:b/>
          <w:bCs/>
          <w:lang w:val="en-US"/>
        </w:rPr>
        <w:t>Hipotesis</w:t>
      </w:r>
      <w:proofErr w:type="spellEnd"/>
      <w:r w:rsidRPr="00E351F5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E351F5">
        <w:rPr>
          <w:rFonts w:ascii="Times New Roman" w:hAnsi="Times New Roman" w:cs="Times New Roman"/>
          <w:b/>
          <w:bCs/>
          <w:lang w:val="en-US"/>
        </w:rPr>
        <w:t>Pengaruh</w:t>
      </w:r>
      <w:proofErr w:type="spellEnd"/>
      <w:r w:rsidRPr="00E351F5">
        <w:rPr>
          <w:rFonts w:ascii="Times New Roman" w:hAnsi="Times New Roman" w:cs="Times New Roman"/>
          <w:b/>
          <w:bCs/>
          <w:lang w:val="en-US"/>
        </w:rPr>
        <w:t xml:space="preserve"> Tidak </w:t>
      </w:r>
      <w:proofErr w:type="spellStart"/>
      <w:r w:rsidRPr="00E351F5">
        <w:rPr>
          <w:rFonts w:ascii="Times New Roman" w:hAnsi="Times New Roman" w:cs="Times New Roman"/>
          <w:b/>
          <w:bCs/>
          <w:lang w:val="en-US"/>
        </w:rPr>
        <w:t>Langsung</w:t>
      </w:r>
      <w:proofErr w:type="spellEnd"/>
      <w:r w:rsidRPr="00E351F5">
        <w:rPr>
          <w:rFonts w:ascii="Times New Roman" w:hAnsi="Times New Roman" w:cs="Times New Roman"/>
          <w:b/>
          <w:bCs/>
          <w:lang w:val="en-US"/>
        </w:rPr>
        <w:t xml:space="preserve"> </w:t>
      </w:r>
    </w:p>
    <w:tbl>
      <w:tblPr>
        <w:tblW w:w="1029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413"/>
        <w:gridCol w:w="1134"/>
        <w:gridCol w:w="1134"/>
        <w:gridCol w:w="1134"/>
        <w:gridCol w:w="1559"/>
        <w:gridCol w:w="992"/>
        <w:gridCol w:w="1134"/>
        <w:gridCol w:w="993"/>
        <w:gridCol w:w="803"/>
      </w:tblGrid>
      <w:tr w:rsidR="00E351F5" w:rsidRPr="00E351F5" w14:paraId="6748C9DB" w14:textId="77777777" w:rsidTr="002D33FF">
        <w:trPr>
          <w:gridAfter w:val="1"/>
          <w:wAfter w:w="803" w:type="dxa"/>
          <w:trHeight w:val="555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4ECF5" w14:textId="77777777" w:rsidR="00E351F5" w:rsidRPr="00E351F5" w:rsidRDefault="00E351F5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351F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35829" w14:textId="77777777" w:rsidR="00E351F5" w:rsidRPr="00E351F5" w:rsidRDefault="00E351F5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E351F5">
              <w:rPr>
                <w:rFonts w:ascii="Times New Roman" w:hAnsi="Times New Roman" w:cs="Times New Roman"/>
                <w:b/>
                <w:bCs/>
                <w:color w:val="000000"/>
              </w:rPr>
              <w:t>Original</w:t>
            </w:r>
            <w:proofErr w:type="spellEnd"/>
            <w:r w:rsidRPr="00E351F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E351F5">
              <w:rPr>
                <w:rFonts w:ascii="Times New Roman" w:hAnsi="Times New Roman" w:cs="Times New Roman"/>
                <w:b/>
                <w:bCs/>
                <w:color w:val="000000"/>
              </w:rPr>
              <w:t>Sample</w:t>
            </w:r>
            <w:proofErr w:type="spellEnd"/>
            <w:r w:rsidRPr="00E351F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(O)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9D8C2" w14:textId="77777777" w:rsidR="00E351F5" w:rsidRPr="00E351F5" w:rsidRDefault="00E351F5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E351F5">
              <w:rPr>
                <w:rFonts w:ascii="Times New Roman" w:hAnsi="Times New Roman" w:cs="Times New Roman"/>
                <w:b/>
                <w:bCs/>
                <w:color w:val="000000"/>
              </w:rPr>
              <w:t>Sample</w:t>
            </w:r>
            <w:proofErr w:type="spellEnd"/>
            <w:r w:rsidRPr="00E351F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E351F5">
              <w:rPr>
                <w:rFonts w:ascii="Times New Roman" w:hAnsi="Times New Roman" w:cs="Times New Roman"/>
                <w:b/>
                <w:bCs/>
                <w:color w:val="000000"/>
              </w:rPr>
              <w:t>Mean</w:t>
            </w:r>
            <w:proofErr w:type="spellEnd"/>
            <w:r w:rsidRPr="00E351F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(M)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D8FB3" w14:textId="77777777" w:rsidR="00E351F5" w:rsidRPr="00E351F5" w:rsidRDefault="00E351F5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351F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Standard </w:t>
            </w:r>
            <w:proofErr w:type="spellStart"/>
            <w:r w:rsidRPr="00E351F5">
              <w:rPr>
                <w:rFonts w:ascii="Times New Roman" w:hAnsi="Times New Roman" w:cs="Times New Roman"/>
                <w:b/>
                <w:bCs/>
                <w:color w:val="000000"/>
              </w:rPr>
              <w:t>Deviation</w:t>
            </w:r>
            <w:proofErr w:type="spellEnd"/>
            <w:r w:rsidRPr="00E351F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(STDEV)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E9E5F" w14:textId="77777777" w:rsidR="00E351F5" w:rsidRPr="00E351F5" w:rsidRDefault="00E351F5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351F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T </w:t>
            </w:r>
            <w:proofErr w:type="spellStart"/>
            <w:r w:rsidRPr="00E351F5">
              <w:rPr>
                <w:rFonts w:ascii="Times New Roman" w:hAnsi="Times New Roman" w:cs="Times New Roman"/>
                <w:b/>
                <w:bCs/>
                <w:color w:val="000000"/>
              </w:rPr>
              <w:t>Statistics</w:t>
            </w:r>
            <w:proofErr w:type="spellEnd"/>
            <w:r w:rsidRPr="00E351F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(|O/STDEV|)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E5BE8" w14:textId="77777777" w:rsidR="00E351F5" w:rsidRPr="00E351F5" w:rsidRDefault="00E351F5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351F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P </w:t>
            </w:r>
            <w:proofErr w:type="spellStart"/>
            <w:r w:rsidRPr="00E351F5">
              <w:rPr>
                <w:rFonts w:ascii="Times New Roman" w:hAnsi="Times New Roman" w:cs="Times New Roman"/>
                <w:b/>
                <w:bCs/>
                <w:color w:val="000000"/>
              </w:rPr>
              <w:t>Values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8B25F" w14:textId="77777777" w:rsidR="00E351F5" w:rsidRPr="00E351F5" w:rsidRDefault="00E351F5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 w:rsidRPr="00E351F5">
              <w:rPr>
                <w:rFonts w:ascii="Times New Roman" w:hAnsi="Times New Roman" w:cs="Times New Roman"/>
                <w:b/>
                <w:bCs/>
                <w:color w:val="000000"/>
              </w:rPr>
              <w:t>Ket</w:t>
            </w:r>
            <w:proofErr w:type="spellEnd"/>
            <w:r w:rsidRPr="00E351F5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F9DE2" w14:textId="77777777" w:rsidR="00E351F5" w:rsidRPr="00E351F5" w:rsidRDefault="00E351F5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351F5">
              <w:rPr>
                <w:rFonts w:ascii="Times New Roman" w:hAnsi="Times New Roman" w:cs="Times New Roman"/>
                <w:b/>
                <w:bCs/>
                <w:color w:val="000000"/>
              </w:rPr>
              <w:t>Hasil</w:t>
            </w:r>
          </w:p>
        </w:tc>
      </w:tr>
      <w:tr w:rsidR="00E351F5" w:rsidRPr="00E351F5" w14:paraId="5E3667C8" w14:textId="77777777" w:rsidTr="002D33FF">
        <w:trPr>
          <w:trHeight w:val="30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4BFD5" w14:textId="77777777" w:rsidR="00E351F5" w:rsidRPr="00E351F5" w:rsidRDefault="00E351F5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03017" w14:textId="77777777" w:rsidR="00E351F5" w:rsidRPr="00E351F5" w:rsidRDefault="00E351F5" w:rsidP="002D33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19071" w14:textId="77777777" w:rsidR="00E351F5" w:rsidRPr="00E351F5" w:rsidRDefault="00E351F5" w:rsidP="002D33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EE75C" w14:textId="77777777" w:rsidR="00E351F5" w:rsidRPr="00E351F5" w:rsidRDefault="00E351F5" w:rsidP="002D33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EA9FB" w14:textId="77777777" w:rsidR="00E351F5" w:rsidRPr="00E351F5" w:rsidRDefault="00E351F5" w:rsidP="002D33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C023C" w14:textId="77777777" w:rsidR="00E351F5" w:rsidRPr="00E351F5" w:rsidRDefault="00E351F5" w:rsidP="002D33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EA1E5" w14:textId="77777777" w:rsidR="00E351F5" w:rsidRPr="00E351F5" w:rsidRDefault="00E351F5" w:rsidP="002D33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5AFD3" w14:textId="77777777" w:rsidR="00E351F5" w:rsidRPr="00E351F5" w:rsidRDefault="00E351F5" w:rsidP="002D33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6FF21" w14:textId="77777777" w:rsidR="00E351F5" w:rsidRPr="00E351F5" w:rsidRDefault="00E351F5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E351F5" w:rsidRPr="00E351F5" w14:paraId="7DBC20FE" w14:textId="77777777" w:rsidTr="002D33FF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858D8" w14:textId="77777777" w:rsidR="00E351F5" w:rsidRPr="00E351F5" w:rsidRDefault="00E351F5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351F5">
              <w:rPr>
                <w:rFonts w:ascii="Times New Roman" w:hAnsi="Times New Roman" w:cs="Times New Roman"/>
                <w:color w:val="000000"/>
              </w:rPr>
              <w:t>RBV -&gt; IN</w:t>
            </w:r>
            <w:r w:rsidRPr="00E351F5">
              <w:rPr>
                <w:rFonts w:ascii="Times New Roman" w:hAnsi="Times New Roman" w:cs="Times New Roman"/>
                <w:color w:val="000000"/>
                <w:lang w:val="en-US"/>
              </w:rPr>
              <w:t xml:space="preserve">  </w:t>
            </w:r>
            <w:r w:rsidRPr="00E351F5">
              <w:rPr>
                <w:rFonts w:ascii="Times New Roman" w:hAnsi="Times New Roman" w:cs="Times New Roman"/>
                <w:color w:val="000000"/>
              </w:rPr>
              <w:t xml:space="preserve"> -&gt; KB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5339B" w14:textId="77777777" w:rsidR="00E351F5" w:rsidRPr="00E351F5" w:rsidRDefault="00E351F5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351F5">
              <w:rPr>
                <w:rFonts w:ascii="Times New Roman" w:hAnsi="Times New Roman" w:cs="Times New Roman"/>
                <w:color w:val="000000"/>
              </w:rPr>
              <w:t>0.115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992AE" w14:textId="77777777" w:rsidR="00E351F5" w:rsidRPr="00E351F5" w:rsidRDefault="00E351F5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351F5">
              <w:rPr>
                <w:rFonts w:ascii="Times New Roman" w:hAnsi="Times New Roman" w:cs="Times New Roman"/>
                <w:color w:val="000000"/>
              </w:rPr>
              <w:t>0.114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D0118" w14:textId="77777777" w:rsidR="00E351F5" w:rsidRPr="00E351F5" w:rsidRDefault="00E351F5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351F5">
              <w:rPr>
                <w:rFonts w:ascii="Times New Roman" w:hAnsi="Times New Roman" w:cs="Times New Roman"/>
                <w:color w:val="000000"/>
              </w:rPr>
              <w:t>0.055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FAE11" w14:textId="77777777" w:rsidR="00E351F5" w:rsidRPr="00E351F5" w:rsidRDefault="00E351F5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351F5">
              <w:rPr>
                <w:rFonts w:ascii="Times New Roman" w:hAnsi="Times New Roman" w:cs="Times New Roman"/>
                <w:color w:val="000000"/>
              </w:rPr>
              <w:t>2.075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58C6D" w14:textId="77777777" w:rsidR="00E351F5" w:rsidRPr="00E351F5" w:rsidRDefault="00E351F5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51F5">
              <w:rPr>
                <w:rFonts w:ascii="Times New Roman" w:hAnsi="Times New Roman" w:cs="Times New Roman"/>
                <w:b/>
                <w:bCs/>
              </w:rPr>
              <w:t>0.038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93207" w14:textId="77777777" w:rsidR="00E351F5" w:rsidRPr="00E351F5" w:rsidRDefault="00E351F5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351F5">
              <w:rPr>
                <w:rFonts w:ascii="Times New Roman" w:hAnsi="Times New Roman" w:cs="Times New Roman"/>
                <w:color w:val="000000"/>
              </w:rPr>
              <w:t>Positif Signifikan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0F6E8" w14:textId="77777777" w:rsidR="00E351F5" w:rsidRPr="00E351F5" w:rsidRDefault="00E351F5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351F5">
              <w:rPr>
                <w:rFonts w:ascii="Times New Roman" w:hAnsi="Times New Roman" w:cs="Times New Roman"/>
                <w:color w:val="000000"/>
              </w:rPr>
              <w:t>H</w:t>
            </w:r>
            <w:r w:rsidRPr="00E351F5">
              <w:rPr>
                <w:rFonts w:ascii="Times New Roman" w:hAnsi="Times New Roman" w:cs="Times New Roman"/>
                <w:color w:val="000000"/>
                <w:lang w:val="en-US"/>
              </w:rPr>
              <w:t>1c</w:t>
            </w:r>
            <w:r w:rsidRPr="00E351F5">
              <w:rPr>
                <w:rFonts w:ascii="Times New Roman" w:hAnsi="Times New Roman" w:cs="Times New Roman"/>
                <w:color w:val="000000"/>
              </w:rPr>
              <w:t xml:space="preserve"> diterima</w:t>
            </w:r>
          </w:p>
        </w:tc>
        <w:tc>
          <w:tcPr>
            <w:tcW w:w="803" w:type="dxa"/>
            <w:vAlign w:val="center"/>
            <w:hideMark/>
          </w:tcPr>
          <w:p w14:paraId="6BECFD3E" w14:textId="77777777" w:rsidR="00E351F5" w:rsidRPr="00E351F5" w:rsidRDefault="00E351F5" w:rsidP="002D33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51F5" w:rsidRPr="00E351F5" w14:paraId="3471D6DD" w14:textId="77777777" w:rsidTr="002D33FF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A98A6" w14:textId="77777777" w:rsidR="00E351F5" w:rsidRPr="00E351F5" w:rsidRDefault="00E351F5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351F5">
              <w:rPr>
                <w:rFonts w:ascii="Times New Roman" w:hAnsi="Times New Roman" w:cs="Times New Roman"/>
                <w:color w:val="000000"/>
              </w:rPr>
              <w:t xml:space="preserve">OK -&gt; IN </w:t>
            </w:r>
            <w:r w:rsidRPr="00E351F5">
              <w:rPr>
                <w:rFonts w:ascii="Times New Roman" w:hAnsi="Times New Roman" w:cs="Times New Roman"/>
                <w:color w:val="000000"/>
                <w:lang w:val="en-US"/>
              </w:rPr>
              <w:t xml:space="preserve">    </w:t>
            </w:r>
            <w:r w:rsidRPr="00E351F5">
              <w:rPr>
                <w:rFonts w:ascii="Times New Roman" w:hAnsi="Times New Roman" w:cs="Times New Roman"/>
                <w:color w:val="000000"/>
              </w:rPr>
              <w:t>-&gt; KB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EF332" w14:textId="77777777" w:rsidR="00E351F5" w:rsidRPr="00E351F5" w:rsidRDefault="00E351F5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351F5">
              <w:rPr>
                <w:rFonts w:ascii="Times New Roman" w:hAnsi="Times New Roman" w:cs="Times New Roman"/>
                <w:color w:val="000000"/>
              </w:rPr>
              <w:t>0.247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4854D" w14:textId="77777777" w:rsidR="00E351F5" w:rsidRPr="00E351F5" w:rsidRDefault="00E351F5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351F5">
              <w:rPr>
                <w:rFonts w:ascii="Times New Roman" w:hAnsi="Times New Roman" w:cs="Times New Roman"/>
                <w:color w:val="000000"/>
              </w:rPr>
              <w:t>0.249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AC765" w14:textId="77777777" w:rsidR="00E351F5" w:rsidRPr="00E351F5" w:rsidRDefault="00E351F5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351F5">
              <w:rPr>
                <w:rFonts w:ascii="Times New Roman" w:hAnsi="Times New Roman" w:cs="Times New Roman"/>
                <w:color w:val="000000"/>
              </w:rPr>
              <w:t>0.075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0412A" w14:textId="77777777" w:rsidR="00E351F5" w:rsidRPr="00E351F5" w:rsidRDefault="00E351F5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351F5">
              <w:rPr>
                <w:rFonts w:ascii="Times New Roman" w:hAnsi="Times New Roman" w:cs="Times New Roman"/>
                <w:color w:val="000000"/>
              </w:rPr>
              <w:t>3.301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0A913" w14:textId="77777777" w:rsidR="00E351F5" w:rsidRPr="00E351F5" w:rsidRDefault="00E351F5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51F5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2F5F3" w14:textId="77777777" w:rsidR="00E351F5" w:rsidRPr="00E351F5" w:rsidRDefault="00E351F5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351F5">
              <w:rPr>
                <w:rFonts w:ascii="Times New Roman" w:hAnsi="Times New Roman" w:cs="Times New Roman"/>
                <w:color w:val="000000"/>
              </w:rPr>
              <w:t>Positif Signifikan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24005" w14:textId="77777777" w:rsidR="00E351F5" w:rsidRPr="00E351F5" w:rsidRDefault="00E351F5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351F5">
              <w:rPr>
                <w:rFonts w:ascii="Times New Roman" w:hAnsi="Times New Roman" w:cs="Times New Roman"/>
                <w:color w:val="000000"/>
              </w:rPr>
              <w:t>H</w:t>
            </w:r>
            <w:r w:rsidRPr="00E351F5">
              <w:rPr>
                <w:rFonts w:ascii="Times New Roman" w:hAnsi="Times New Roman" w:cs="Times New Roman"/>
                <w:color w:val="000000"/>
                <w:lang w:val="en-US"/>
              </w:rPr>
              <w:t xml:space="preserve">2c </w:t>
            </w:r>
            <w:r w:rsidRPr="00E351F5">
              <w:rPr>
                <w:rFonts w:ascii="Times New Roman" w:hAnsi="Times New Roman" w:cs="Times New Roman"/>
                <w:color w:val="000000"/>
              </w:rPr>
              <w:t>diterima</w:t>
            </w:r>
          </w:p>
        </w:tc>
        <w:tc>
          <w:tcPr>
            <w:tcW w:w="803" w:type="dxa"/>
            <w:vAlign w:val="center"/>
            <w:hideMark/>
          </w:tcPr>
          <w:p w14:paraId="1EFEEA5E" w14:textId="77777777" w:rsidR="00E351F5" w:rsidRPr="00E351F5" w:rsidRDefault="00E351F5" w:rsidP="002D33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51F5" w:rsidRPr="00E351F5" w14:paraId="07123425" w14:textId="77777777" w:rsidTr="002D33FF">
        <w:trPr>
          <w:trHeight w:val="300"/>
        </w:trPr>
        <w:tc>
          <w:tcPr>
            <w:tcW w:w="949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CB767" w14:textId="77777777" w:rsidR="00E351F5" w:rsidRPr="00E351F5" w:rsidRDefault="00E351F5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351F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Uji </w:t>
            </w:r>
            <w:proofErr w:type="spellStart"/>
            <w:r w:rsidRPr="00E351F5">
              <w:rPr>
                <w:rFonts w:ascii="Times New Roman" w:hAnsi="Times New Roman" w:cs="Times New Roman"/>
                <w:b/>
                <w:bCs/>
                <w:color w:val="000000"/>
              </w:rPr>
              <w:t>Variance</w:t>
            </w:r>
            <w:proofErr w:type="spellEnd"/>
            <w:r w:rsidRPr="00E351F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E351F5">
              <w:rPr>
                <w:rFonts w:ascii="Times New Roman" w:hAnsi="Times New Roman" w:cs="Times New Roman"/>
                <w:b/>
                <w:bCs/>
                <w:color w:val="000000"/>
              </w:rPr>
              <w:t>Accounted</w:t>
            </w:r>
            <w:proofErr w:type="spellEnd"/>
            <w:r w:rsidRPr="00E351F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For (VAF) pada Variabel Mediasi Inovasi</w:t>
            </w:r>
          </w:p>
        </w:tc>
        <w:tc>
          <w:tcPr>
            <w:tcW w:w="803" w:type="dxa"/>
            <w:vAlign w:val="center"/>
            <w:hideMark/>
          </w:tcPr>
          <w:p w14:paraId="30249919" w14:textId="77777777" w:rsidR="00E351F5" w:rsidRPr="00E351F5" w:rsidRDefault="00E351F5" w:rsidP="002D33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51F5" w:rsidRPr="00E351F5" w14:paraId="4C106F46" w14:textId="77777777" w:rsidTr="002D33FF">
        <w:trPr>
          <w:trHeight w:val="300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71DAC" w14:textId="77777777" w:rsidR="00E351F5" w:rsidRPr="00E351F5" w:rsidRDefault="00E351F5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351F5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Variabel Terikat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A2C18" w14:textId="77777777" w:rsidR="00E351F5" w:rsidRPr="00E351F5" w:rsidRDefault="00E351F5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351F5">
              <w:rPr>
                <w:rFonts w:ascii="Times New Roman" w:hAnsi="Times New Roman" w:cs="Times New Roman"/>
                <w:b/>
                <w:bCs/>
                <w:color w:val="000000"/>
              </w:rPr>
              <w:t>Variabel Mediasi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A820A" w14:textId="77777777" w:rsidR="00E351F5" w:rsidRPr="00E351F5" w:rsidRDefault="00E351F5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351F5">
              <w:rPr>
                <w:rFonts w:ascii="Times New Roman" w:hAnsi="Times New Roman" w:cs="Times New Roman"/>
                <w:b/>
                <w:bCs/>
                <w:color w:val="000000"/>
              </w:rPr>
              <w:t>Variabel Bebas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B9413" w14:textId="77777777" w:rsidR="00E351F5" w:rsidRPr="00E351F5" w:rsidRDefault="00E351F5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E351F5">
              <w:rPr>
                <w:rFonts w:ascii="Times New Roman" w:hAnsi="Times New Roman" w:cs="Times New Roman"/>
                <w:b/>
                <w:bCs/>
                <w:color w:val="000000"/>
              </w:rPr>
              <w:t>Indirect</w:t>
            </w:r>
            <w:proofErr w:type="spellEnd"/>
            <w:r w:rsidRPr="00E351F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E351F5">
              <w:rPr>
                <w:rFonts w:ascii="Times New Roman" w:hAnsi="Times New Roman" w:cs="Times New Roman"/>
                <w:b/>
                <w:bCs/>
                <w:color w:val="000000"/>
              </w:rPr>
              <w:t>Effect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C5998" w14:textId="77777777" w:rsidR="00E351F5" w:rsidRPr="00E351F5" w:rsidRDefault="00E351F5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351F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Total </w:t>
            </w:r>
            <w:proofErr w:type="spellStart"/>
            <w:r w:rsidRPr="00E351F5">
              <w:rPr>
                <w:rFonts w:ascii="Times New Roman" w:hAnsi="Times New Roman" w:cs="Times New Roman"/>
                <w:b/>
                <w:bCs/>
                <w:color w:val="000000"/>
              </w:rPr>
              <w:t>Effect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5FB00" w14:textId="77777777" w:rsidR="00E351F5" w:rsidRPr="00E351F5" w:rsidRDefault="00E351F5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351F5">
              <w:rPr>
                <w:rFonts w:ascii="Times New Roman" w:hAnsi="Times New Roman" w:cs="Times New Roman"/>
                <w:b/>
                <w:bCs/>
                <w:color w:val="000000"/>
              </w:rPr>
              <w:t>VAF %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B2696" w14:textId="77777777" w:rsidR="00E351F5" w:rsidRPr="00E351F5" w:rsidRDefault="00E351F5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351F5">
              <w:rPr>
                <w:rFonts w:ascii="Times New Roman" w:hAnsi="Times New Roman" w:cs="Times New Roman"/>
                <w:b/>
                <w:bCs/>
                <w:color w:val="000000"/>
              </w:rPr>
              <w:t>Tipe</w:t>
            </w:r>
          </w:p>
        </w:tc>
        <w:tc>
          <w:tcPr>
            <w:tcW w:w="803" w:type="dxa"/>
            <w:vAlign w:val="center"/>
            <w:hideMark/>
          </w:tcPr>
          <w:p w14:paraId="2F041E70" w14:textId="77777777" w:rsidR="00E351F5" w:rsidRPr="00E351F5" w:rsidRDefault="00E351F5" w:rsidP="002D33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51F5" w:rsidRPr="00E351F5" w14:paraId="40F5FA61" w14:textId="77777777" w:rsidTr="002D33FF">
        <w:trPr>
          <w:trHeight w:val="30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9C04D" w14:textId="77777777" w:rsidR="00E351F5" w:rsidRPr="00E351F5" w:rsidRDefault="00E351F5" w:rsidP="002D33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304B8" w14:textId="77777777" w:rsidR="00E351F5" w:rsidRPr="00E351F5" w:rsidRDefault="00E351F5" w:rsidP="002D33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8C9E8" w14:textId="77777777" w:rsidR="00E351F5" w:rsidRPr="00E351F5" w:rsidRDefault="00E351F5" w:rsidP="002D33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69290" w14:textId="77777777" w:rsidR="00E351F5" w:rsidRPr="00E351F5" w:rsidRDefault="00E351F5" w:rsidP="002D33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16A84" w14:textId="77777777" w:rsidR="00E351F5" w:rsidRPr="00E351F5" w:rsidRDefault="00E351F5" w:rsidP="002D33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01962" w14:textId="77777777" w:rsidR="00E351F5" w:rsidRPr="00E351F5" w:rsidRDefault="00E351F5" w:rsidP="002D33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A6665" w14:textId="77777777" w:rsidR="00E351F5" w:rsidRPr="00E351F5" w:rsidRDefault="00E351F5" w:rsidP="002D33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70775" w14:textId="77777777" w:rsidR="00E351F5" w:rsidRPr="00E351F5" w:rsidRDefault="00E351F5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E351F5" w:rsidRPr="00E351F5" w14:paraId="31629547" w14:textId="77777777" w:rsidTr="002D33FF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34437" w14:textId="77777777" w:rsidR="00E351F5" w:rsidRPr="00E351F5" w:rsidRDefault="00E351F5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351F5">
              <w:rPr>
                <w:rFonts w:ascii="Times New Roman" w:hAnsi="Times New Roman" w:cs="Times New Roman"/>
                <w:color w:val="000000"/>
              </w:rPr>
              <w:t>RBV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CB7D1" w14:textId="77777777" w:rsidR="00E351F5" w:rsidRPr="00E351F5" w:rsidRDefault="00E351F5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351F5">
              <w:rPr>
                <w:rFonts w:ascii="Times New Roman" w:hAnsi="Times New Roman" w:cs="Times New Roman"/>
                <w:color w:val="000000"/>
              </w:rPr>
              <w:t>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48B7E" w14:textId="77777777" w:rsidR="00E351F5" w:rsidRPr="00E351F5" w:rsidRDefault="00E351F5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351F5">
              <w:rPr>
                <w:rFonts w:ascii="Times New Roman" w:hAnsi="Times New Roman" w:cs="Times New Roman"/>
                <w:color w:val="000000"/>
              </w:rPr>
              <w:t>KB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82DF3" w14:textId="77777777" w:rsidR="00E351F5" w:rsidRPr="00E351F5" w:rsidRDefault="00E351F5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351F5">
              <w:rPr>
                <w:rFonts w:ascii="Times New Roman" w:hAnsi="Times New Roman" w:cs="Times New Roman"/>
                <w:color w:val="000000"/>
              </w:rPr>
              <w:t>0.115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7A091" w14:textId="77777777" w:rsidR="00E351F5" w:rsidRPr="00E351F5" w:rsidRDefault="00E351F5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351F5">
              <w:rPr>
                <w:rFonts w:ascii="Times New Roman" w:hAnsi="Times New Roman" w:cs="Times New Roman"/>
                <w:color w:val="000000"/>
              </w:rPr>
              <w:t>0.351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7939F" w14:textId="77777777" w:rsidR="00E351F5" w:rsidRPr="00E351F5" w:rsidRDefault="00E351F5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351F5">
              <w:rPr>
                <w:rFonts w:ascii="Times New Roman" w:hAnsi="Times New Roman" w:cs="Times New Roman"/>
                <w:color w:val="000000"/>
              </w:rPr>
              <w:t>51,89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71666" w14:textId="77777777" w:rsidR="00E351F5" w:rsidRPr="00E351F5" w:rsidRDefault="00E351F5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351F5">
              <w:rPr>
                <w:rFonts w:ascii="Times New Roman" w:hAnsi="Times New Roman" w:cs="Times New Roman"/>
                <w:color w:val="000000"/>
              </w:rPr>
              <w:t>Parsial</w:t>
            </w:r>
          </w:p>
        </w:tc>
        <w:tc>
          <w:tcPr>
            <w:tcW w:w="803" w:type="dxa"/>
            <w:vAlign w:val="center"/>
            <w:hideMark/>
          </w:tcPr>
          <w:p w14:paraId="4EC33204" w14:textId="77777777" w:rsidR="00E351F5" w:rsidRPr="00E351F5" w:rsidRDefault="00E351F5" w:rsidP="002D33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51F5" w:rsidRPr="00E351F5" w14:paraId="4944336E" w14:textId="77777777" w:rsidTr="002D33FF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585C2" w14:textId="77777777" w:rsidR="00E351F5" w:rsidRPr="00E351F5" w:rsidRDefault="00E351F5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351F5">
              <w:rPr>
                <w:rFonts w:ascii="Times New Roman" w:hAnsi="Times New Roman" w:cs="Times New Roman"/>
                <w:color w:val="000000"/>
              </w:rPr>
              <w:t>OK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92976" w14:textId="77777777" w:rsidR="00E351F5" w:rsidRPr="00E351F5" w:rsidRDefault="00E351F5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351F5">
              <w:rPr>
                <w:rFonts w:ascii="Times New Roman" w:hAnsi="Times New Roman" w:cs="Times New Roman"/>
                <w:color w:val="000000"/>
              </w:rPr>
              <w:t>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8605F" w14:textId="77777777" w:rsidR="00E351F5" w:rsidRPr="00E351F5" w:rsidRDefault="00E351F5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351F5">
              <w:rPr>
                <w:rFonts w:ascii="Times New Roman" w:hAnsi="Times New Roman" w:cs="Times New Roman"/>
                <w:color w:val="000000"/>
              </w:rPr>
              <w:t>KB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5E172" w14:textId="77777777" w:rsidR="00E351F5" w:rsidRPr="00E351F5" w:rsidRDefault="00E351F5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351F5">
              <w:rPr>
                <w:rFonts w:ascii="Times New Roman" w:hAnsi="Times New Roman" w:cs="Times New Roman"/>
                <w:color w:val="000000"/>
              </w:rPr>
              <w:t>0.247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6B073" w14:textId="77777777" w:rsidR="00E351F5" w:rsidRPr="00E351F5" w:rsidRDefault="00E351F5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351F5">
              <w:rPr>
                <w:rFonts w:ascii="Times New Roman" w:hAnsi="Times New Roman" w:cs="Times New Roman"/>
                <w:color w:val="000000"/>
              </w:rPr>
              <w:t>0.476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C040B" w14:textId="77777777" w:rsidR="00E351F5" w:rsidRPr="00E351F5" w:rsidRDefault="00E351F5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351F5">
              <w:rPr>
                <w:rFonts w:ascii="Times New Roman" w:hAnsi="Times New Roman" w:cs="Times New Roman"/>
                <w:color w:val="000000"/>
              </w:rPr>
              <w:t>32,76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3F2CA" w14:textId="77777777" w:rsidR="00E351F5" w:rsidRPr="00E351F5" w:rsidRDefault="00E351F5" w:rsidP="002D33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351F5">
              <w:rPr>
                <w:rFonts w:ascii="Times New Roman" w:hAnsi="Times New Roman" w:cs="Times New Roman"/>
                <w:color w:val="000000"/>
              </w:rPr>
              <w:t>Parsial</w:t>
            </w:r>
          </w:p>
        </w:tc>
        <w:tc>
          <w:tcPr>
            <w:tcW w:w="803" w:type="dxa"/>
            <w:vAlign w:val="center"/>
            <w:hideMark/>
          </w:tcPr>
          <w:p w14:paraId="4705EC39" w14:textId="77777777" w:rsidR="00E351F5" w:rsidRPr="00E351F5" w:rsidRDefault="00E351F5" w:rsidP="002D33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51F5" w:rsidRPr="00E351F5" w14:paraId="2072316F" w14:textId="77777777" w:rsidTr="002D33FF">
        <w:trPr>
          <w:trHeight w:val="300"/>
        </w:trPr>
        <w:tc>
          <w:tcPr>
            <w:tcW w:w="949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5CBF1" w14:textId="77777777" w:rsidR="00E351F5" w:rsidRPr="00E351F5" w:rsidRDefault="00E351F5" w:rsidP="002D33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351F5">
              <w:rPr>
                <w:rFonts w:ascii="Times New Roman" w:hAnsi="Times New Roman" w:cs="Times New Roman"/>
                <w:color w:val="000000"/>
              </w:rPr>
              <w:t xml:space="preserve">Sumber: Data primer yang diolah </w:t>
            </w:r>
            <w:proofErr w:type="spellStart"/>
            <w:r w:rsidRPr="00E351F5">
              <w:rPr>
                <w:rFonts w:ascii="Times New Roman" w:hAnsi="Times New Roman" w:cs="Times New Roman"/>
                <w:color w:val="000000"/>
              </w:rPr>
              <w:t>SmartPLS</w:t>
            </w:r>
            <w:proofErr w:type="spellEnd"/>
            <w:r w:rsidRPr="00E351F5">
              <w:rPr>
                <w:rFonts w:ascii="Times New Roman" w:hAnsi="Times New Roman" w:cs="Times New Roman"/>
                <w:color w:val="000000"/>
              </w:rPr>
              <w:t xml:space="preserve"> (2022)</w:t>
            </w:r>
          </w:p>
        </w:tc>
        <w:tc>
          <w:tcPr>
            <w:tcW w:w="803" w:type="dxa"/>
            <w:vAlign w:val="center"/>
            <w:hideMark/>
          </w:tcPr>
          <w:p w14:paraId="3A1DB33E" w14:textId="77777777" w:rsidR="00E351F5" w:rsidRPr="00E351F5" w:rsidRDefault="00E351F5" w:rsidP="002D33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FA7EC51" w14:textId="77777777" w:rsidR="00E351F5" w:rsidRPr="000326BA" w:rsidRDefault="00E351F5" w:rsidP="000326BA">
      <w:pPr>
        <w:rPr>
          <w:lang w:val="en-US"/>
        </w:rPr>
      </w:pPr>
    </w:p>
    <w:p w14:paraId="505CBB6A" w14:textId="27821220" w:rsidR="00E351F5" w:rsidRPr="00E351F5" w:rsidRDefault="00E351F5" w:rsidP="00E351F5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E351F5">
        <w:rPr>
          <w:rFonts w:ascii="Times New Roman" w:hAnsi="Times New Roman" w:cs="Times New Roman"/>
          <w:b/>
          <w:bCs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689A147" wp14:editId="43FE3037">
            <wp:simplePos x="0" y="0"/>
            <wp:positionH relativeFrom="margin">
              <wp:align>center</wp:align>
            </wp:positionH>
            <wp:positionV relativeFrom="paragraph">
              <wp:posOffset>339725</wp:posOffset>
            </wp:positionV>
            <wp:extent cx="5140960" cy="3962400"/>
            <wp:effectExtent l="0" t="0" r="2540" b="0"/>
            <wp:wrapTopAndBottom/>
            <wp:docPr id="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960" cy="396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51F5">
        <w:rPr>
          <w:rFonts w:ascii="Times New Roman" w:hAnsi="Times New Roman" w:cs="Times New Roman"/>
          <w:b/>
          <w:bCs/>
          <w:lang w:val="en-US"/>
        </w:rPr>
        <w:t>Hasil Bootstrapping</w:t>
      </w:r>
    </w:p>
    <w:p w14:paraId="108EC4D3" w14:textId="196DE1F4" w:rsidR="00E351F5" w:rsidRDefault="00E351F5" w:rsidP="00E351F5">
      <w:pPr>
        <w:spacing w:after="0" w:line="240" w:lineRule="auto"/>
        <w:jc w:val="center"/>
        <w:rPr>
          <w:b/>
          <w:bCs/>
          <w:lang w:val="en-US"/>
        </w:rPr>
      </w:pPr>
    </w:p>
    <w:p w14:paraId="50219B08" w14:textId="77777777" w:rsidR="00E351F5" w:rsidRPr="00E351F5" w:rsidRDefault="00E351F5" w:rsidP="00E351F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E351F5">
        <w:rPr>
          <w:rFonts w:ascii="Times New Roman" w:hAnsi="Times New Roman" w:cs="Times New Roman"/>
          <w:b/>
          <w:bCs/>
          <w:lang w:val="en-US"/>
        </w:rPr>
        <w:t xml:space="preserve">Gambar 2 Hasil Uji </w:t>
      </w:r>
      <w:proofErr w:type="spellStart"/>
      <w:r w:rsidRPr="00E351F5">
        <w:rPr>
          <w:rFonts w:ascii="Times New Roman" w:hAnsi="Times New Roman" w:cs="Times New Roman"/>
          <w:b/>
          <w:bCs/>
          <w:lang w:val="en-US"/>
        </w:rPr>
        <w:t>Bootsrapping</w:t>
      </w:r>
      <w:proofErr w:type="spellEnd"/>
    </w:p>
    <w:p w14:paraId="34456D94" w14:textId="77777777" w:rsidR="00E351F5" w:rsidRPr="00E351F5" w:rsidRDefault="00E351F5" w:rsidP="00E351F5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proofErr w:type="spellStart"/>
      <w:r w:rsidRPr="00E351F5">
        <w:rPr>
          <w:rFonts w:ascii="Times New Roman" w:hAnsi="Times New Roman" w:cs="Times New Roman"/>
          <w:lang w:val="en-US"/>
        </w:rPr>
        <w:t>Sumber</w:t>
      </w:r>
      <w:proofErr w:type="spellEnd"/>
      <w:r w:rsidRPr="00E351F5">
        <w:rPr>
          <w:rFonts w:ascii="Times New Roman" w:hAnsi="Times New Roman" w:cs="Times New Roman"/>
          <w:lang w:val="en-US"/>
        </w:rPr>
        <w:t xml:space="preserve">: Output </w:t>
      </w:r>
      <w:proofErr w:type="spellStart"/>
      <w:r w:rsidRPr="00E351F5">
        <w:rPr>
          <w:rFonts w:ascii="Times New Roman" w:hAnsi="Times New Roman" w:cs="Times New Roman"/>
          <w:lang w:val="en-US"/>
        </w:rPr>
        <w:t>SmartPLS</w:t>
      </w:r>
      <w:proofErr w:type="spellEnd"/>
      <w:r w:rsidRPr="00E351F5">
        <w:rPr>
          <w:rFonts w:ascii="Times New Roman" w:hAnsi="Times New Roman" w:cs="Times New Roman"/>
          <w:lang w:val="en-US"/>
        </w:rPr>
        <w:t xml:space="preserve"> (2022)</w:t>
      </w:r>
    </w:p>
    <w:p w14:paraId="5FFDB317" w14:textId="77777777" w:rsidR="006A7181" w:rsidRPr="00C17B29" w:rsidRDefault="006A7181">
      <w:pPr>
        <w:rPr>
          <w:b/>
          <w:bCs/>
          <w:lang w:val="en-US"/>
        </w:rPr>
      </w:pPr>
    </w:p>
    <w:sectPr w:rsidR="006A7181" w:rsidRPr="00C17B29" w:rsidSect="008B5E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B29"/>
    <w:rsid w:val="000326BA"/>
    <w:rsid w:val="000F5DB2"/>
    <w:rsid w:val="000F680A"/>
    <w:rsid w:val="001469C2"/>
    <w:rsid w:val="00160A09"/>
    <w:rsid w:val="00314368"/>
    <w:rsid w:val="00391D05"/>
    <w:rsid w:val="003E3FED"/>
    <w:rsid w:val="00584A56"/>
    <w:rsid w:val="00686954"/>
    <w:rsid w:val="006963C3"/>
    <w:rsid w:val="006A7181"/>
    <w:rsid w:val="007E622B"/>
    <w:rsid w:val="007F4E0B"/>
    <w:rsid w:val="008B5E1E"/>
    <w:rsid w:val="008C45DF"/>
    <w:rsid w:val="008E5595"/>
    <w:rsid w:val="009B71C5"/>
    <w:rsid w:val="00C06DC7"/>
    <w:rsid w:val="00C17B29"/>
    <w:rsid w:val="00E3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457C0"/>
  <w15:chartTrackingRefBased/>
  <w15:docId w15:val="{F37D5F96-9A7F-4568-8E05-913C6FF4C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6A718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3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1200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Wipras Pribadi</dc:creator>
  <cp:keywords/>
  <dc:description/>
  <cp:lastModifiedBy>Wipras Pribadi</cp:lastModifiedBy>
  <cp:revision>4</cp:revision>
  <dcterms:created xsi:type="dcterms:W3CDTF">2022-04-01T09:17:00Z</dcterms:created>
  <dcterms:modified xsi:type="dcterms:W3CDTF">2022-04-08T06:12:00Z</dcterms:modified>
</cp:coreProperties>
</file>